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7" w:type="dxa"/>
        <w:jc w:val="center"/>
        <w:tblInd w:w="-743" w:type="dxa"/>
        <w:tblLook w:val="04A0" w:firstRow="1" w:lastRow="0" w:firstColumn="1" w:lastColumn="0" w:noHBand="0" w:noVBand="1"/>
      </w:tblPr>
      <w:tblGrid>
        <w:gridCol w:w="4765"/>
        <w:gridCol w:w="5407"/>
        <w:gridCol w:w="5705"/>
      </w:tblGrid>
      <w:tr w:rsidR="00157AC0" w:rsidRPr="001E2479" w:rsidTr="001E2479">
        <w:trPr>
          <w:jc w:val="center"/>
        </w:trPr>
        <w:tc>
          <w:tcPr>
            <w:tcW w:w="4765" w:type="dxa"/>
          </w:tcPr>
          <w:p w:rsidR="00157AC0" w:rsidRPr="001E2479" w:rsidRDefault="006C1943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6E5336">
              <w:rPr>
                <w:b/>
                <w:bCs/>
                <w:color w:val="00B0F0"/>
                <w:sz w:val="32"/>
                <w:szCs w:val="32"/>
              </w:rPr>
              <w:t>Niveau</w:t>
            </w:r>
            <w:r w:rsidRPr="001E2479">
              <w:rPr>
                <w:sz w:val="32"/>
                <w:szCs w:val="32"/>
              </w:rPr>
              <w:t> :     1.A.P.I.C</w:t>
            </w:r>
          </w:p>
          <w:p w:rsidR="006C1943" w:rsidRPr="001E2479" w:rsidRDefault="006C1943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Année scolaire</w:t>
            </w:r>
            <w:r w:rsidRPr="006E5336">
              <w:rPr>
                <w:color w:val="00B0F0"/>
                <w:sz w:val="32"/>
                <w:szCs w:val="32"/>
              </w:rPr>
              <w:t> </w:t>
            </w:r>
            <w:r w:rsidRPr="001E2479">
              <w:rPr>
                <w:sz w:val="32"/>
                <w:szCs w:val="32"/>
              </w:rPr>
              <w:t>: 2018/2019</w:t>
            </w:r>
          </w:p>
          <w:p w:rsidR="00B42E01" w:rsidRPr="001E2479" w:rsidRDefault="00B42E01" w:rsidP="006E5336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Préparé par</w:t>
            </w:r>
            <w:r w:rsidRPr="006E5336">
              <w:rPr>
                <w:color w:val="00B0F0"/>
                <w:sz w:val="32"/>
                <w:szCs w:val="32"/>
              </w:rPr>
              <w:t> </w:t>
            </w:r>
            <w:r w:rsidRPr="001E2479">
              <w:rPr>
                <w:sz w:val="32"/>
                <w:szCs w:val="32"/>
              </w:rPr>
              <w:t>: ………………………….</w:t>
            </w:r>
          </w:p>
        </w:tc>
        <w:tc>
          <w:tcPr>
            <w:tcW w:w="5407" w:type="dxa"/>
            <w:vAlign w:val="center"/>
          </w:tcPr>
          <w:p w:rsidR="001E2479" w:rsidRPr="001E2479" w:rsidRDefault="001E3975" w:rsidP="001E2479">
            <w:pPr>
              <w:jc w:val="center"/>
              <w:rPr>
                <w:b/>
                <w:sz w:val="40"/>
                <w:szCs w:val="40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2479">
              <w:rPr>
                <w:b/>
                <w:sz w:val="40"/>
                <w:szCs w:val="40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Les nombres décimaux relatifs</w:t>
            </w:r>
          </w:p>
          <w:p w:rsidR="00157AC0" w:rsidRPr="001E2479" w:rsidRDefault="001E3975" w:rsidP="001E2479">
            <w:pPr>
              <w:jc w:val="center"/>
              <w:rPr>
                <w:b/>
                <w:sz w:val="32"/>
                <w:szCs w:val="32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1E2479">
              <w:rPr>
                <w:b/>
                <w:sz w:val="40"/>
                <w:szCs w:val="40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 révision</w:t>
            </w:r>
            <w:proofErr w:type="gramEnd"/>
            <w:r w:rsidRPr="001E2479">
              <w:rPr>
                <w:b/>
                <w:sz w:val="40"/>
                <w:szCs w:val="40"/>
                <w:highlight w:val="cy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)</w:t>
            </w:r>
          </w:p>
        </w:tc>
        <w:tc>
          <w:tcPr>
            <w:tcW w:w="5705" w:type="dxa"/>
          </w:tcPr>
          <w:p w:rsidR="00157AC0" w:rsidRPr="001E2479" w:rsidRDefault="001E3975" w:rsidP="001E2479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Direction provinciale</w:t>
            </w:r>
            <w:r w:rsidRPr="006E5336">
              <w:rPr>
                <w:color w:val="00B0F0"/>
                <w:sz w:val="32"/>
                <w:szCs w:val="32"/>
              </w:rPr>
              <w:t> </w:t>
            </w:r>
            <w:r w:rsidRPr="001E2479">
              <w:rPr>
                <w:sz w:val="32"/>
                <w:szCs w:val="32"/>
              </w:rPr>
              <w:t>:……</w:t>
            </w:r>
            <w:r w:rsidR="001E2479" w:rsidRPr="001E2479">
              <w:rPr>
                <w:sz w:val="32"/>
                <w:szCs w:val="32"/>
              </w:rPr>
              <w:t xml:space="preserve"> </w:t>
            </w:r>
            <w:r w:rsidRPr="001E2479">
              <w:rPr>
                <w:sz w:val="32"/>
                <w:szCs w:val="32"/>
              </w:rPr>
              <w:t>…………….</w:t>
            </w:r>
          </w:p>
          <w:p w:rsidR="001E3975" w:rsidRPr="001E2479" w:rsidRDefault="002B5796" w:rsidP="001E2479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Etablissement</w:t>
            </w:r>
            <w:r w:rsidRPr="001E2479">
              <w:rPr>
                <w:sz w:val="32"/>
                <w:szCs w:val="32"/>
              </w:rPr>
              <w:t> : …………………………..</w:t>
            </w:r>
          </w:p>
          <w:p w:rsidR="002B5796" w:rsidRPr="001E2479" w:rsidRDefault="00794294">
            <w:pPr>
              <w:rPr>
                <w:sz w:val="32"/>
                <w:szCs w:val="32"/>
              </w:rPr>
            </w:pPr>
            <w:r w:rsidRPr="006E5336">
              <w:rPr>
                <w:b/>
                <w:bCs/>
                <w:color w:val="00B0F0"/>
                <w:sz w:val="32"/>
                <w:szCs w:val="32"/>
              </w:rPr>
              <w:t>Durée </w:t>
            </w:r>
            <w:proofErr w:type="gramStart"/>
            <w:r w:rsidRPr="001E2479">
              <w:rPr>
                <w:sz w:val="32"/>
                <w:szCs w:val="32"/>
              </w:rPr>
              <w:t>:5</w:t>
            </w:r>
            <w:proofErr w:type="gramEnd"/>
            <w:r w:rsidRPr="001E2479">
              <w:rPr>
                <w:sz w:val="32"/>
                <w:szCs w:val="32"/>
              </w:rPr>
              <w:t xml:space="preserve"> heures </w:t>
            </w:r>
          </w:p>
        </w:tc>
      </w:tr>
    </w:tbl>
    <w:p w:rsidR="00303889" w:rsidRDefault="00303889"/>
    <w:tbl>
      <w:tblPr>
        <w:tblStyle w:val="Grilledutableau"/>
        <w:tblW w:w="16160" w:type="dxa"/>
        <w:tblInd w:w="-743" w:type="dxa"/>
        <w:tblLook w:val="04A0" w:firstRow="1" w:lastRow="0" w:firstColumn="1" w:lastColumn="0" w:noHBand="0" w:noVBand="1"/>
      </w:tblPr>
      <w:tblGrid>
        <w:gridCol w:w="7815"/>
        <w:gridCol w:w="8345"/>
      </w:tblGrid>
      <w:tr w:rsidR="00B3618D" w:rsidTr="00ED7F56">
        <w:tc>
          <w:tcPr>
            <w:tcW w:w="7815" w:type="dxa"/>
          </w:tcPr>
          <w:p w:rsidR="00B3618D" w:rsidRPr="00D56758" w:rsidRDefault="00B3618D" w:rsidP="00D56758">
            <w:pPr>
              <w:jc w:val="center"/>
              <w:rPr>
                <w:sz w:val="44"/>
                <w:szCs w:val="44"/>
                <w:highlight w:val="yellow"/>
              </w:rPr>
            </w:pPr>
            <w:r w:rsidRPr="00D56758">
              <w:rPr>
                <w:sz w:val="44"/>
                <w:szCs w:val="44"/>
                <w:highlight w:val="yellow"/>
              </w:rPr>
              <w:t>Les orientations pédagogiques</w:t>
            </w:r>
          </w:p>
        </w:tc>
        <w:tc>
          <w:tcPr>
            <w:tcW w:w="8345" w:type="dxa"/>
          </w:tcPr>
          <w:p w:rsidR="00B3618D" w:rsidRPr="00D56758" w:rsidRDefault="00281832" w:rsidP="00D56758">
            <w:pPr>
              <w:jc w:val="center"/>
              <w:rPr>
                <w:sz w:val="44"/>
                <w:szCs w:val="44"/>
                <w:highlight w:val="yellow"/>
              </w:rPr>
            </w:pPr>
            <w:r w:rsidRPr="00D56758">
              <w:rPr>
                <w:sz w:val="44"/>
                <w:szCs w:val="44"/>
                <w:highlight w:val="yellow"/>
              </w:rPr>
              <w:t>Compétences exigibles</w:t>
            </w:r>
          </w:p>
        </w:tc>
      </w:tr>
      <w:tr w:rsidR="00B3618D" w:rsidTr="00ED7F56">
        <w:tc>
          <w:tcPr>
            <w:tcW w:w="7815" w:type="dxa"/>
          </w:tcPr>
          <w:p w:rsidR="00B3618D" w:rsidRDefault="00B3618D"/>
          <w:p w:rsidR="00924122" w:rsidRDefault="00924122"/>
          <w:p w:rsidR="00924122" w:rsidRDefault="00924122"/>
          <w:p w:rsidR="00D56758" w:rsidRPr="00924122" w:rsidRDefault="00A560FE" w:rsidP="00924122">
            <w:pPr>
              <w:jc w:val="center"/>
              <w:rPr>
                <w:sz w:val="32"/>
                <w:szCs w:val="32"/>
              </w:rPr>
            </w:pPr>
            <w:r w:rsidRPr="00924122">
              <w:rPr>
                <w:sz w:val="32"/>
                <w:szCs w:val="32"/>
              </w:rPr>
              <w:t>Rappel : les  opérations   sur   les  nombres décimaux relatifs</w:t>
            </w:r>
          </w:p>
          <w:p w:rsidR="00D56758" w:rsidRDefault="00D56758"/>
          <w:p w:rsidR="00D56758" w:rsidRDefault="00D56758"/>
        </w:tc>
        <w:tc>
          <w:tcPr>
            <w:tcW w:w="8345" w:type="dxa"/>
            <w:vAlign w:val="center"/>
          </w:tcPr>
          <w:p w:rsidR="00606C29" w:rsidRPr="00B75729" w:rsidRDefault="00A168C5" w:rsidP="00B7572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bidi="ar-MA"/>
              </w:rPr>
            </w:pPr>
            <w:r w:rsidRPr="00B75729">
              <w:rPr>
                <w:sz w:val="32"/>
                <w:szCs w:val="32"/>
                <w:lang w:bidi="ar-MA"/>
              </w:rPr>
              <w:t>Les nombres décimaux relatifs : ordres et opérations</w:t>
            </w:r>
          </w:p>
          <w:p w:rsidR="00A168C5" w:rsidRPr="00B75729" w:rsidRDefault="00A168C5" w:rsidP="00B75729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bidi="ar-MA"/>
              </w:rPr>
            </w:pPr>
            <w:r w:rsidRPr="00B75729">
              <w:rPr>
                <w:sz w:val="32"/>
                <w:szCs w:val="32"/>
                <w:lang w:bidi="ar-MA"/>
              </w:rPr>
              <w:t xml:space="preserve">Utilisation des </w:t>
            </w:r>
            <w:proofErr w:type="spellStart"/>
            <w:r w:rsidRPr="00B75729">
              <w:rPr>
                <w:sz w:val="32"/>
                <w:szCs w:val="32"/>
                <w:lang w:bidi="ar-MA"/>
              </w:rPr>
              <w:t>régles</w:t>
            </w:r>
            <w:proofErr w:type="spellEnd"/>
            <w:r w:rsidRPr="00B75729">
              <w:rPr>
                <w:sz w:val="32"/>
                <w:szCs w:val="32"/>
                <w:lang w:bidi="ar-MA"/>
              </w:rPr>
              <w:t xml:space="preserve"> du calcul algébrique</w:t>
            </w:r>
          </w:p>
          <w:p w:rsidR="00B3618D" w:rsidRPr="00545CC4" w:rsidRDefault="00717D4A" w:rsidP="00545CC4">
            <w:pPr>
              <w:pStyle w:val="Paragraphedeliste"/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bidi="ar-MA"/>
              </w:rPr>
            </w:pPr>
            <w:r w:rsidRPr="00B75729">
              <w:rPr>
                <w:sz w:val="32"/>
                <w:szCs w:val="32"/>
                <w:lang w:bidi="ar-MA"/>
              </w:rPr>
              <w:t>Savoir utiliser  la calculatrice pour effectuer</w:t>
            </w:r>
            <w:r w:rsidR="00834A46" w:rsidRPr="00B75729">
              <w:rPr>
                <w:sz w:val="32"/>
                <w:szCs w:val="32"/>
                <w:lang w:bidi="ar-MA"/>
              </w:rPr>
              <w:t xml:space="preserve"> des calculs</w:t>
            </w:r>
          </w:p>
        </w:tc>
      </w:tr>
    </w:tbl>
    <w:p w:rsidR="00ED7F56" w:rsidRDefault="00ED7F56"/>
    <w:tbl>
      <w:tblPr>
        <w:tblStyle w:val="Grilledutableau"/>
        <w:tblW w:w="16160" w:type="dxa"/>
        <w:tblInd w:w="-743" w:type="dxa"/>
        <w:tblLook w:val="04A0" w:firstRow="1" w:lastRow="0" w:firstColumn="1" w:lastColumn="0" w:noHBand="0" w:noVBand="1"/>
      </w:tblPr>
      <w:tblGrid>
        <w:gridCol w:w="7815"/>
        <w:gridCol w:w="8345"/>
      </w:tblGrid>
      <w:tr w:rsidR="00B3618D" w:rsidTr="00ED7F56">
        <w:tc>
          <w:tcPr>
            <w:tcW w:w="7815" w:type="dxa"/>
          </w:tcPr>
          <w:p w:rsidR="00B3618D" w:rsidRPr="00D56758" w:rsidRDefault="00281832" w:rsidP="00D56758">
            <w:pPr>
              <w:jc w:val="center"/>
              <w:rPr>
                <w:color w:val="FF0000"/>
                <w:sz w:val="48"/>
                <w:szCs w:val="48"/>
                <w:highlight w:val="yellow"/>
              </w:rPr>
            </w:pPr>
            <w:proofErr w:type="spellStart"/>
            <w:r w:rsidRPr="00D56758">
              <w:rPr>
                <w:color w:val="FF0000"/>
                <w:sz w:val="48"/>
                <w:szCs w:val="48"/>
                <w:highlight w:val="yellow"/>
              </w:rPr>
              <w:t>Pré-requis</w:t>
            </w:r>
            <w:proofErr w:type="spellEnd"/>
          </w:p>
        </w:tc>
        <w:tc>
          <w:tcPr>
            <w:tcW w:w="8345" w:type="dxa"/>
          </w:tcPr>
          <w:p w:rsidR="00B3618D" w:rsidRPr="00D56758" w:rsidRDefault="00281832" w:rsidP="00D56758">
            <w:pPr>
              <w:jc w:val="center"/>
              <w:rPr>
                <w:color w:val="FF0000"/>
                <w:sz w:val="48"/>
                <w:szCs w:val="48"/>
                <w:highlight w:val="yellow"/>
              </w:rPr>
            </w:pPr>
            <w:r w:rsidRPr="00D56758">
              <w:rPr>
                <w:color w:val="FF0000"/>
                <w:sz w:val="48"/>
                <w:szCs w:val="48"/>
                <w:highlight w:val="yellow"/>
              </w:rPr>
              <w:t>extensions</w:t>
            </w:r>
          </w:p>
        </w:tc>
      </w:tr>
      <w:tr w:rsidR="00B3618D" w:rsidTr="00FD52AA">
        <w:tc>
          <w:tcPr>
            <w:tcW w:w="7815" w:type="dxa"/>
            <w:vAlign w:val="center"/>
          </w:tcPr>
          <w:p w:rsidR="00924122" w:rsidRPr="007D4606" w:rsidRDefault="00924122" w:rsidP="00FD52AA">
            <w:pPr>
              <w:jc w:val="center"/>
              <w:rPr>
                <w:sz w:val="48"/>
                <w:szCs w:val="48"/>
              </w:rPr>
            </w:pPr>
          </w:p>
          <w:p w:rsidR="00D56758" w:rsidRPr="00ED7F56" w:rsidRDefault="00E06B05" w:rsidP="00FD52AA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 xml:space="preserve">Les nombres décimaux relatifs : ordre   et    </w:t>
            </w:r>
            <w:r w:rsidR="009A08FC" w:rsidRPr="00ED7F56">
              <w:rPr>
                <w:sz w:val="32"/>
                <w:szCs w:val="32"/>
              </w:rPr>
              <w:t>comparaison</w:t>
            </w:r>
          </w:p>
          <w:p w:rsidR="00D56758" w:rsidRPr="00924122" w:rsidRDefault="00E06B05" w:rsidP="00FD52AA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Les</w:t>
            </w:r>
            <w:r w:rsidR="00545CC4">
              <w:rPr>
                <w:sz w:val="32"/>
                <w:szCs w:val="32"/>
              </w:rPr>
              <w:t xml:space="preserve"> opérations sur</w:t>
            </w:r>
            <w:r w:rsidRPr="00ED7F56">
              <w:rPr>
                <w:sz w:val="32"/>
                <w:szCs w:val="32"/>
              </w:rPr>
              <w:t xml:space="preserve"> nombres décimaux relatifs</w:t>
            </w: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D56758" w:rsidP="00FD52AA">
            <w:pPr>
              <w:jc w:val="center"/>
            </w:pPr>
          </w:p>
          <w:p w:rsidR="00D56758" w:rsidRDefault="00FD52AA" w:rsidP="00FD52AA">
            <w:pPr>
              <w:jc w:val="center"/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D5D23" wp14:editId="601AD9B0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-374015</wp:posOffset>
                      </wp:positionV>
                      <wp:extent cx="10487025" cy="694372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87025" cy="694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8"/>
                                    <w:gridCol w:w="2835"/>
                                    <w:gridCol w:w="7229"/>
                                    <w:gridCol w:w="3685"/>
                                  </w:tblGrid>
                                  <w:tr w:rsidR="00B97693" w:rsidTr="0092633B">
                                    <w:tc>
                                      <w:tcPr>
                                        <w:tcW w:w="2518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objectifs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activités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Contenu du cours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B97693" w:rsidRPr="007B1C40" w:rsidRDefault="00B97693" w:rsidP="007B1C4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B1C40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44"/>
                                            <w:szCs w:val="44"/>
                                          </w:rPr>
                                          <w:t>applications</w:t>
                                        </w:r>
                                      </w:p>
                                    </w:tc>
                                  </w:tr>
                                  <w:tr w:rsidR="00B97693" w:rsidTr="0092633B">
                                    <w:trPr>
                                      <w:trHeight w:val="9642"/>
                                    </w:trPr>
                                    <w:tc>
                                      <w:tcPr>
                                        <w:tcW w:w="2518" w:type="dxa"/>
                                        <w:vAlign w:val="center"/>
                                      </w:tcPr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4C74C2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Compar</w:t>
                                        </w:r>
                                        <w:r w:rsidR="0079279F"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aison de deux</w:t>
                                        </w:r>
                                      </w:p>
                                      <w:p w:rsidR="0079279F" w:rsidRPr="0079279F" w:rsidRDefault="0079279F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Nombres décimaux</w:t>
                                        </w:r>
                                      </w:p>
                                      <w:p w:rsidR="0079279F" w:rsidRPr="0079279F" w:rsidRDefault="0079279F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9279F">
                                          <w:rPr>
                                            <w:color w:val="7030A0"/>
                                            <w:sz w:val="28"/>
                                            <w:szCs w:val="28"/>
                                          </w:rPr>
                                          <w:t>Relatifs</w:t>
                                        </w: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  <w:p w:rsidR="00B97693" w:rsidRPr="0079279F" w:rsidRDefault="00B97693" w:rsidP="0079279F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:rsidR="00460728" w:rsidRPr="005A41D9" w:rsidRDefault="00460728" w:rsidP="000D70F8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 w:rsidRPr="005A41D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highlight w:val="yellow"/>
                                            <w:u w:val="single"/>
                                          </w:rPr>
                                          <w:t>Actvité1</w:t>
                                        </w:r>
                                        <w:r w:rsidRPr="005A41D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highlight w:val="yellow"/>
                                            <w:u w:val="single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A41D9"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highlight w:val="yellow"/>
                                            <w:u w:val="single"/>
                                          </w:rPr>
                                          <w:t>(rappel):</w:t>
                                        </w:r>
                                      </w:p>
                                      <w:p w:rsidR="00B97693" w:rsidRDefault="00460728" w:rsidP="000D70F8">
                                        <w:pPr>
                                          <w:jc w:val="center"/>
                                          <w:rPr>
                                            <w:rtl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sz w:val="26"/>
                                            <w:szCs w:val="26"/>
                                          </w:rPr>
                                          <w:t>Range dans l’ordre croissant les nombres suivants : 5,8 ; –7 ; –5,7 ; 2,5 ; –6,01 ; 7,8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29" w:type="dxa"/>
                                      </w:tcPr>
                                      <w:p w:rsidR="00A06AF7" w:rsidRPr="00460728" w:rsidRDefault="00A06AF7" w:rsidP="00A06AF7">
                                        <w:pP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6"/>
                                            <w:szCs w:val="26"/>
                                            <w:u w:val="single"/>
                                            <w:lang w:bidi="ar-MA"/>
                                          </w:rPr>
                                        </w:pPr>
                                        <w:r w:rsidRPr="00E419ED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u w:val="single"/>
                                            <w:lang w:bidi="ar-MA"/>
                                          </w:rPr>
                                          <w:t>1-Comaraison de deux nombres relatifs :</w:t>
                                        </w:r>
                                      </w:p>
                                      <w:p w:rsidR="00A06AF7" w:rsidRPr="00E419ED" w:rsidRDefault="00A06AF7" w:rsidP="00D23C9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6"/>
                                            <w:szCs w:val="26"/>
                                            <w:u w:val="single"/>
                                            <w:lang w:bidi="ar-MA"/>
                                          </w:rPr>
                                        </w:pPr>
                                        <w:r w:rsidRPr="003350CD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Propriété1 </w:t>
                                        </w:r>
                                        <w:r w:rsidRPr="00E419ED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26"/>
                                            <w:szCs w:val="26"/>
                                            <w:u w:val="single"/>
                                            <w:lang w:bidi="ar-MA"/>
                                          </w:rPr>
                                          <w:t>: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Pour 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comparer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deux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nombres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relatifs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, 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il y a trois</w:t>
                                        </w:r>
                                        <w:r w:rsidR="00F034DB">
                                          <w:rPr>
                                            <w:rFonts w:hint="cs"/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cas 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possibles :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- Si les deux nombres sont positifs, le plus grand est celui qui a la plus grande distance à zéro.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- Si les deux nombres sont négatifs, le plus grand est celui qui a la plus petite distance à zéro.</w:t>
                                        </w:r>
                                      </w:p>
                                      <w:p w:rsidR="00A06AF7" w:rsidRPr="00460728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-Si les deux nombres sont de signes différents, le plus grand est le nombre positif.</w:t>
                                        </w:r>
                                        <w:r w:rsidRPr="00460728">
                                          <w:rPr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</w:p>
                                      <w:p w:rsidR="00A06AF7" w:rsidRPr="003350CD" w:rsidRDefault="00A06AF7" w:rsidP="00D23C9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3350CD">
                                          <w:rPr>
                                            <w:b/>
                                            <w:bCs/>
                                            <w:color w:val="00B0F0"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Exemples :</w:t>
                                        </w:r>
                                      </w:p>
                                      <w:p w:rsidR="00A06AF7" w:rsidRDefault="00A06AF7" w:rsidP="00F34D35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</w:pP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-5,3 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&lt;</m:t>
                                          </m:r>
                                        </m:oMath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-5,15 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; 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Pr="0046072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5,3 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 w:rsidR="00C55C22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5,15   ;   </w:t>
                                        </w:r>
                                        <w:r w:rsidR="000D463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-10000 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 w:rsidR="000D4638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-10000000000</w:t>
                                        </w:r>
                                      </w:p>
                                      <w:p w:rsidR="00F34D35" w:rsidRPr="00460728" w:rsidRDefault="00F34D35" w:rsidP="000D4638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10000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-200000000   ;   - 321,4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&lt;</m:t>
                                          </m:r>
                                        </m:oMath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 </w:t>
                                        </w:r>
                                        <w:proofErr w:type="gramStart"/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>0,5  ;</w:t>
                                        </w:r>
                                        <w:proofErr w:type="gramEnd"/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2019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bidi="ar-MA"/>
                                          </w:rPr>
                                          <w:t xml:space="preserve">  -2020</w:t>
                                        </w: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A06AF7" w:rsidRDefault="00A06AF7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lang w:bidi="ar-MA"/>
                                          </w:rPr>
                                          <w:t xml:space="preserve">  </w:t>
                                        </w: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rtl/>
                                            <w:lang w:bidi="ar-MA"/>
                                          </w:rPr>
                                        </w:pPr>
                                      </w:p>
                                      <w:p w:rsidR="00B73143" w:rsidRDefault="00B73143" w:rsidP="00A06AF7">
                                        <w:pPr>
                                          <w:rPr>
                                            <w:i/>
                                            <w:iCs/>
                                            <w:lang w:bidi="ar-MA"/>
                                          </w:rPr>
                                        </w:pPr>
                                      </w:p>
                                      <w:p w:rsidR="00B97693" w:rsidRDefault="00B97693"/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B97693" w:rsidRDefault="00367A7C" w:rsidP="00367A7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</w:rPr>
                                        </w:pPr>
                                        <w:r w:rsidRPr="00367A7C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sz w:val="40"/>
                                            <w:szCs w:val="40"/>
                                            <w:highlight w:val="yellow"/>
                                          </w:rPr>
                                          <w:t>Application 1 </w:t>
                                        </w:r>
                                        <w:r w:rsidRPr="00367A7C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00B050"/>
                                            <w:highlight w:val="yellow"/>
                                          </w:rPr>
                                          <w:t>:</w:t>
                                        </w:r>
                                      </w:p>
                                      <w:p w:rsidR="00367A7C" w:rsidRDefault="00367A7C" w:rsidP="00B31AB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</w:pPr>
                                        <w:r w:rsidRPr="00E910F3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>Comp</w:t>
                                        </w:r>
                                        <w:r w:rsidR="00B31AB9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 xml:space="preserve">lète par  </w:t>
                                        </w:r>
                                        <w:r w:rsidR="00506F14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>°</w:t>
                                        </w:r>
                                        <w:r w:rsidR="00506F14">
                                          <w:rPr>
                                            <w:rFonts w:ascii="Calibri" w:hAnsi="Calibri" w:cs="Calibri"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 xml:space="preserve"> 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&lt;</m:t>
                                          </m:r>
                                        </m:oMath>
                                        <w:proofErr w:type="gramStart"/>
                                        <w:r w:rsidR="00506F14"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>°</w:t>
                                        </w:r>
                                        <w:r w:rsidR="00B31AB9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 xml:space="preserve">  ,</w:t>
                                        </w:r>
                                        <w:proofErr w:type="gramEnd"/>
                                        <w:r w:rsidR="00CD5C31">
                                          <w:rPr>
                                            <w:rFonts w:hint="cs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06F14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 xml:space="preserve"> °</w:t>
                                        </w: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  <w:lang w:bidi="ar-MA"/>
                                            </w:rPr>
                                            <m:t>&gt;</m:t>
                                          </m:r>
                                        </m:oMath>
                                        <w:r w:rsidR="00506F14">
                                          <w:rPr>
                                            <w:rFonts w:cstheme="minorHAnsi"/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  <w:rtl/>
                                            <w:lang w:bidi="ar-MA"/>
                                          </w:rPr>
                                          <w:t>°</w:t>
                                        </w:r>
                                        <w:r w:rsidR="00506F14"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  <w:color w:val="92D050"/>
                                          </w:rPr>
                                          <w:t xml:space="preserve">  </w:t>
                                        </w:r>
                                      </w:p>
                                      <w:p w:rsidR="00E910F3" w:rsidRPr="00BE7744" w:rsidRDefault="00E910F3" w:rsidP="00367A7C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a/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             </w:t>
                                        </w: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520 …..</w:t>
                                        </w:r>
                                        <w:r w:rsidR="009B0DE8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-520</w:t>
                                        </w:r>
                                      </w:p>
                                      <w:p w:rsidR="00E910F3" w:rsidRPr="00BE7744" w:rsidRDefault="00E910F3" w:rsidP="004C024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b/ </w:t>
                                        </w:r>
                                        <w:r w:rsidR="00D50863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 w:rsidR="009B0DE8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2020,2020……2019,2019</w:t>
                                        </w:r>
                                      </w:p>
                                      <w:p w:rsidR="00E910F3" w:rsidRPr="00BE7744" w:rsidRDefault="00E910F3" w:rsidP="00D50863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c/ 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    </w:t>
                                        </w:r>
                                        <w:r w:rsidR="00D50863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-3,5214 ……-3,52</w:t>
                                        </w:r>
                                      </w:p>
                                      <w:p w:rsidR="00E910F3" w:rsidRPr="00BE7744" w:rsidRDefault="00E910F3" w:rsidP="004C024E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d/ 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</w:t>
                                        </w:r>
                                        <w:r w:rsidR="004C024E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-6 ………….-0,11111111</w:t>
                                        </w:r>
                                      </w:p>
                                      <w:p w:rsidR="00E910F3" w:rsidRPr="00BE7744" w:rsidRDefault="00E910F3" w:rsidP="00367A7C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e/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</w:t>
                                        </w:r>
                                        <w:r w:rsidR="004C024E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5,123456 … 5.1234</w:t>
                                        </w:r>
                                      </w:p>
                                      <w:p w:rsidR="00E910F3" w:rsidRPr="00367A7C" w:rsidRDefault="00E910F3" w:rsidP="00367A7C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w:pPr>
                                        <w:r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f/</w:t>
                                        </w:r>
                                        <w:r w:rsid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       </w:t>
                                        </w:r>
                                        <w:r w:rsidR="004C024E" w:rsidRPr="00BE7744">
                                          <w:rPr>
                                            <w:i/>
                                            <w:iCs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 2019 …….. 2019,1</w:t>
                                        </w:r>
                                      </w:p>
                                    </w:tc>
                                  </w:tr>
                                </w:tbl>
                                <w:p w:rsidR="001F4B33" w:rsidRDefault="001F4B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19pt;margin-top:-29.45pt;width:825.7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" fillcolor="white [3201]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835"/>
                              <w:gridCol w:w="7229"/>
                              <w:gridCol w:w="3685"/>
                            </w:tblGrid>
                            <w:tr w:rsidR="00B97693" w:rsidTr="0092633B">
                              <w:tc>
                                <w:tcPr>
                                  <w:tcW w:w="2518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Contenu du cours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B97693" w:rsidRPr="007B1C40" w:rsidRDefault="00B97693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 w:rsidR="00B97693" w:rsidTr="0092633B">
                              <w:trPr>
                                <w:trHeight w:val="9642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4C74C2" w:rsidP="0079279F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Compar</w:t>
                                  </w:r>
                                  <w:r w:rsidR="0079279F"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aison de deux</w:t>
                                  </w:r>
                                </w:p>
                                <w:p w:rsidR="0079279F" w:rsidRPr="0079279F" w:rsidRDefault="0079279F" w:rsidP="0079279F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Nombres décimaux</w:t>
                                  </w:r>
                                </w:p>
                                <w:p w:rsidR="0079279F" w:rsidRPr="0079279F" w:rsidRDefault="0079279F" w:rsidP="0079279F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9279F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Relatifs</w:t>
                                  </w: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  <w:p w:rsidR="00B97693" w:rsidRPr="0079279F" w:rsidRDefault="00B97693" w:rsidP="0079279F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60728" w:rsidRPr="005A41D9" w:rsidRDefault="00460728" w:rsidP="000D70F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5A41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</w:rPr>
                                    <w:t>Actvité1</w:t>
                                  </w:r>
                                  <w:r w:rsidRPr="005A41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5A41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  <w:u w:val="single"/>
                                    </w:rPr>
                                    <w:t>(rappel):</w:t>
                                  </w:r>
                                </w:p>
                                <w:p w:rsidR="00B97693" w:rsidRDefault="00460728" w:rsidP="000D70F8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Range dans l’ordre croissant les nombres suivants : 5,8 ; –7 ; –5,7 ; 2,5 ; –6,01 ; 7,8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A06AF7" w:rsidRPr="00460728" w:rsidRDefault="00A06AF7" w:rsidP="00A06AF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E419ED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1-Comaraison de deux nombres relatifs :</w:t>
                                  </w:r>
                                </w:p>
                                <w:p w:rsidR="00A06AF7" w:rsidRPr="00E419ED" w:rsidRDefault="00A06AF7" w:rsidP="00D23C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3350CD">
                                    <w:rPr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Propriété1 </w:t>
                                  </w:r>
                                  <w:r w:rsidRPr="00E419ED">
                                    <w:rPr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  <w:t>: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comparer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deux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nombres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relatifs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, 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il y a trois</w:t>
                                  </w:r>
                                  <w:r w:rsidR="00F034DB">
                                    <w:rPr>
                                      <w:rFonts w:hint="cs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cas 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possibles :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 Si les deux nombres sont positifs, le plus grand est celui qui a la plus grande distance à zéro.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 Si les deux nombres sont négatifs, le plus grand est celui qui a la plus petite distance à zéro.</w:t>
                                  </w:r>
                                </w:p>
                                <w:p w:rsidR="00A06AF7" w:rsidRPr="00460728" w:rsidRDefault="00A06AF7" w:rsidP="00A06AF7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-Si les deux nombres sont de signes différents, le plus grand est le nombre positif.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A06AF7" w:rsidRPr="003350CD" w:rsidRDefault="00A06AF7" w:rsidP="00D23C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3350CD">
                                    <w:rPr>
                                      <w:b/>
                                      <w:b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Exemples :</w:t>
                                  </w:r>
                                </w:p>
                                <w:p w:rsidR="00A06AF7" w:rsidRDefault="00A06AF7" w:rsidP="00F34D35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-5,3 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&lt;</m:t>
                                    </m:r>
                                  </m:oMath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-5,15 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; 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46072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5,3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 w:rsidR="00C55C22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5,15   ;   </w:t>
                                  </w:r>
                                  <w:r w:rsidR="000D463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-10000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 w:rsidR="000D4638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-10000000000</w:t>
                                  </w:r>
                                </w:p>
                                <w:p w:rsidR="00F34D35" w:rsidRPr="00460728" w:rsidRDefault="00F34D35" w:rsidP="000D4638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10000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-200000000   ;   - 321,4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&lt;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0,5  ;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2019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-2020</w:t>
                                  </w: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A06AF7" w:rsidRDefault="00A06AF7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lang w:bidi="ar-MA"/>
                                    </w:rPr>
                                    <w:t xml:space="preserve">  </w:t>
                                  </w: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B73143" w:rsidRDefault="00B73143" w:rsidP="00A06AF7">
                                  <w:pPr>
                                    <w:rPr>
                                      <w:i/>
                                      <w:iCs/>
                                      <w:lang w:bidi="ar-MA"/>
                                    </w:rPr>
                                  </w:pPr>
                                </w:p>
                                <w:p w:rsidR="00B97693" w:rsidRDefault="00B97693"/>
                              </w:tc>
                              <w:tc>
                                <w:tcPr>
                                  <w:tcW w:w="3685" w:type="dxa"/>
                                </w:tcPr>
                                <w:p w:rsidR="00B97693" w:rsidRDefault="00367A7C" w:rsidP="00367A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</w:rPr>
                                  </w:pPr>
                                  <w:r w:rsidRPr="00367A7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40"/>
                                      <w:szCs w:val="40"/>
                                      <w:highlight w:val="yellow"/>
                                    </w:rPr>
                                    <w:t>Application 1 </w:t>
                                  </w:r>
                                  <w:r w:rsidRPr="00367A7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highlight w:val="yellow"/>
                                    </w:rPr>
                                    <w:t>:</w:t>
                                  </w:r>
                                </w:p>
                                <w:p w:rsidR="00367A7C" w:rsidRDefault="00367A7C" w:rsidP="00B31A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</w:pPr>
                                  <w:r w:rsidRPr="00E910F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>Comp</w:t>
                                  </w:r>
                                  <w:r w:rsidR="00B31AB9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 xml:space="preserve">lète par  </w:t>
                                  </w:r>
                                  <w:r w:rsidR="00506F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>°</w:t>
                                  </w:r>
                                  <w:r w:rsidR="00506F14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&lt;</m:t>
                                    </m:r>
                                  </m:oMath>
                                  <w:proofErr w:type="gramStart"/>
                                  <w:r w:rsidR="00506F14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>°</w:t>
                                  </w:r>
                                  <w:r w:rsidR="00B31AB9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 xml:space="preserve">  ,</w:t>
                                  </w:r>
                                  <w:proofErr w:type="gramEnd"/>
                                  <w:r w:rsidR="00CD5C31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</w:rPr>
                                    <w:t xml:space="preserve"> </w:t>
                                  </w:r>
                                  <w:r w:rsidR="00506F1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 xml:space="preserve"> °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  <w:lang w:bidi="ar-MA"/>
                                      </w:rPr>
                                      <m:t>&gt;</m:t>
                                    </m:r>
                                  </m:oMath>
                                  <w:r w:rsidR="00506F14">
                                    <w:rPr>
                                      <w:rFonts w:cstheme="minorHAnsi"/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  <w:rtl/>
                                      <w:lang w:bidi="ar-MA"/>
                                    </w:rPr>
                                    <w:t>°</w:t>
                                  </w:r>
                                  <w:r w:rsidR="00506F1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92D050"/>
                                    </w:rPr>
                                    <w:t xml:space="preserve">  </w:t>
                                  </w:r>
                                </w:p>
                                <w:p w:rsidR="00E910F3" w:rsidRPr="00BE7744" w:rsidRDefault="00E910F3" w:rsidP="00367A7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a/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520 …..</w:t>
                                  </w:r>
                                  <w:r w:rsidR="009B0DE8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-520</w:t>
                                  </w:r>
                                </w:p>
                                <w:p w:rsidR="00E910F3" w:rsidRPr="00BE7744" w:rsidRDefault="00E910F3" w:rsidP="004C024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b/ </w:t>
                                  </w:r>
                                  <w:r w:rsidR="00D50863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9B0DE8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2020,2020……2019,2019</w:t>
                                  </w:r>
                                </w:p>
                                <w:p w:rsidR="00E910F3" w:rsidRPr="00BE7744" w:rsidRDefault="00E910F3" w:rsidP="00D50863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c/ 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D50863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-3,5214 ……-3,52</w:t>
                                  </w:r>
                                </w:p>
                                <w:p w:rsidR="00E910F3" w:rsidRPr="00BE7744" w:rsidRDefault="00E910F3" w:rsidP="004C024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d/ 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C024E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-6 ………….-0,11111111</w:t>
                                  </w:r>
                                </w:p>
                                <w:p w:rsidR="00E910F3" w:rsidRPr="00BE7744" w:rsidRDefault="00E910F3" w:rsidP="00367A7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e/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4C024E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5,123456 … 5.1234</w:t>
                                  </w:r>
                                </w:p>
                                <w:p w:rsidR="00E910F3" w:rsidRPr="00367A7C" w:rsidRDefault="00E910F3" w:rsidP="00367A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f/</w:t>
                                  </w:r>
                                  <w:r w:rsid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4C024E" w:rsidRPr="00BE7744">
                                    <w:rPr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2019 …….. 2019,1</w:t>
                                  </w:r>
                                </w:p>
                              </w:tc>
                            </w:tr>
                          </w:tbl>
                          <w:p w:rsidR="001F4B33" w:rsidRDefault="001F4B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5" w:type="dxa"/>
          </w:tcPr>
          <w:p w:rsidR="00DB6C49" w:rsidRPr="00431211" w:rsidRDefault="00DB6C49" w:rsidP="00431211">
            <w:pPr>
              <w:pStyle w:val="Paragraphedeliste"/>
              <w:ind w:left="1440"/>
              <w:rPr>
                <w:sz w:val="40"/>
                <w:szCs w:val="40"/>
              </w:rPr>
            </w:pPr>
          </w:p>
          <w:p w:rsidR="00DB6C49" w:rsidRPr="00ED7F56" w:rsidRDefault="00DB6C49" w:rsidP="00740FFE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Les nombres réels et les nombres rationnels : opérations</w:t>
            </w:r>
          </w:p>
          <w:p w:rsidR="005B57AF" w:rsidRPr="00ED7F56" w:rsidRDefault="005B57AF" w:rsidP="00740FFE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Les équations</w:t>
            </w:r>
          </w:p>
          <w:p w:rsidR="005B57AF" w:rsidRPr="00ED7F56" w:rsidRDefault="005B57AF" w:rsidP="00740FFE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>Repère dans le plan</w:t>
            </w:r>
          </w:p>
          <w:p w:rsidR="00B3618D" w:rsidRPr="00924122" w:rsidRDefault="003243C6" w:rsidP="00924122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ED7F56">
              <w:rPr>
                <w:sz w:val="32"/>
                <w:szCs w:val="32"/>
              </w:rPr>
              <w:t xml:space="preserve">Autres matières : </w:t>
            </w:r>
            <w:proofErr w:type="gramStart"/>
            <w:r w:rsidRPr="00ED7F56">
              <w:rPr>
                <w:sz w:val="32"/>
                <w:szCs w:val="32"/>
              </w:rPr>
              <w:t xml:space="preserve">physique </w:t>
            </w:r>
            <w:r w:rsidR="00431211" w:rsidRPr="00ED7F56">
              <w:rPr>
                <w:sz w:val="32"/>
                <w:szCs w:val="32"/>
              </w:rPr>
              <w:t>,</w:t>
            </w:r>
            <w:proofErr w:type="gramEnd"/>
            <w:r w:rsidR="00740FFE" w:rsidRPr="00ED7F56">
              <w:rPr>
                <w:sz w:val="32"/>
                <w:szCs w:val="32"/>
              </w:rPr>
              <w:t xml:space="preserve"> géographique…………</w:t>
            </w:r>
          </w:p>
        </w:tc>
      </w:tr>
    </w:tbl>
    <w:p w:rsidR="00B3618D" w:rsidRDefault="00B3618D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806FB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3F087" wp14:editId="2F6F2E08">
                <wp:simplePos x="0" y="0"/>
                <wp:positionH relativeFrom="column">
                  <wp:posOffset>-785495</wp:posOffset>
                </wp:positionH>
                <wp:positionV relativeFrom="paragraph">
                  <wp:posOffset>-387985</wp:posOffset>
                </wp:positionV>
                <wp:extent cx="10467975" cy="68770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797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835"/>
                              <w:gridCol w:w="7229"/>
                              <w:gridCol w:w="3544"/>
                            </w:tblGrid>
                            <w:tr w:rsidR="007B1C40" w:rsidTr="00792DFC">
                              <w:tc>
                                <w:tcPr>
                                  <w:tcW w:w="2660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Contenu du cours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B1C40" w:rsidRPr="007B1C40" w:rsidRDefault="007B1C40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 w:rsidR="007B1C40" w:rsidTr="00792DFC"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Pr="0096517C" w:rsidRDefault="00173BDD" w:rsidP="0096517C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96517C">
                                    <w:rPr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  <w:lang w:bidi="ar-MA"/>
                                    </w:rPr>
                                    <w:t>Réduire une expression, c'est l'écrire avec le moins de termes possible.</w:t>
                                  </w: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  <w:p w:rsidR="007B1C40" w:rsidRDefault="007B1C40" w:rsidP="0096517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B1C40" w:rsidRPr="005A41D9" w:rsidRDefault="00485455" w:rsidP="00485455">
                                  <w:pPr>
                                    <w:rPr>
                                      <w:sz w:val="32"/>
                                      <w:szCs w:val="32"/>
                                      <w:lang w:bidi="ar-MA"/>
                                    </w:rPr>
                                  </w:pPr>
                                  <w:r w:rsidRPr="005A41D9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Activité 2 </w:t>
                                  </w:r>
                                  <w:r w:rsidRPr="005A41D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highlight w:val="yellow"/>
                                      <w:u w:val="single"/>
                                    </w:rPr>
                                    <w:t>(rappel):</w:t>
                                  </w:r>
                                  <w:r w:rsidRPr="005A41D9">
                                    <w:rPr>
                                      <w:sz w:val="32"/>
                                      <w:szCs w:val="32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485455" w:rsidRPr="004A1F63" w:rsidRDefault="004A1F63" w:rsidP="004A1F63">
                                  <w:pPr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Effectue les opérations </w:t>
                                  </w:r>
                                  <w:r w:rsidR="00485455"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suivant</w:t>
                                  </w:r>
                                  <w:r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es</w:t>
                                  </w:r>
                                  <w:r w:rsidR="00485455" w:rsidRPr="004A1F63">
                                    <w:rPr>
                                      <w:sz w:val="26"/>
                                      <w:szCs w:val="26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- 6 + 10 + 8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×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 5 - (- 7)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2 ; 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- 3 - (- 2)   ;    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-5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(- 2)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-1 – 9 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2 – 10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(+ 9) + (+ 1)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- 3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×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(- 2)   ;    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-5 </w:t>
                                  </w:r>
                                  <w:r w:rsidRPr="004607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×</w:t>
                                  </w: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 xml:space="preserve"> (- 2)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-1 – 9     ;</w:t>
                                  </w:r>
                                </w:p>
                                <w:p w:rsidR="00485455" w:rsidRPr="00460728" w:rsidRDefault="00485455" w:rsidP="00485455">
                                  <w:pPr>
                                    <w:pStyle w:val="Paragraphedeliste"/>
                                    <w:ind w:left="408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60728">
                                    <w:rPr>
                                      <w:sz w:val="26"/>
                                      <w:szCs w:val="26"/>
                                    </w:rPr>
                                    <w:t>2 – 10   ;</w:t>
                                  </w:r>
                                </w:p>
                                <w:p w:rsidR="00485455" w:rsidRDefault="00485455"/>
                              </w:tc>
                              <w:tc>
                                <w:tcPr>
                                  <w:tcW w:w="7229" w:type="dxa"/>
                                </w:tcPr>
                                <w:p w:rsidR="001C2A2E" w:rsidRPr="00E419ED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</w:pPr>
                                  <w:r w:rsidRPr="00E419E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  <w:lang w:bidi="ar-MA"/>
                                    </w:rPr>
                                    <w:t>2-Opérations sur nombres relatifs :</w:t>
                                  </w:r>
                                </w:p>
                                <w:p w:rsidR="001C2A2E" w:rsidRPr="005E7459" w:rsidRDefault="001C2A2E" w:rsidP="00D23C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Propriété2 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Pour additionner deux nombres relatifs de même signe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1. on garde le signe commun,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2. on additionne les parties numériques.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additionner deux nombres de signes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contraires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proofErr w:type="gram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1.on</w:t>
                                  </w:r>
                                  <w:proofErr w:type="gram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écrit le signe  du nombre qui a la plus grande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distance à zéro ;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proofErr w:type="gram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2.on</w:t>
                                  </w:r>
                                  <w:proofErr w:type="gram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écrit la différence des distances à zéro.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soustraire un nombre relatif, on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ajoute son opposé.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proofErr w:type="spell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c-à-d</w:t>
                                  </w:r>
                                  <w:proofErr w:type="spell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: si a et b sont deux nombres relatifs alors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a-b=a</w:t>
                                  </w:r>
                                  <w:proofErr w:type="gramStart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+(</w:t>
                                  </w:r>
                                  <w:proofErr w:type="gramEnd"/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-b).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Le produit de deux nombres relatifs est de signe :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• positif  quand les deux nombres sont de même </w:t>
                                  </w:r>
                                </w:p>
                                <w:p w:rsidR="001C2A2E" w:rsidRPr="00763B57" w:rsidRDefault="001C2A2E" w:rsidP="001C2A2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signes.</w:t>
                                  </w:r>
                                </w:p>
                                <w:p w:rsidR="007B1C40" w:rsidRPr="00763B57" w:rsidRDefault="001C2A2E" w:rsidP="00792DFC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•négatif  quand les deux nombres sont de</w:t>
                                  </w:r>
                                  <w:r w:rsidR="00792DFC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="00792DFC"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signes 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Contraires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Le quotient de deux nombres relatifs est de signe :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• positif  quand les deux nombres sont de même 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signes.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•négatif  quand les deux nombres sont de signes </w:t>
                                  </w:r>
                                </w:p>
                                <w:p w:rsidR="002D3ED8" w:rsidRPr="00763B57" w:rsidRDefault="002D3ED8" w:rsidP="002D3ED8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763B57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>contraires.</w:t>
                                  </w:r>
                                </w:p>
                                <w:p w:rsidR="002D3ED8" w:rsidRPr="00EF5CFD" w:rsidRDefault="002D3ED8" w:rsidP="00D23C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Exemples :</w:t>
                                  </w:r>
                                </w:p>
                                <w:p w:rsidR="002D3ED8" w:rsidRPr="00B11304" w:rsidRDefault="00CE7DFF" w:rsidP="00DF383A">
                                  <w:pPr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5 + 10 = 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+ </w:t>
                                  </w:r>
                                  <w:proofErr w:type="gramStart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+10 ) = 15</w:t>
                                  </w:r>
                                  <w:r w:rsidR="007100EA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  ;  -1 + (-4 ) = - ( 1+4 ) = -5</w:t>
                                  </w:r>
                                  <w:r w:rsidR="00DF383A" w:rsidRPr="00B11304">
                                    <w:rPr>
                                      <w:sz w:val="26"/>
                                      <w:szCs w:val="26"/>
                                    </w:rPr>
                                    <w:t> ; -2 +6 = + ( 6-2 ) = +4</w:t>
                                  </w:r>
                                </w:p>
                                <w:p w:rsidR="00DF383A" w:rsidRPr="00B11304" w:rsidRDefault="00DF383A" w:rsidP="00BC23E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+(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-6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= 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( 6-2 ) = 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C23EE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 ; </w:t>
                                  </w:r>
                                  <w:r w:rsidR="00C33A17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7D46F8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2-6 = 2+ ( -6) = - ( 6-2 ) =-4 </w:t>
                                  </w:r>
                                </w:p>
                                <w:p w:rsidR="007D46F8" w:rsidRPr="00B11304" w:rsidRDefault="007D46F8" w:rsidP="00BC23E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-5 -9 </w:t>
                                  </w:r>
                                  <w:r w:rsidRPr="00B11304">
                                    <w:rPr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-5 + </w:t>
                                  </w:r>
                                  <w:proofErr w:type="gramStart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( -</w:t>
                                  </w:r>
                                  <w:proofErr w:type="gramEnd"/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9 ) = - ( 5+ 9 ) = - 14 ; -4 -</w:t>
                                  </w:r>
                                  <w:r w:rsidR="006D69B1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1 = -4 + ( -1 ) </w:t>
                                  </w:r>
                                  <w:r w:rsidR="006D69B1" w:rsidRPr="00B11304">
                                    <w:rPr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="006D69B1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 ( 4 + 1 ) </w:t>
                                  </w:r>
                                  <w:r w:rsidR="006D69B1" w:rsidRPr="00B11304">
                                    <w:t>=</w:t>
                                  </w:r>
                                  <w:r w:rsidR="006D69B1" w:rsidRPr="00B11304">
                                    <w:rPr>
                                      <w:sz w:val="26"/>
                                      <w:szCs w:val="26"/>
                                    </w:rPr>
                                    <w:t xml:space="preserve"> -5 </w:t>
                                  </w:r>
                                </w:p>
                                <w:p w:rsidR="006D69B1" w:rsidRPr="00B11304" w:rsidRDefault="006D69B1" w:rsidP="00DB54F0">
                                  <w:pPr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11304">
                                    <w:rPr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×5</m:t>
                                    </m:r>
                                  </m:oMath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= + 25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 ;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-1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</m:t>
                                    </m:r>
                                  </m:oMath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(-</w:t>
                                  </w:r>
                                  <w:proofErr w:type="gramStart"/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8 )</w:t>
                                  </w:r>
                                  <w:proofErr w:type="gramEnd"/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= + 8 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="00DB54F0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; </w:t>
                                  </w:r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-5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</m:t>
                                    </m:r>
                                  </m:oMath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10 = -50 ; 50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×</m:t>
                                    </m:r>
                                  </m:oMath>
                                  <w:r w:rsidR="00E938DF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( -1 ) = -50 </w:t>
                                  </w:r>
                                </w:p>
                                <w:p w:rsidR="00E938DF" w:rsidRPr="00B11304" w:rsidRDefault="003A5458" w:rsidP="00DB54F0">
                                  <w:pPr>
                                    <w:rPr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B11304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 xml:space="preserve">10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÷2</m:t>
                                    </m:r>
                                  </m:oMath>
                                  <w:r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=5 </w:t>
                                  </w:r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;</w:t>
                                  </w:r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    </w:t>
                                  </w:r>
                                  <w:r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 -14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6"/>
                                            <w:szCs w:val="26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=</m:t>
                                    </m:r>
                                  </m:oMath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+7      ;  2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</m:t>
                                    </m:r>
                                  </m:oMath>
                                  <w:proofErr w:type="gramStart"/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( -</w:t>
                                  </w:r>
                                  <w:proofErr w:type="gramEnd"/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 xml:space="preserve">1) = -2 ; -100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6"/>
                                        <w:szCs w:val="26"/>
                                      </w:rPr>
                                      <m:t>÷</m:t>
                                    </m:r>
                                  </m:oMath>
                                  <w:r w:rsidR="00DD5976" w:rsidRPr="00B11304">
                                    <w:rPr>
                                      <w:rFonts w:eastAsiaTheme="minorEastAsia"/>
                                      <w:bCs/>
                                      <w:sz w:val="26"/>
                                      <w:szCs w:val="26"/>
                                    </w:rPr>
                                    <w:t>2 = -50</w:t>
                                  </w:r>
                                </w:p>
                                <w:p w:rsidR="002D3ED8" w:rsidRDefault="002D3ED8" w:rsidP="001C2A2E"/>
                                <w:p w:rsidR="00C8136A" w:rsidRDefault="00C8136A" w:rsidP="001C2A2E"/>
                                <w:p w:rsidR="00C8136A" w:rsidRDefault="00C8136A" w:rsidP="001C2A2E"/>
                                <w:p w:rsidR="00C8136A" w:rsidRDefault="00C8136A" w:rsidP="001C2A2E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2D3ED8" w:rsidRDefault="002D3ED8" w:rsidP="001C2A2E"/>
                              </w:tc>
                              <w:tc>
                                <w:tcPr>
                                  <w:tcW w:w="3544" w:type="dxa"/>
                                </w:tcPr>
                                <w:p w:rsidR="007B1C40" w:rsidRDefault="007B1C40"/>
                                <w:p w:rsidR="004A1F63" w:rsidRDefault="004A1F63" w:rsidP="004A1F6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4A1F63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  <w:highlight w:val="yellow"/>
                                    </w:rPr>
                                    <w:t>Application 2 :</w:t>
                                  </w:r>
                                </w:p>
                                <w:p w:rsidR="004A1F63" w:rsidRDefault="006633D0" w:rsidP="004A1F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Calcule </w:t>
                                  </w:r>
                                </w:p>
                                <w:p w:rsidR="00E64118" w:rsidRDefault="0080566B" w:rsidP="00E64118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517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0,7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+44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 ; 17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16 ; </w:t>
                                  </w:r>
                                </w:p>
                                <w:p w:rsidR="0080566B" w:rsidRPr="00DE0517" w:rsidRDefault="00E64118" w:rsidP="001D4BDC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1,78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+(-189)</m:t>
                                    </m:r>
                                  </m:oMath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r w:rsidR="00D3008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(-</w:t>
                                  </w:r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+(-0,5)</m:t>
                                    </m:r>
                                  </m:oMath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2019-10;11-100</m:t>
                                    </m:r>
                                  </m:oMath>
                                  <w:r w:rsidR="0080566B"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-11)- 0,25</m:t>
                                    </m:r>
                                  </m:oMath>
                                </w:p>
                                <w:p w:rsidR="0080566B" w:rsidRDefault="0080566B" w:rsidP="00145CAF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0,4)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18"/>
                                        <w:szCs w:val="18"/>
                                      </w:rPr>
                                      <m:t>-(-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1,8)</w:t>
                                  </w:r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 ; 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-1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 ;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0,5)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16"/>
                                        <w:szCs w:val="16"/>
                                      </w:rPr>
                                      <m:t xml:space="preserve"> ×(-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1) 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8) 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11) ;</w:t>
                                  </w:r>
                                </w:p>
                                <w:p w:rsidR="00145CAF" w:rsidRDefault="00CE1C86" w:rsidP="00CE1C86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</w:rPr>
                                    <w:t>0,5)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16"/>
                                        <w:szCs w:val="16"/>
                                      </w:rPr>
                                      <m:t xml:space="preserve"> ×(-</m:t>
                                    </m:r>
                                  </m:oMath>
                                  <w:r w:rsidRPr="00B02F53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1) </w:t>
                                  </w:r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; 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8) ;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×(-</m:t>
                                    </m:r>
                                  </m:oMath>
                                  <w:r w:rsidRPr="00DE0517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11) ;</w:t>
                                  </w:r>
                                  <w:r w:rsidR="00903A6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1000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</m:oMath>
                                  <w:r w:rsidR="00903A64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0,5</w:t>
                                  </w:r>
                                </w:p>
                                <w:p w:rsidR="00903A64" w:rsidRPr="00DE0517" w:rsidRDefault="0046369A" w:rsidP="0046369A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×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-8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;-2019×5</m:t>
                                    </m:r>
                                  </m:oMath>
                                </w:p>
                                <w:p w:rsidR="005D1087" w:rsidRPr="005D1087" w:rsidRDefault="0080566B" w:rsidP="0080566B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</w:rPr>
                                  </w:pPr>
                                  <w:r w:rsidRPr="007C55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104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÷10 ;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1,5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÷2 ;</m:t>
                                    </m:r>
                                  </m:oMath>
                                </w:p>
                                <w:p w:rsidR="0080566B" w:rsidRPr="005D1087" w:rsidRDefault="005D1087" w:rsidP="0080566B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0,5 ÷0,25 ;11 ÷ 5  </m:t>
                                    </m:r>
                                  </m:oMath>
                                </w:p>
                                <w:p w:rsidR="0080566B" w:rsidRPr="007C55DF" w:rsidRDefault="0080566B" w:rsidP="0080566B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666)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÷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 xml:space="preserve">11 </m:t>
                                    </m:r>
                                  </m:oMath>
                                </w:p>
                                <w:p w:rsidR="0080566B" w:rsidRPr="007C55DF" w:rsidRDefault="0080566B" w:rsidP="008C5518">
                                  <w:pPr>
                                    <w:jc w:val="center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-</m:t>
                                    </m:r>
                                    <w:proofErr w:type="gramEnd"/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14) ÷10 ;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C5518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</w:rPr>
                                      <m:t xml:space="preserve"> ÷( -2 ) </m:t>
                                    </m:r>
                                  </m:oMath>
                                  <w:r w:rsidRPr="007C55DF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0566B" w:rsidRPr="004A1F63" w:rsidRDefault="0080566B" w:rsidP="005D108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C40" w:rsidRDefault="007B1C40" w:rsidP="007B1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61.85pt;margin-top:-30.55pt;width:824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n1kwIAAJgFAAAOAAAAZHJzL2Uyb0RvYy54bWysVEtPGzEQvlfqf7B8L5ukgUD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835"/>
                        <w:gridCol w:w="7229"/>
                        <w:gridCol w:w="3544"/>
                      </w:tblGrid>
                      <w:tr w:rsidR="007B1C40" w:rsidTr="00792DFC">
                        <w:tc>
                          <w:tcPr>
                            <w:tcW w:w="2660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Contenu du cours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B1C40" w:rsidRPr="007B1C40" w:rsidRDefault="007B1C40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applications</w:t>
                            </w:r>
                          </w:p>
                        </w:tc>
                      </w:tr>
                      <w:tr w:rsidR="007B1C40" w:rsidTr="00792DFC">
                        <w:tc>
                          <w:tcPr>
                            <w:tcW w:w="2660" w:type="dxa"/>
                            <w:vAlign w:val="center"/>
                          </w:tcPr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Pr="0096517C" w:rsidRDefault="00173BDD" w:rsidP="0096517C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6517C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bidi="ar-MA"/>
                              </w:rPr>
                              <w:t>Réduire une expression, c'est l'écrire avec le moins de termes possible.</w:t>
                            </w: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  <w:p w:rsidR="007B1C40" w:rsidRDefault="007B1C40" w:rsidP="0096517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7B1C40" w:rsidRPr="005A41D9" w:rsidRDefault="00485455" w:rsidP="00485455">
                            <w:pPr>
                              <w:rPr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5A41D9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Activité 2 </w:t>
                            </w:r>
                            <w:r w:rsidRPr="005A41D9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(rappel):</w:t>
                            </w:r>
                            <w:r w:rsidRPr="005A41D9">
                              <w:rPr>
                                <w:sz w:val="32"/>
                                <w:szCs w:val="32"/>
                                <w:lang w:bidi="ar-MA"/>
                              </w:rPr>
                              <w:t xml:space="preserve"> </w:t>
                            </w:r>
                          </w:p>
                          <w:p w:rsidR="00485455" w:rsidRPr="004A1F63" w:rsidRDefault="004A1F63" w:rsidP="004A1F63">
                            <w:pPr>
                              <w:rPr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Effectue les opérations </w:t>
                            </w:r>
                            <w:r w:rsidR="00485455"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 xml:space="preserve"> suivant</w:t>
                            </w:r>
                            <w:r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>es</w:t>
                            </w:r>
                            <w:r w:rsidR="00485455" w:rsidRPr="004A1F63">
                              <w:rPr>
                                <w:sz w:val="26"/>
                                <w:szCs w:val="26"/>
                                <w:lang w:bidi="ar-MA"/>
                              </w:rPr>
                              <w:t> :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- 6 + 10 + 8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×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 5 - (- 7)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2 ; 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- 3 - (- 2)   ;    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-5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(- 2)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-1 – 9 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2 – 10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(+ 9) + (+ 1)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- 3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×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(- 2)   ;    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-5 </w:t>
                            </w:r>
                            <w:r w:rsidRPr="004607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×</w:t>
                            </w:r>
                            <w:r w:rsidRPr="00460728">
                              <w:rPr>
                                <w:sz w:val="26"/>
                                <w:szCs w:val="26"/>
                              </w:rPr>
                              <w:t xml:space="preserve"> (- 2)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-1 – 9     ;</w:t>
                            </w:r>
                          </w:p>
                          <w:p w:rsidR="00485455" w:rsidRPr="00460728" w:rsidRDefault="00485455" w:rsidP="00485455">
                            <w:pPr>
                              <w:pStyle w:val="Paragraphedeliste"/>
                              <w:ind w:left="408"/>
                              <w:rPr>
                                <w:sz w:val="26"/>
                                <w:szCs w:val="26"/>
                              </w:rPr>
                            </w:pPr>
                            <w:r w:rsidRPr="00460728">
                              <w:rPr>
                                <w:sz w:val="26"/>
                                <w:szCs w:val="26"/>
                              </w:rPr>
                              <w:t>2 – 10   ;</w:t>
                            </w:r>
                          </w:p>
                          <w:p w:rsidR="00485455" w:rsidRDefault="00485455"/>
                        </w:tc>
                        <w:tc>
                          <w:tcPr>
                            <w:tcW w:w="7229" w:type="dxa"/>
                          </w:tcPr>
                          <w:p w:rsidR="001C2A2E" w:rsidRPr="00E419ED" w:rsidRDefault="001C2A2E" w:rsidP="001C2A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</w:pPr>
                            <w:r w:rsidRPr="00E419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bidi="ar-MA"/>
                              </w:rPr>
                              <w:t>2-Opérations sur nombres relatifs :</w:t>
                            </w:r>
                          </w:p>
                          <w:p w:rsidR="001C2A2E" w:rsidRPr="005E7459" w:rsidRDefault="001C2A2E" w:rsidP="00D23C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>Propriété2 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Pour additionner deux nombres relatifs de même signe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1. on garde le signe commun,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2. on additionne les parties numériques.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Pour additionner deux nombres de signes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contraires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proofErr w:type="gram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1.on</w:t>
                            </w:r>
                            <w:proofErr w:type="gram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écrit le signe  du nombre qui a la plus grande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distance à zéro ;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proofErr w:type="gram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2.on</w:t>
                            </w:r>
                            <w:proofErr w:type="gram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écrit la différence des distances à zéro.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Pour soustraire un nombre relatif, on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ajoute son opposé.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proofErr w:type="spell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c-à-d</w:t>
                            </w:r>
                            <w:proofErr w:type="spell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: si a et b sont deux nombres relatifs alors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a-b=a</w:t>
                            </w:r>
                            <w:proofErr w:type="gramStart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+(</w:t>
                            </w:r>
                            <w:proofErr w:type="gramEnd"/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-b).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Le produit de deux nombres relatifs est de signe :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• positif  quand les deux nombres sont de même </w:t>
                            </w:r>
                          </w:p>
                          <w:p w:rsidR="001C2A2E" w:rsidRPr="00763B57" w:rsidRDefault="001C2A2E" w:rsidP="001C2A2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signes.</w:t>
                            </w:r>
                          </w:p>
                          <w:p w:rsidR="007B1C40" w:rsidRPr="00763B57" w:rsidRDefault="001C2A2E" w:rsidP="00792DFC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•négatif  quand les deux nombres sont de</w:t>
                            </w:r>
                            <w:r w:rsidR="00792DFC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="00792DFC"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signes 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Contraires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Le quotient de deux nombres relatifs est de signe :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• positif  quand les deux nombres sont de même 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signes.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•négatif  quand les deux nombres sont de signes </w:t>
                            </w:r>
                          </w:p>
                          <w:p w:rsidR="002D3ED8" w:rsidRPr="00763B57" w:rsidRDefault="002D3ED8" w:rsidP="002D3ED8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763B5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>contraires.</w:t>
                            </w:r>
                          </w:p>
                          <w:p w:rsidR="002D3ED8" w:rsidRPr="00EF5CFD" w:rsidRDefault="002D3ED8" w:rsidP="00D23C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Exemples :</w:t>
                            </w:r>
                          </w:p>
                          <w:p w:rsidR="002D3ED8" w:rsidRPr="00B11304" w:rsidRDefault="00CE7DFF" w:rsidP="00DF383A">
                            <w:pPr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5 + 10 = 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+ </w:t>
                            </w:r>
                            <w:proofErr w:type="gramStart"/>
                            <w:r w:rsidRPr="00B11304">
                              <w:rPr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B11304">
                              <w:rPr>
                                <w:sz w:val="26"/>
                                <w:szCs w:val="26"/>
                              </w:rPr>
                              <w:t>+10 ) = 15</w:t>
                            </w:r>
                            <w:r w:rsidR="007100EA" w:rsidRPr="00B11304">
                              <w:rPr>
                                <w:sz w:val="26"/>
                                <w:szCs w:val="26"/>
                              </w:rPr>
                              <w:t xml:space="preserve">   ;  -1 + (-4 ) = - ( 1+4 ) = -5</w:t>
                            </w:r>
                            <w:r w:rsidR="00DF383A" w:rsidRPr="00B11304">
                              <w:rPr>
                                <w:sz w:val="26"/>
                                <w:szCs w:val="26"/>
                              </w:rPr>
                              <w:t> ; -2 +6 = + ( 6-2 ) = +4</w:t>
                            </w:r>
                          </w:p>
                          <w:p w:rsidR="00DF383A" w:rsidRPr="00B11304" w:rsidRDefault="00DF383A" w:rsidP="00BC23E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+(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-6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( 6-2 ) = 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23EE" w:rsidRPr="00B11304">
                              <w:rPr>
                                <w:sz w:val="26"/>
                                <w:szCs w:val="26"/>
                              </w:rPr>
                              <w:t xml:space="preserve"> ; </w:t>
                            </w:r>
                            <w:r w:rsidR="00C33A17" w:rsidRPr="00B1130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D46F8" w:rsidRPr="00B11304">
                              <w:rPr>
                                <w:sz w:val="26"/>
                                <w:szCs w:val="26"/>
                              </w:rPr>
                              <w:t xml:space="preserve">2-6 = 2+ ( -6) = - ( 6-2 ) =-4 </w:t>
                            </w:r>
                          </w:p>
                          <w:p w:rsidR="007D46F8" w:rsidRPr="00B11304" w:rsidRDefault="007D46F8" w:rsidP="00BC23E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-5 -9 </w:t>
                            </w:r>
                            <w:r w:rsidRPr="00B11304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Pr="00B11304">
                              <w:rPr>
                                <w:sz w:val="26"/>
                                <w:szCs w:val="26"/>
                              </w:rPr>
                              <w:t xml:space="preserve"> -5 + </w:t>
                            </w:r>
                            <w:proofErr w:type="gramStart"/>
                            <w:r w:rsidRPr="00B11304">
                              <w:rPr>
                                <w:sz w:val="26"/>
                                <w:szCs w:val="26"/>
                              </w:rPr>
                              <w:t>( -</w:t>
                            </w:r>
                            <w:proofErr w:type="gramEnd"/>
                            <w:r w:rsidRPr="00B11304">
                              <w:rPr>
                                <w:sz w:val="26"/>
                                <w:szCs w:val="26"/>
                              </w:rPr>
                              <w:t>9 ) = - ( 5+ 9 ) = - 14 ; -4 -</w:t>
                            </w:r>
                            <w:r w:rsidR="006D69B1" w:rsidRPr="00B11304">
                              <w:rPr>
                                <w:sz w:val="26"/>
                                <w:szCs w:val="26"/>
                              </w:rPr>
                              <w:t xml:space="preserve">1 = -4 + ( -1 ) </w:t>
                            </w:r>
                            <w:r w:rsidR="006D69B1" w:rsidRPr="00B11304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6D69B1" w:rsidRPr="00B11304">
                              <w:rPr>
                                <w:sz w:val="26"/>
                                <w:szCs w:val="26"/>
                              </w:rPr>
                              <w:t xml:space="preserve"> - ( 4 + 1 ) </w:t>
                            </w:r>
                            <w:r w:rsidR="006D69B1" w:rsidRPr="00B11304">
                              <w:t>=</w:t>
                            </w:r>
                            <w:r w:rsidR="006D69B1" w:rsidRPr="00B11304">
                              <w:rPr>
                                <w:sz w:val="26"/>
                                <w:szCs w:val="26"/>
                              </w:rPr>
                              <w:t xml:space="preserve"> -5 </w:t>
                            </w:r>
                          </w:p>
                          <w:p w:rsidR="006D69B1" w:rsidRPr="00B11304" w:rsidRDefault="006D69B1" w:rsidP="00DB54F0">
                            <w:pPr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</w:pPr>
                            <w:r w:rsidRPr="00B11304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×5</m:t>
                              </m:r>
                            </m:oMath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= + 25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 ;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-1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</m:oMath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(-</w:t>
                            </w:r>
                            <w:proofErr w:type="gramStart"/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8 )</w:t>
                            </w:r>
                            <w:proofErr w:type="gramEnd"/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= + 8 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B54F0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; </w:t>
                            </w:r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-5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</m:oMath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10 = -50 ; 50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×</m:t>
                              </m:r>
                            </m:oMath>
                            <w:r w:rsidR="00E938DF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( -1 ) = -50 </w:t>
                            </w:r>
                          </w:p>
                          <w:p w:rsidR="00E938DF" w:rsidRPr="00B11304" w:rsidRDefault="003A5458" w:rsidP="00DB54F0">
                            <w:pPr>
                              <w:rPr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B11304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10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÷2</m:t>
                              </m:r>
                            </m:oMath>
                            <w:r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=5 </w:t>
                            </w:r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;</w:t>
                            </w:r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 -14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6"/>
                                      <w:szCs w:val="26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=</m:t>
                              </m:r>
                            </m:oMath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+7      ;  2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</m:t>
                              </m:r>
                            </m:oMath>
                            <w:proofErr w:type="gramStart"/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( -</w:t>
                            </w:r>
                            <w:proofErr w:type="gramEnd"/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 xml:space="preserve">1) = -2 ; -100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÷</m:t>
                              </m:r>
                            </m:oMath>
                            <w:r w:rsidR="00DD5976" w:rsidRPr="00B11304">
                              <w:rPr>
                                <w:rFonts w:eastAsiaTheme="minorEastAsia"/>
                                <w:bCs/>
                                <w:sz w:val="26"/>
                                <w:szCs w:val="26"/>
                              </w:rPr>
                              <w:t>2 = -50</w:t>
                            </w:r>
                          </w:p>
                          <w:p w:rsidR="002D3ED8" w:rsidRDefault="002D3ED8" w:rsidP="001C2A2E"/>
                          <w:p w:rsidR="00C8136A" w:rsidRDefault="00C8136A" w:rsidP="001C2A2E"/>
                          <w:p w:rsidR="00C8136A" w:rsidRDefault="00C8136A" w:rsidP="001C2A2E"/>
                          <w:p w:rsidR="00C8136A" w:rsidRDefault="00C8136A" w:rsidP="001C2A2E">
                            <w:pPr>
                              <w:rPr>
                                <w:rtl/>
                              </w:rPr>
                            </w:pPr>
                          </w:p>
                          <w:p w:rsidR="002D3ED8" w:rsidRDefault="002D3ED8" w:rsidP="001C2A2E"/>
                        </w:tc>
                        <w:tc>
                          <w:tcPr>
                            <w:tcW w:w="3544" w:type="dxa"/>
                          </w:tcPr>
                          <w:p w:rsidR="007B1C40" w:rsidRDefault="007B1C40"/>
                          <w:p w:rsidR="004A1F63" w:rsidRDefault="004A1F63" w:rsidP="004A1F6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A1F63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highlight w:val="yellow"/>
                              </w:rPr>
                              <w:t>Application 2 :</w:t>
                            </w:r>
                          </w:p>
                          <w:p w:rsidR="004A1F63" w:rsidRDefault="006633D0" w:rsidP="004A1F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Calcule </w:t>
                            </w:r>
                          </w:p>
                          <w:p w:rsidR="00E64118" w:rsidRDefault="0080566B" w:rsidP="00E64118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5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0,7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+44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; 17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16 ; </w:t>
                            </w:r>
                          </w:p>
                          <w:p w:rsidR="0080566B" w:rsidRPr="00DE0517" w:rsidRDefault="00E64118" w:rsidP="001D4BDC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1,78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+(-189)</m:t>
                              </m:r>
                            </m:oMath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;</w:t>
                            </w:r>
                            <w:r w:rsidR="00D3008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(-</w:t>
                            </w:r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)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+(-0,5)</m:t>
                              </m:r>
                            </m:oMath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2019-10;11-100</m:t>
                              </m:r>
                            </m:oMath>
                            <w:r w:rsidR="0080566B"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 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-11)- 0,25</m:t>
                              </m:r>
                            </m:oMath>
                          </w:p>
                          <w:p w:rsidR="0080566B" w:rsidRDefault="0080566B" w:rsidP="00145CAF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0,4)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18"/>
                                  <w:szCs w:val="18"/>
                                </w:rPr>
                                <m:t>-(-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1,8)</w:t>
                            </w:r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-1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 ;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0,5)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 xml:space="preserve"> ×(-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1) 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8) 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44)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11) ;</w:t>
                            </w:r>
                          </w:p>
                          <w:p w:rsidR="00145CAF" w:rsidRDefault="00CE1C86" w:rsidP="00CE1C86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</w:rPr>
                              <w:t>0,5)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16"/>
                                  <w:szCs w:val="16"/>
                                </w:rPr>
                                <m:t xml:space="preserve"> ×(-</m:t>
                              </m:r>
                            </m:oMath>
                            <w:r w:rsidRPr="00B02F53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1) </w:t>
                            </w:r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;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14)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8) ;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×(-</m:t>
                              </m:r>
                            </m:oMath>
                            <w:r w:rsidRPr="00DE0517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11) ;</w:t>
                            </w:r>
                            <w:r w:rsidR="00903A6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1000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="00903A64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0,5</w:t>
                            </w:r>
                          </w:p>
                          <w:p w:rsidR="00903A64" w:rsidRPr="00DE0517" w:rsidRDefault="0046369A" w:rsidP="0046369A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×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;-2019×5</m:t>
                              </m:r>
                            </m:oMath>
                          </w:p>
                          <w:p w:rsidR="005D1087" w:rsidRPr="005D1087" w:rsidRDefault="0080566B" w:rsidP="0080566B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</w:rPr>
                            </w:pPr>
                            <w:r w:rsidRPr="007C55D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104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÷10 ;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1,5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÷2 ;</m:t>
                              </m:r>
                            </m:oMath>
                          </w:p>
                          <w:p w:rsidR="0080566B" w:rsidRPr="005D1087" w:rsidRDefault="005D1087" w:rsidP="0080566B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</w:rPr>
                                <m:t>0,5 ÷0,25 ;11 ÷ 5  </m:t>
                              </m:r>
                            </m:oMath>
                          </w:p>
                          <w:p w:rsidR="0080566B" w:rsidRPr="007C55DF" w:rsidRDefault="0080566B" w:rsidP="0080566B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666)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 xml:space="preserve">11 </m:t>
                              </m:r>
                            </m:oMath>
                          </w:p>
                          <w:p w:rsidR="0080566B" w:rsidRPr="007C55DF" w:rsidRDefault="0080566B" w:rsidP="008C5518">
                            <w:pPr>
                              <w:jc w:val="center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w:proofErr w:type="gramEnd"/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14) ÷10 ;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518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</w:rPr>
                                <m:t xml:space="preserve"> ÷( -2 ) </m:t>
                              </m:r>
                            </m:oMath>
                            <w:r w:rsidRPr="007C55DF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566B" w:rsidRPr="004A1F63" w:rsidRDefault="0080566B" w:rsidP="005D1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B1C40" w:rsidRDefault="007B1C40" w:rsidP="007B1C40"/>
                  </w:txbxContent>
                </v:textbox>
              </v:shape>
            </w:pict>
          </mc:Fallback>
        </mc:AlternateContent>
      </w:r>
    </w:p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2D3ED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EEB54" wp14:editId="7116A8D7">
                <wp:simplePos x="0" y="0"/>
                <wp:positionH relativeFrom="column">
                  <wp:posOffset>-861695</wp:posOffset>
                </wp:positionH>
                <wp:positionV relativeFrom="paragraph">
                  <wp:posOffset>-349886</wp:posOffset>
                </wp:positionV>
                <wp:extent cx="10582275" cy="69627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2275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835"/>
                              <w:gridCol w:w="7229"/>
                              <w:gridCol w:w="3685"/>
                            </w:tblGrid>
                            <w:tr w:rsidR="006F4C9B" w:rsidTr="005501E8">
                              <w:tc>
                                <w:tcPr>
                                  <w:tcW w:w="2802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objectifs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Contenu du cours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6F4C9B" w:rsidRPr="007B1C40" w:rsidRDefault="006F4C9B" w:rsidP="007B1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7B1C40">
                                    <w:rPr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  <w:t>applications</w:t>
                                  </w:r>
                                </w:p>
                              </w:tc>
                            </w:tr>
                            <w:tr w:rsidR="006F4C9B" w:rsidTr="005501E8">
                              <w:tc>
                                <w:tcPr>
                                  <w:tcW w:w="2802" w:type="dxa"/>
                                </w:tcPr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  <w:p w:rsidR="006F4C9B" w:rsidRDefault="006F4C9B"/>
                              </w:tc>
                              <w:tc>
                                <w:tcPr>
                                  <w:tcW w:w="2835" w:type="dxa"/>
                                </w:tcPr>
                                <w:p w:rsidR="006F4C9B" w:rsidRPr="00832EEC" w:rsidRDefault="000D70F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Activité 3 : </w:t>
                                  </w:r>
                                  <w:proofErr w:type="gramStart"/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>( rappel</w:t>
                                  </w:r>
                                  <w:proofErr w:type="gramEnd"/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highlight w:val="yellow"/>
                                    </w:rPr>
                                    <w:t xml:space="preserve"> )</w:t>
                                  </w:r>
                                  <w:r w:rsidRPr="00832E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0D70F8" w:rsidRPr="00832EEC" w:rsidRDefault="00316FE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Effectue les opérations </w:t>
                                  </w:r>
                                </w:p>
                                <w:p w:rsidR="00316FE4" w:rsidRPr="00832EEC" w:rsidRDefault="00316FE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Suivantes :</w:t>
                                  </w:r>
                                </w:p>
                                <w:p w:rsidR="00316FE4" w:rsidRPr="00832EEC" w:rsidRDefault="00316FE4" w:rsidP="00316F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1-2+8x8+12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÷1+2</w:t>
                                  </w:r>
                                </w:p>
                                <w:p w:rsidR="00316FE4" w:rsidRPr="00832EEC" w:rsidRDefault="00B8427C" w:rsidP="00316F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2x 5 ÷ 4 x 1 – 1 x 0</w:t>
                                  </w:r>
                                </w:p>
                                <w:p w:rsidR="00B8427C" w:rsidRPr="00832EEC" w:rsidRDefault="00B8427C" w:rsidP="00316FE4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 x </w:t>
                                  </w:r>
                                  <w:proofErr w:type="gramStart"/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-4 ) ÷ 1 -4</w:t>
                                  </w:r>
                                </w:p>
                                <w:p w:rsidR="00D55975" w:rsidRDefault="00832EEC" w:rsidP="00D55975"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8x</w:t>
                                  </w:r>
                                  <w:r w:rsidR="00D55975" w:rsidRPr="00832EEC"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gramEnd"/>
                                  <w:r w:rsidR="00D55975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4-6x ( 4-3 ) +5 )-5)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1B4DD4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Règle1 </w:t>
                                  </w:r>
                                  <w:r w:rsidRPr="005E7459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: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Dans un calcul sans parenthèses, la multiplication et la division sont prioritaires sur l'addition et la soustraction. 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(On dit que les multiplications et divisions sont prioritaires sur les additions et soustractions)</w:t>
                                  </w:r>
                                </w:p>
                                <w:p w:rsidR="00CA3B47" w:rsidRPr="00EF5CFD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</w:t>
                                  </w:r>
                                  <w:r w:rsidR="003350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s</w:t>
                                  </w: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:</w:t>
                                  </w:r>
                                </w:p>
                                <w:p w:rsidR="006E78C8" w:rsidRPr="005A7B26" w:rsidRDefault="006E78C8" w:rsidP="005A7B26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>1-2+8x8+12</w:t>
                                  </w: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÷1+2 = 1-2 +18+12÷1 +2 = 1-2+18</w:t>
                                  </w:r>
                                  <w:r w:rsidR="0012727F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+12+2=-1+18+12+2</w:t>
                                  </w:r>
                                  <w:r w:rsidR="005A7B26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5A7B2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=17+20=</w:t>
                                  </w:r>
                                  <w:proofErr w:type="gramStart"/>
                                  <w:r w:rsidR="005A7B2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37 .</w:t>
                                  </w:r>
                                  <w:proofErr w:type="gramEnd"/>
                                </w:p>
                                <w:p w:rsidR="0012727F" w:rsidRPr="00EC2BB9" w:rsidRDefault="0012727F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2x 5 ÷ 4 x 1 – 1 x 0 = 10 </w:t>
                                  </w:r>
                                  <w:r w:rsidR="0003337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÷ 4 x 1 – 1 x 0 =2,5 x 1 – 1 x 0 =2,5-0</w:t>
                                  </w:r>
                                  <w:r w:rsidR="00046A7F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= 2,5</w:t>
                                  </w:r>
                                </w:p>
                                <w:p w:rsidR="00D31E69" w:rsidRPr="00C8136A" w:rsidRDefault="00D31E69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1B4DD4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Règle2 </w:t>
                                  </w:r>
                                  <w:r w:rsidRPr="00C813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  <w:t>: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Les calculs entre parenthèses sont prioritaires.</w:t>
                                  </w:r>
                                </w:p>
                                <w:p w:rsidR="00CA3B47" w:rsidRPr="00EF5CFD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</w:t>
                                  </w:r>
                                  <w:r w:rsidR="003350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s</w:t>
                                  </w: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:</w:t>
                                  </w:r>
                                </w:p>
                                <w:p w:rsidR="00D31E69" w:rsidRDefault="00D31E69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046A7F" w:rsidRPr="00EC2BB9" w:rsidRDefault="00046A7F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 x </w:t>
                                  </w:r>
                                  <w:proofErr w:type="gramStart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-4 ) ÷ 1 -4 = 2 x 1÷ 1 -4 =2 </w:t>
                                  </w:r>
                                  <w:r w:rsidR="00E724AD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 1</w:t>
                                  </w: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  =</w:t>
                                  </w:r>
                                  <w:r w:rsidR="00E724AD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2-4 = 2 + ( -4 ) = - ( 4 -2 )=-2</w:t>
                                  </w: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  <w:p w:rsidR="00D31E69" w:rsidRPr="00EC2BB9" w:rsidRDefault="001517F3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>8x(</w:t>
                                  </w:r>
                                  <w:proofErr w:type="gramEnd"/>
                                  <w:r w:rsidRPr="00EC2BB9">
                                    <w:rPr>
                                      <w:sz w:val="26"/>
                                      <w:szCs w:val="26"/>
                                    </w:rPr>
                                    <w:t xml:space="preserve"> 4-6x ( 4-3 ) +5 )-5) = </w:t>
                                  </w:r>
                                  <w:r w:rsidR="00ED5068" w:rsidRPr="00EC2BB9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="00ED5068" w:rsidRPr="00EC2BB9">
                                    <w:rPr>
                                      <w:sz w:val="26"/>
                                      <w:szCs w:val="26"/>
                                    </w:rPr>
                                    <w:t>8x(</w:t>
                                  </w:r>
                                  <w:proofErr w:type="gramEnd"/>
                                  <w:r w:rsidR="00ED5068" w:rsidRPr="00EC2BB9">
                                    <w:rPr>
                                      <w:sz w:val="26"/>
                                      <w:szCs w:val="26"/>
                                    </w:rPr>
                                    <w:t xml:space="preserve"> 4-6x 1 +5 )-5)</w:t>
                                  </w:r>
                                </w:p>
                                <w:p w:rsidR="00ED5068" w:rsidRDefault="00ED5068" w:rsidP="00251B6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= 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proofErr w:type="gramStart"/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8x(</w:t>
                                  </w:r>
                                  <w:proofErr w:type="gramEnd"/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4-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+5 )-5)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=  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(1+8x(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-2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+5 )-5)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=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(1+8x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-5)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 xml:space="preserve">= </w:t>
                                  </w:r>
                                  <w:r w:rsidR="00251B6D" w:rsidRPr="00832EEC">
                                    <w:rPr>
                                      <w:sz w:val="26"/>
                                      <w:szCs w:val="26"/>
                                    </w:rPr>
                                    <w:t>(1+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="00251B6D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-5)</w:t>
                                  </w:r>
                                  <w:r w:rsidR="00251B6D">
                                    <w:rPr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251B6D" w:rsidRDefault="00251B6D" w:rsidP="00251B6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-5)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=20 </w:t>
                                  </w:r>
                                </w:p>
                                <w:p w:rsidR="00E419ED" w:rsidRPr="00C8136A" w:rsidRDefault="00E419ED" w:rsidP="00CA3B4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lang w:bidi="ar-MA"/>
                                    </w:rPr>
                                  </w:pPr>
                                </w:p>
                                <w:p w:rsidR="00CA3B47" w:rsidRPr="005E7459" w:rsidRDefault="00CA3B47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5E745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50"/>
                                      <w:sz w:val="26"/>
                                      <w:szCs w:val="26"/>
                                      <w:lang w:bidi="ar-MA"/>
                                    </w:rPr>
                                    <w:t>Règle3 :</w:t>
                                  </w:r>
                                </w:p>
                                <w:p w:rsidR="00CA3B47" w:rsidRPr="00C8136A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Soient a, b et k des nombres décimaux relatifs on a :</w:t>
                                  </w:r>
                                </w:p>
                                <w:p w:rsidR="00CA3B47" w:rsidRPr="00C8136A" w:rsidRDefault="00CA3B47" w:rsidP="00BC2B0D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k(</w:t>
                                  </w:r>
                                  <w:proofErr w:type="spellStart"/>
                                  <w:proofErr w:type="gramEnd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a+b</w:t>
                                  </w:r>
                                  <w:proofErr w:type="spellEnd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)=</w:t>
                                  </w:r>
                                  <w:proofErr w:type="spellStart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ka+kb</w:t>
                                  </w:r>
                                  <w:proofErr w:type="spellEnd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="00596636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6F4C9B" w:rsidRDefault="00CA3B47" w:rsidP="00CA3B4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k(</w:t>
                                  </w:r>
                                  <w:proofErr w:type="gramEnd"/>
                                  <w:r w:rsidRPr="00C8136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>a-b)=ka-kb</w:t>
                                  </w:r>
                                </w:p>
                                <w:p w:rsidR="00BC2B0D" w:rsidRPr="00C8136A" w:rsidRDefault="00BC2B0D" w:rsidP="00BC2B0D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rtl/>
                                      <w:lang w:bidi="ar-MA"/>
                                    </w:rPr>
                                  </w:pP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32"/>
                                      <w:szCs w:val="32"/>
                                      <w:lang w:bidi="ar-M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développement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                              </w:t>
                                  </w: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32"/>
                                      <w:szCs w:val="32"/>
                                      <w:lang w:bidi="ar-MA"/>
                                    </w:rPr>
                                    <w:t>←</w:t>
                                  </w:r>
                                  <w:r w:rsidRPr="00897F8E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factorisation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</w:p>
                                <w:p w:rsidR="00CA3B47" w:rsidRPr="00EF5CFD" w:rsidRDefault="00834CD4" w:rsidP="001B4DD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exemple</w:t>
                                  </w:r>
                                  <w:r w:rsidR="003350C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s</w:t>
                                  </w:r>
                                  <w:r w:rsidRPr="00EF5CF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6"/>
                                      <w:szCs w:val="26"/>
                                      <w:lang w:bidi="ar-MA"/>
                                    </w:rPr>
                                    <w:t> :</w:t>
                                  </w:r>
                                </w:p>
                                <w:p w:rsidR="00834CD4" w:rsidRPr="00EC2BB9" w:rsidRDefault="00B063A6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 x </w:t>
                                  </w:r>
                                  <w:proofErr w:type="gramStart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proofErr w:type="gramEnd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-4 ) = 2 x 5 – 2 x4 = 10-8</w:t>
                                  </w:r>
                                  <w:r w:rsidR="00596636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= 2</w:t>
                                  </w:r>
                                </w:p>
                                <w:p w:rsidR="00B063A6" w:rsidRDefault="003B3DB3" w:rsidP="00EC2BB9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lang w:bidi="ar-MA"/>
                                    </w:rPr>
                                  </w:pPr>
                                  <w:proofErr w:type="gramStart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( 100</w:t>
                                  </w:r>
                                  <w:proofErr w:type="gramEnd"/>
                                  <w:r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+2 ) x</w:t>
                                  </w:r>
                                  <w:r w:rsidR="00A850A3" w:rsidRPr="00EC2BB9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0,5 = 100 x0,5 + 2 x 0,5 = 50 + 1 =51 </w:t>
                                  </w: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  <w:p w:rsidR="00834CD4" w:rsidRDefault="00834CD4" w:rsidP="00CA3B47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6F4C9B" w:rsidRDefault="00FC09E4" w:rsidP="00FC09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FC09E4"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  <w:highlight w:val="yellow"/>
                                    </w:rPr>
                                    <w:t>Application  3 :</w:t>
                                  </w:r>
                                </w:p>
                                <w:p w:rsidR="00FC09E4" w:rsidRDefault="004F73C5" w:rsidP="00FC09E4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4F73C5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Calcule : </w:t>
                                  </w:r>
                                </w:p>
                                <w:p w:rsidR="004F73C5" w:rsidRPr="00832EEC" w:rsidRDefault="00544343" w:rsidP="00727128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1/   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831C81">
                                    <w:rPr>
                                      <w:sz w:val="26"/>
                                      <w:szCs w:val="26"/>
                                    </w:rPr>
                                    <w:t>000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-2+</w:t>
                                  </w:r>
                                  <w:r w:rsidR="00831C81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x8+12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÷1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0,555</w:t>
                                  </w:r>
                                </w:p>
                                <w:p w:rsidR="004F73C5" w:rsidRDefault="00544343" w:rsidP="007B46D2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2/   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200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x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÷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 1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–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100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 0</w:t>
                                  </w:r>
                                </w:p>
                                <w:p w:rsidR="000A2F8D" w:rsidRPr="00832EEC" w:rsidRDefault="000A2F8D" w:rsidP="004F73C5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3/  5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2 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0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+1  </w:t>
                                  </w:r>
                                  <w:r w:rsidR="007B46D2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="007B46D2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3</w:t>
                                  </w:r>
                                </w:p>
                                <w:p w:rsidR="004F73C5" w:rsidRPr="00832EEC" w:rsidRDefault="00CB04BD" w:rsidP="00727128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="00544343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/    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 </w:t>
                                  </w:r>
                                  <w:proofErr w:type="gramStart"/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( 5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proofErr w:type="gramEnd"/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-4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) ÷ 1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="004F73C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-</w:t>
                                  </w:r>
                                  <w:r w:rsidR="00727128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  <w:p w:rsidR="004F73C5" w:rsidRDefault="00CB04BD" w:rsidP="00CB04B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5/  </w:t>
                                  </w:r>
                                  <w:r w:rsidR="00544343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727128">
                                    <w:rPr>
                                      <w:sz w:val="26"/>
                                      <w:szCs w:val="26"/>
                                    </w:rPr>
                                    <w:t>0,5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+</w:t>
                                  </w:r>
                                  <w:proofErr w:type="gramStart"/>
                                  <w:r w:rsidR="00727128">
                                    <w:rPr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>x(</w:t>
                                  </w:r>
                                  <w:proofErr w:type="gramEnd"/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4-6x ( 4-3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4F73C5"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+5 )-5)</w:t>
                                  </w:r>
                                </w:p>
                                <w:p w:rsidR="00CB04BD" w:rsidRDefault="00CB04BD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6/ 9 +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( 10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-9)</w:t>
                                  </w:r>
                                  <w:r w:rsidRPr="00832EEC">
                                    <w:rPr>
                                      <w:sz w:val="26"/>
                                      <w:szCs w:val="26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100 </w:t>
                                  </w:r>
                                  <w:r w:rsidR="00645FCF">
                                    <w:rPr>
                                      <w:sz w:val="26"/>
                                      <w:szCs w:val="26"/>
                                    </w:rPr>
                                    <w:t>–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45FCF">
                                    <w:rPr>
                                      <w:sz w:val="26"/>
                                      <w:szCs w:val="26"/>
                                    </w:rPr>
                                    <w:t xml:space="preserve">2 </w:t>
                                  </w:r>
                                  <w:r w:rsidR="00131CAB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÷</w:t>
                                  </w:r>
                                  <w:r w:rsidR="00131CAB">
                                    <w:rPr>
                                      <w:sz w:val="26"/>
                                      <w:szCs w:val="26"/>
                                    </w:rPr>
                                    <w:t xml:space="preserve"> ( 1</w:t>
                                  </w:r>
                                  <w:r w:rsidR="00645FCF">
                                    <w:rPr>
                                      <w:sz w:val="26"/>
                                      <w:szCs w:val="26"/>
                                    </w:rPr>
                                    <w:t>0-9)</w:t>
                                  </w:r>
                                </w:p>
                                <w:p w:rsidR="00997688" w:rsidRDefault="00997688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97688" w:rsidRDefault="00997688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3370FC">
                                    <w:rPr>
                                      <w:color w:val="00B050"/>
                                      <w:sz w:val="40"/>
                                      <w:szCs w:val="40"/>
                                      <w:highlight w:val="yellow"/>
                                    </w:rPr>
                                    <w:t>Application 4 :</w:t>
                                  </w:r>
                                  <w:r w:rsidRPr="003370FC">
                                    <w:rPr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3370FC" w:rsidRDefault="003370FC" w:rsidP="00131CAB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3370FC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>Calcule en deux façons différentes :</w:t>
                                  </w:r>
                                </w:p>
                                <w:p w:rsidR="003370FC" w:rsidRDefault="00DB0E53" w:rsidP="00DB0E53">
                                  <w:pPr>
                                    <w:jc w:val="center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 w:rsidRPr="001B72AF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( 100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-10) ; ( 1+9)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BB3106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  <w:p w:rsidR="006356AF" w:rsidRDefault="006356AF" w:rsidP="001B72AF">
                                  <w:pPr>
                                    <w:jc w:val="center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-4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( 14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-13) ; </w:t>
                                  </w:r>
                                  <w:r w:rsidR="003454D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( </w:t>
                                  </w:r>
                                  <w:r w:rsidR="001B72AF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4+16</w:t>
                                  </w:r>
                                  <w:r w:rsidR="003454D5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)</w:t>
                                  </w:r>
                                  <w:r w:rsidR="003454D5"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</w:t>
                                  </w:r>
                                  <w:r w:rsidR="001B72AF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( -1)</w:t>
                                  </w:r>
                                </w:p>
                                <w:p w:rsidR="00BB3106" w:rsidRDefault="00BB3106" w:rsidP="00DB0E53">
                                  <w:pPr>
                                    <w:jc w:val="center"/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0,5 ; 17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101</w:t>
                                  </w:r>
                                  <w:r w:rsidR="00352DB0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 ;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BB3106" w:rsidRPr="004F73C5" w:rsidRDefault="00BB3106" w:rsidP="00DB0E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99 </w:t>
                                  </w:r>
                                  <w:r w:rsidRPr="00832EEC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356AF">
                                    <w:rPr>
                                      <w:rFonts w:cstheme="minorHAnsi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6F4C9B" w:rsidRDefault="006F4C9B" w:rsidP="006F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67.85pt;margin-top:-27.55pt;width:833.25pt;height:5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835"/>
                        <w:gridCol w:w="7229"/>
                        <w:gridCol w:w="3685"/>
                      </w:tblGrid>
                      <w:tr w:rsidR="006F4C9B" w:rsidTr="005501E8">
                        <w:tc>
                          <w:tcPr>
                            <w:tcW w:w="2802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objectifs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Contenu du cours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6F4C9B" w:rsidRPr="007B1C40" w:rsidRDefault="006F4C9B" w:rsidP="007B1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1C40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applications</w:t>
                            </w:r>
                          </w:p>
                        </w:tc>
                      </w:tr>
                      <w:tr w:rsidR="006F4C9B" w:rsidTr="005501E8">
                        <w:tc>
                          <w:tcPr>
                            <w:tcW w:w="2802" w:type="dxa"/>
                          </w:tcPr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  <w:p w:rsidR="006F4C9B" w:rsidRDefault="006F4C9B"/>
                        </w:tc>
                        <w:tc>
                          <w:tcPr>
                            <w:tcW w:w="2835" w:type="dxa"/>
                          </w:tcPr>
                          <w:p w:rsidR="006F4C9B" w:rsidRPr="00832EEC" w:rsidRDefault="000D70F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Activité 3 : </w:t>
                            </w:r>
                            <w:proofErr w:type="gramStart"/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( rappel</w:t>
                            </w:r>
                            <w:proofErr w:type="gramEnd"/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)</w:t>
                            </w:r>
                            <w:r w:rsidRPr="00832EE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70F8" w:rsidRPr="00832EEC" w:rsidRDefault="00316F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Effectue les opérations </w:t>
                            </w:r>
                          </w:p>
                          <w:p w:rsidR="00316FE4" w:rsidRPr="00832EEC" w:rsidRDefault="00316F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sz w:val="26"/>
                                <w:szCs w:val="26"/>
                              </w:rPr>
                              <w:t>Suivantes :</w:t>
                            </w:r>
                          </w:p>
                          <w:p w:rsidR="00316FE4" w:rsidRPr="00832EEC" w:rsidRDefault="00316FE4" w:rsidP="00316F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sz w:val="26"/>
                                <w:szCs w:val="26"/>
                              </w:rPr>
                              <w:t>1-2+8x8+12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÷1+2</w:t>
                            </w:r>
                          </w:p>
                          <w:p w:rsidR="00316FE4" w:rsidRPr="00832EEC" w:rsidRDefault="00B8427C" w:rsidP="00316F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2x 5 ÷ 4 x 1 – 1 x 0</w:t>
                            </w:r>
                          </w:p>
                          <w:p w:rsidR="00B8427C" w:rsidRPr="00832EEC" w:rsidRDefault="00B8427C" w:rsidP="00316FE4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 x </w:t>
                            </w:r>
                            <w:proofErr w:type="gramStart"/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-4 ) ÷ 1 -4</w:t>
                            </w:r>
                          </w:p>
                          <w:p w:rsidR="00D55975" w:rsidRDefault="00832EEC" w:rsidP="00D55975">
                            <w:r w:rsidRPr="00832EEC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Pr="00832EEC">
                              <w:rPr>
                                <w:sz w:val="26"/>
                                <w:szCs w:val="26"/>
                              </w:rPr>
                              <w:t>8x</w:t>
                            </w:r>
                            <w:r w:rsidR="00D55975" w:rsidRPr="00832EEC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="00D55975" w:rsidRPr="00832EEC">
                              <w:rPr>
                                <w:sz w:val="26"/>
                                <w:szCs w:val="26"/>
                              </w:rPr>
                              <w:t xml:space="preserve"> 4-6x ( 4-3 ) +5 )-5)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1B4DD4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 xml:space="preserve">Règle1 </w:t>
                            </w:r>
                            <w:r w:rsidRPr="005E7459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>: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Dans un calcul sans parenthèses, la multiplication et la division sont prioritaires sur l'addition et la soustraction. 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(On dit que les multiplications et divisions sont prioritaires sur les additions et soustractions)</w:t>
                            </w:r>
                          </w:p>
                          <w:p w:rsidR="00CA3B47" w:rsidRPr="00EF5CFD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</w:t>
                            </w:r>
                            <w:r w:rsidR="003350C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s</w:t>
                            </w: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 xml:space="preserve"> :</w:t>
                            </w:r>
                          </w:p>
                          <w:p w:rsidR="006E78C8" w:rsidRPr="005A7B26" w:rsidRDefault="006E78C8" w:rsidP="005A7B26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sz w:val="26"/>
                                <w:szCs w:val="26"/>
                              </w:rPr>
                              <w:t>1-2+8x8+12</w:t>
                            </w: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÷1+2 = 1-2 +18+12÷1 +2 = 1-2+18</w:t>
                            </w:r>
                            <w:r w:rsidR="0012727F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+12+2=-1+18+12+2</w:t>
                            </w:r>
                            <w:r w:rsidR="005A7B2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7B2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=17+20=</w:t>
                            </w:r>
                            <w:proofErr w:type="gramStart"/>
                            <w:r w:rsidR="005A7B2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37 .</w:t>
                            </w:r>
                            <w:proofErr w:type="gramEnd"/>
                          </w:p>
                          <w:p w:rsidR="0012727F" w:rsidRPr="00EC2BB9" w:rsidRDefault="0012727F" w:rsidP="00EC2BB9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2x 5 ÷ 4 x 1 – 1 x 0 = 10 </w:t>
                            </w:r>
                            <w:r w:rsidR="0003337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÷ 4 x 1 – 1 x 0 =2,5 x 1 – 1 x 0 =2,5-0</w:t>
                            </w:r>
                            <w:r w:rsidR="00046A7F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= 2,5</w:t>
                            </w:r>
                          </w:p>
                          <w:p w:rsidR="00D31E69" w:rsidRPr="00C8136A" w:rsidRDefault="00D31E69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  <w:p w:rsidR="001B4DD4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 xml:space="preserve">Règle2 </w:t>
                            </w:r>
                            <w:r w:rsidRPr="00C8136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  <w:t>: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Les calculs entre parenthèses sont prioritaires.</w:t>
                            </w:r>
                          </w:p>
                          <w:p w:rsidR="00CA3B47" w:rsidRPr="00EF5CFD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</w:t>
                            </w:r>
                            <w:r w:rsidR="003350C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s</w:t>
                            </w: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 xml:space="preserve"> :</w:t>
                            </w:r>
                          </w:p>
                          <w:p w:rsidR="00D31E69" w:rsidRDefault="00D31E69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  <w:p w:rsidR="00046A7F" w:rsidRPr="00EC2BB9" w:rsidRDefault="00046A7F" w:rsidP="00EC2BB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 x </w:t>
                            </w:r>
                            <w:proofErr w:type="gramStart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-4 ) ÷ 1 -4 = 2 x 1÷ 1 -4 =2 </w:t>
                            </w:r>
                            <w:r w:rsidR="00E724AD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 1</w:t>
                            </w: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  =</w:t>
                            </w:r>
                            <w:r w:rsidR="00E724AD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2-4 = 2 + ( -4 ) = - ( 4 -2 )=-2</w:t>
                            </w: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31E69" w:rsidRPr="00EC2BB9" w:rsidRDefault="001517F3" w:rsidP="00EC2BB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Pr="00EC2BB9">
                              <w:rPr>
                                <w:sz w:val="26"/>
                                <w:szCs w:val="26"/>
                              </w:rPr>
                              <w:t>8x(</w:t>
                            </w:r>
                            <w:proofErr w:type="gramEnd"/>
                            <w:r w:rsidRPr="00EC2BB9">
                              <w:rPr>
                                <w:sz w:val="26"/>
                                <w:szCs w:val="26"/>
                              </w:rPr>
                              <w:t xml:space="preserve"> 4-6x ( 4-3 ) +5 )-5) = </w:t>
                            </w:r>
                            <w:r w:rsidR="00ED5068" w:rsidRPr="00EC2BB9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="00ED5068" w:rsidRPr="00EC2BB9">
                              <w:rPr>
                                <w:sz w:val="26"/>
                                <w:szCs w:val="26"/>
                              </w:rPr>
                              <w:t>8x(</w:t>
                            </w:r>
                            <w:proofErr w:type="gramEnd"/>
                            <w:r w:rsidR="00ED5068" w:rsidRPr="00EC2BB9">
                              <w:rPr>
                                <w:sz w:val="26"/>
                                <w:szCs w:val="26"/>
                              </w:rPr>
                              <w:t xml:space="preserve"> 4-6x 1 +5 )-5)</w:t>
                            </w:r>
                          </w:p>
                          <w:p w:rsidR="00ED5068" w:rsidRDefault="00ED5068" w:rsidP="00251B6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proofErr w:type="gramStart"/>
                            <w:r w:rsidRPr="00832EEC">
                              <w:rPr>
                                <w:sz w:val="26"/>
                                <w:szCs w:val="26"/>
                              </w:rPr>
                              <w:t>8x(</w:t>
                            </w:r>
                            <w:proofErr w:type="gramEnd"/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4-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+5 )-5)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=  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(1+8x(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-2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+5 )-5)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=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>(1+8x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-5)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="00251B6D" w:rsidRPr="00832EEC">
                              <w:rPr>
                                <w:sz w:val="26"/>
                                <w:szCs w:val="26"/>
                              </w:rPr>
                              <w:t>(1+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="00251B6D" w:rsidRPr="00832EEC">
                              <w:rPr>
                                <w:sz w:val="26"/>
                                <w:szCs w:val="26"/>
                              </w:rPr>
                              <w:t xml:space="preserve"> -5)</w:t>
                            </w:r>
                            <w:r w:rsidR="00251B6D"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251B6D" w:rsidRDefault="00251B6D" w:rsidP="00251B6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=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-5)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=20 </w:t>
                            </w:r>
                          </w:p>
                          <w:p w:rsidR="00E419ED" w:rsidRPr="00C8136A" w:rsidRDefault="00E419ED" w:rsidP="00CA3B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lang w:bidi="ar-MA"/>
                              </w:rPr>
                            </w:pPr>
                          </w:p>
                          <w:p w:rsidR="00CA3B47" w:rsidRPr="005E7459" w:rsidRDefault="00CA3B47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5E745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50"/>
                                <w:sz w:val="26"/>
                                <w:szCs w:val="26"/>
                                <w:lang w:bidi="ar-MA"/>
                              </w:rPr>
                              <w:t>Règle3 :</w:t>
                            </w:r>
                          </w:p>
                          <w:p w:rsidR="00CA3B47" w:rsidRPr="00C8136A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Soient a, b et k des nombres décimaux relatifs on a :</w:t>
                            </w:r>
                          </w:p>
                          <w:p w:rsidR="00CA3B47" w:rsidRPr="00C8136A" w:rsidRDefault="00CA3B47" w:rsidP="00BC2B0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         </w:t>
                            </w:r>
                            <w:proofErr w:type="gramStart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k(</w:t>
                            </w:r>
                            <w:proofErr w:type="spellStart"/>
                            <w:proofErr w:type="gramEnd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a+b</w:t>
                            </w:r>
                            <w:proofErr w:type="spellEnd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)=</w:t>
                            </w:r>
                            <w:proofErr w:type="spellStart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ka+kb</w:t>
                            </w:r>
                            <w:proofErr w:type="spellEnd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="00596636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</w:p>
                          <w:p w:rsidR="006F4C9B" w:rsidRDefault="00CA3B47" w:rsidP="00CA3B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         </w:t>
                            </w:r>
                            <w:proofErr w:type="gramStart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k(</w:t>
                            </w:r>
                            <w:proofErr w:type="gramEnd"/>
                            <w:r w:rsidRPr="00C8136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>a-b)=ka-kb</w:t>
                            </w:r>
                          </w:p>
                          <w:p w:rsidR="00BC2B0D" w:rsidRPr="00C8136A" w:rsidRDefault="00BC2B0D" w:rsidP="00BC2B0D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bidi="ar-MA"/>
                              </w:rPr>
                            </w:pPr>
                            <w:r w:rsidRPr="00897F8E">
                              <w:rPr>
                                <w:rFonts w:asciiTheme="majorBidi" w:hAnsiTheme="majorBidi" w:cstheme="majorBidi"/>
                                <w:color w:val="00B050"/>
                                <w:sz w:val="32"/>
                                <w:szCs w:val="32"/>
                                <w:lang w:bidi="ar-MA"/>
                              </w:rPr>
                              <w:t>→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897F8E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développement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                               </w:t>
                            </w:r>
                            <w:r w:rsidRPr="00897F8E">
                              <w:rPr>
                                <w:rFonts w:asciiTheme="majorBidi" w:hAnsiTheme="majorBidi" w:cstheme="majorBidi"/>
                                <w:color w:val="00B050"/>
                                <w:sz w:val="32"/>
                                <w:szCs w:val="32"/>
                                <w:lang w:bidi="ar-MA"/>
                              </w:rPr>
                              <w:t>←</w:t>
                            </w:r>
                            <w:r w:rsidRPr="00897F8E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factorisation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</w:p>
                          <w:p w:rsidR="00CA3B47" w:rsidRPr="00EF5CFD" w:rsidRDefault="00834CD4" w:rsidP="001B4D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exemple</w:t>
                            </w:r>
                            <w:r w:rsidR="003350C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s</w:t>
                            </w:r>
                            <w:r w:rsidRPr="00EF5CFD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bidi="ar-MA"/>
                              </w:rPr>
                              <w:t> :</w:t>
                            </w:r>
                          </w:p>
                          <w:p w:rsidR="00834CD4" w:rsidRPr="00EC2BB9" w:rsidRDefault="00B063A6" w:rsidP="00EC2BB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 x </w:t>
                            </w:r>
                            <w:proofErr w:type="gramStart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proofErr w:type="gramEnd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-4 ) = 2 x 5 – 2 x4 = 10-8</w:t>
                            </w:r>
                            <w:r w:rsidR="00596636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= 2</w:t>
                            </w:r>
                          </w:p>
                          <w:p w:rsidR="00B063A6" w:rsidRDefault="003B3DB3" w:rsidP="00EC2BB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lang w:bidi="ar-MA"/>
                              </w:rPr>
                            </w:pPr>
                            <w:proofErr w:type="gramStart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( 100</w:t>
                            </w:r>
                            <w:proofErr w:type="gramEnd"/>
                            <w:r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+2 ) x</w:t>
                            </w:r>
                            <w:r w:rsidR="00A850A3" w:rsidRPr="00EC2BB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0,5 = 100 x0,5 + 2 x 0,5 = 50 + 1 =51 </w:t>
                            </w: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  <w:p w:rsidR="00834CD4" w:rsidRDefault="00834CD4" w:rsidP="00CA3B47">
                            <w:pPr>
                              <w:rPr>
                                <w:lang w:bidi="ar-MA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6F4C9B" w:rsidRDefault="00FC09E4" w:rsidP="00FC09E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C09E4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:highlight w:val="yellow"/>
                              </w:rPr>
                              <w:t>Application  3 :</w:t>
                            </w:r>
                          </w:p>
                          <w:p w:rsidR="00FC09E4" w:rsidRDefault="004F73C5" w:rsidP="00FC09E4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F73C5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Calcule : </w:t>
                            </w:r>
                          </w:p>
                          <w:p w:rsidR="004F73C5" w:rsidRPr="00832EEC" w:rsidRDefault="00544343" w:rsidP="00727128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1/   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831C81">
                              <w:rPr>
                                <w:sz w:val="26"/>
                                <w:szCs w:val="26"/>
                              </w:rPr>
                              <w:t>000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-2+</w:t>
                            </w:r>
                            <w:r w:rsidR="00831C81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x8+12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÷1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+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0,555</w:t>
                            </w:r>
                          </w:p>
                          <w:p w:rsidR="004F73C5" w:rsidRDefault="00544343" w:rsidP="007B46D2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2/   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200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x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÷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2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 1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100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 0</w:t>
                            </w:r>
                          </w:p>
                          <w:p w:rsidR="000A2F8D" w:rsidRPr="00832EEC" w:rsidRDefault="000A2F8D" w:rsidP="004F73C5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3/  5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2 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+1  </w:t>
                            </w:r>
                            <w:r w:rsidR="007B46D2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="007B46D2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3</w:t>
                            </w:r>
                          </w:p>
                          <w:p w:rsidR="004F73C5" w:rsidRPr="00832EEC" w:rsidRDefault="00CB04BD" w:rsidP="00727128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4</w:t>
                            </w:r>
                            <w:r w:rsidR="00544343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/    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 </w:t>
                            </w:r>
                            <w:proofErr w:type="gramStart"/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( 5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proofErr w:type="gramEnd"/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-4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9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) ÷ 1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0</w:t>
                            </w:r>
                            <w:r w:rsidR="004F73C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727128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4F73C5" w:rsidRDefault="00CB04BD" w:rsidP="00CB04B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5/  </w:t>
                            </w:r>
                            <w:r w:rsidR="005443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727128">
                              <w:rPr>
                                <w:sz w:val="26"/>
                                <w:szCs w:val="26"/>
                              </w:rPr>
                              <w:t>0,5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+</w:t>
                            </w:r>
                            <w:proofErr w:type="gramStart"/>
                            <w:r w:rsidR="00727128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>x(</w:t>
                            </w:r>
                            <w:proofErr w:type="gramEnd"/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 xml:space="preserve"> 4-6x ( 4-3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 w:rsidR="004F73C5" w:rsidRPr="00832EEC">
                              <w:rPr>
                                <w:sz w:val="26"/>
                                <w:szCs w:val="26"/>
                              </w:rPr>
                              <w:t xml:space="preserve"> +5 )-5)</w:t>
                            </w:r>
                          </w:p>
                          <w:p w:rsidR="00CB04BD" w:rsidRDefault="00CB04BD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6/ 9 +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( 10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-9)</w:t>
                            </w:r>
                            <w:r w:rsidRPr="00832EEC">
                              <w:rPr>
                                <w:sz w:val="26"/>
                                <w:szCs w:val="26"/>
                              </w:rPr>
                              <w:t xml:space="preserve"> x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100 </w:t>
                            </w:r>
                            <w:r w:rsidR="00645FCF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5FCF">
                              <w:rPr>
                                <w:sz w:val="26"/>
                                <w:szCs w:val="26"/>
                              </w:rPr>
                              <w:t xml:space="preserve">2 </w:t>
                            </w:r>
                            <w:r w:rsidR="00131CAB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÷</w:t>
                            </w:r>
                            <w:r w:rsidR="00131CAB">
                              <w:rPr>
                                <w:sz w:val="26"/>
                                <w:szCs w:val="26"/>
                              </w:rPr>
                              <w:t xml:space="preserve"> ( 1</w:t>
                            </w:r>
                            <w:r w:rsidR="00645FCF">
                              <w:rPr>
                                <w:sz w:val="26"/>
                                <w:szCs w:val="26"/>
                              </w:rPr>
                              <w:t>0-9)</w:t>
                            </w:r>
                          </w:p>
                          <w:p w:rsidR="00997688" w:rsidRDefault="00997688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97688" w:rsidRDefault="00997688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370FC">
                              <w:rPr>
                                <w:color w:val="00B050"/>
                                <w:sz w:val="40"/>
                                <w:szCs w:val="40"/>
                                <w:highlight w:val="yellow"/>
                              </w:rPr>
                              <w:t>Application 4 :</w:t>
                            </w:r>
                            <w:r w:rsidRPr="003370FC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370FC" w:rsidRDefault="003370FC" w:rsidP="00131CAB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370FC">
                              <w:rPr>
                                <w:color w:val="00B050"/>
                                <w:sz w:val="32"/>
                                <w:szCs w:val="32"/>
                              </w:rPr>
                              <w:t>Calcule en deux façons différentes :</w:t>
                            </w:r>
                          </w:p>
                          <w:p w:rsidR="003370FC" w:rsidRDefault="00DB0E53" w:rsidP="00DB0E53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B72AF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( 100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-10) ; ( 1+9)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 w:rsidR="00BB310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:rsidR="006356AF" w:rsidRDefault="006356AF" w:rsidP="001B72AF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-4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( 14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-13) ; </w:t>
                            </w:r>
                            <w:r w:rsidR="003454D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( </w:t>
                            </w:r>
                            <w:r w:rsidR="001B72A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4+16</w:t>
                            </w:r>
                            <w:r w:rsidR="003454D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)</w:t>
                            </w:r>
                            <w:r w:rsidR="003454D5"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</w:t>
                            </w:r>
                            <w:r w:rsidR="001B72A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( -1)</w:t>
                            </w:r>
                          </w:p>
                          <w:p w:rsidR="00BB3106" w:rsidRDefault="00BB3106" w:rsidP="00DB0E53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9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0,5 ; 17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101</w:t>
                            </w:r>
                            <w:r w:rsidR="00352DB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 ;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B3106" w:rsidRPr="004F73C5" w:rsidRDefault="00BB3106" w:rsidP="00DB0E5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99 </w:t>
                            </w:r>
                            <w:r w:rsidRPr="00832EE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56A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6F4C9B" w:rsidRDefault="006F4C9B" w:rsidP="006F4C9B"/>
                  </w:txbxContent>
                </v:textbox>
              </v:shape>
            </w:pict>
          </mc:Fallback>
        </mc:AlternateContent>
      </w:r>
    </w:p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157AC0" w:rsidRDefault="00157AC0"/>
    <w:p w:rsidR="00834CD4" w:rsidRDefault="00834CD4"/>
    <w:p w:rsidR="00834CD4" w:rsidRDefault="00834CD4"/>
    <w:p w:rsidR="00834CD4" w:rsidRDefault="00834CD4"/>
    <w:p w:rsidR="00834CD4" w:rsidRDefault="00834CD4"/>
    <w:sectPr w:rsidR="00834CD4" w:rsidSect="0079429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1C"/>
      </v:shape>
    </w:pict>
  </w:numPicBullet>
  <w:abstractNum w:abstractNumId="0">
    <w:nsid w:val="096F11EF"/>
    <w:multiLevelType w:val="hybridMultilevel"/>
    <w:tmpl w:val="948E96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6A63"/>
    <w:multiLevelType w:val="hybridMultilevel"/>
    <w:tmpl w:val="6096D58C"/>
    <w:lvl w:ilvl="0" w:tplc="8D1E3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7D2"/>
    <w:multiLevelType w:val="hybridMultilevel"/>
    <w:tmpl w:val="A0D6CB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1AA1"/>
    <w:multiLevelType w:val="hybridMultilevel"/>
    <w:tmpl w:val="77267C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4E5C"/>
    <w:multiLevelType w:val="hybridMultilevel"/>
    <w:tmpl w:val="C9263D1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26766B"/>
    <w:multiLevelType w:val="hybridMultilevel"/>
    <w:tmpl w:val="90A6D2D8"/>
    <w:lvl w:ilvl="0" w:tplc="A9E06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073CB"/>
    <w:multiLevelType w:val="hybridMultilevel"/>
    <w:tmpl w:val="CF6AA00E"/>
    <w:lvl w:ilvl="0" w:tplc="03D2EB06">
      <w:start w:val="1"/>
      <w:numFmt w:val="decimal"/>
      <w:lvlText w:val="%1-"/>
      <w:lvlJc w:val="left"/>
      <w:pPr>
        <w:ind w:left="408" w:hanging="360"/>
      </w:pPr>
    </w:lvl>
    <w:lvl w:ilvl="1" w:tplc="040C0019">
      <w:start w:val="1"/>
      <w:numFmt w:val="lowerLetter"/>
      <w:lvlText w:val="%2."/>
      <w:lvlJc w:val="left"/>
      <w:pPr>
        <w:ind w:left="1128" w:hanging="360"/>
      </w:pPr>
    </w:lvl>
    <w:lvl w:ilvl="2" w:tplc="040C001B">
      <w:start w:val="1"/>
      <w:numFmt w:val="lowerRoman"/>
      <w:lvlText w:val="%3."/>
      <w:lvlJc w:val="right"/>
      <w:pPr>
        <w:ind w:left="1848" w:hanging="180"/>
      </w:pPr>
    </w:lvl>
    <w:lvl w:ilvl="3" w:tplc="040C000F">
      <w:start w:val="1"/>
      <w:numFmt w:val="decimal"/>
      <w:lvlText w:val="%4."/>
      <w:lvlJc w:val="left"/>
      <w:pPr>
        <w:ind w:left="2568" w:hanging="360"/>
      </w:pPr>
    </w:lvl>
    <w:lvl w:ilvl="4" w:tplc="040C0019">
      <w:start w:val="1"/>
      <w:numFmt w:val="lowerLetter"/>
      <w:lvlText w:val="%5."/>
      <w:lvlJc w:val="left"/>
      <w:pPr>
        <w:ind w:left="3288" w:hanging="360"/>
      </w:pPr>
    </w:lvl>
    <w:lvl w:ilvl="5" w:tplc="040C001B">
      <w:start w:val="1"/>
      <w:numFmt w:val="lowerRoman"/>
      <w:lvlText w:val="%6."/>
      <w:lvlJc w:val="right"/>
      <w:pPr>
        <w:ind w:left="4008" w:hanging="180"/>
      </w:pPr>
    </w:lvl>
    <w:lvl w:ilvl="6" w:tplc="040C000F">
      <w:start w:val="1"/>
      <w:numFmt w:val="decimal"/>
      <w:lvlText w:val="%7."/>
      <w:lvlJc w:val="left"/>
      <w:pPr>
        <w:ind w:left="4728" w:hanging="360"/>
      </w:pPr>
    </w:lvl>
    <w:lvl w:ilvl="7" w:tplc="040C0019">
      <w:start w:val="1"/>
      <w:numFmt w:val="lowerLetter"/>
      <w:lvlText w:val="%8."/>
      <w:lvlJc w:val="left"/>
      <w:pPr>
        <w:ind w:left="5448" w:hanging="360"/>
      </w:pPr>
    </w:lvl>
    <w:lvl w:ilvl="8" w:tplc="040C001B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54145139"/>
    <w:multiLevelType w:val="hybridMultilevel"/>
    <w:tmpl w:val="8BDE3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D6792"/>
    <w:multiLevelType w:val="hybridMultilevel"/>
    <w:tmpl w:val="1B0E4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3CE9"/>
    <w:multiLevelType w:val="hybridMultilevel"/>
    <w:tmpl w:val="08F86D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0"/>
    <w:rsid w:val="00033376"/>
    <w:rsid w:val="00046A7F"/>
    <w:rsid w:val="000A2F8D"/>
    <w:rsid w:val="000D4638"/>
    <w:rsid w:val="000D70F8"/>
    <w:rsid w:val="0012727F"/>
    <w:rsid w:val="00131CAB"/>
    <w:rsid w:val="00145CAF"/>
    <w:rsid w:val="001517F3"/>
    <w:rsid w:val="00157AC0"/>
    <w:rsid w:val="00173BDD"/>
    <w:rsid w:val="00192EEC"/>
    <w:rsid w:val="001B4DD4"/>
    <w:rsid w:val="001B72AF"/>
    <w:rsid w:val="001C2A2E"/>
    <w:rsid w:val="001D4BDC"/>
    <w:rsid w:val="001E2479"/>
    <w:rsid w:val="001E3975"/>
    <w:rsid w:val="001F4B33"/>
    <w:rsid w:val="002168DA"/>
    <w:rsid w:val="00251B6D"/>
    <w:rsid w:val="002771B9"/>
    <w:rsid w:val="00281832"/>
    <w:rsid w:val="002934C3"/>
    <w:rsid w:val="002B5796"/>
    <w:rsid w:val="002D3ED8"/>
    <w:rsid w:val="002E4BEB"/>
    <w:rsid w:val="00303889"/>
    <w:rsid w:val="00316FE4"/>
    <w:rsid w:val="003243C6"/>
    <w:rsid w:val="003350CD"/>
    <w:rsid w:val="003370FC"/>
    <w:rsid w:val="003454D5"/>
    <w:rsid w:val="00352DB0"/>
    <w:rsid w:val="00367A7C"/>
    <w:rsid w:val="003A5458"/>
    <w:rsid w:val="003B3DB3"/>
    <w:rsid w:val="003E08FB"/>
    <w:rsid w:val="00431211"/>
    <w:rsid w:val="00460728"/>
    <w:rsid w:val="0046369A"/>
    <w:rsid w:val="00485455"/>
    <w:rsid w:val="004A1F63"/>
    <w:rsid w:val="004C024E"/>
    <w:rsid w:val="004C74C2"/>
    <w:rsid w:val="004E7EEB"/>
    <w:rsid w:val="004F73C5"/>
    <w:rsid w:val="00506F14"/>
    <w:rsid w:val="0051759A"/>
    <w:rsid w:val="0053461B"/>
    <w:rsid w:val="00544343"/>
    <w:rsid w:val="00545CC4"/>
    <w:rsid w:val="005501E8"/>
    <w:rsid w:val="00596636"/>
    <w:rsid w:val="005A41D9"/>
    <w:rsid w:val="005A7B26"/>
    <w:rsid w:val="005B57AF"/>
    <w:rsid w:val="005D1087"/>
    <w:rsid w:val="005E7459"/>
    <w:rsid w:val="00606C29"/>
    <w:rsid w:val="00620DFA"/>
    <w:rsid w:val="00632A70"/>
    <w:rsid w:val="006356AF"/>
    <w:rsid w:val="00645FCF"/>
    <w:rsid w:val="006633D0"/>
    <w:rsid w:val="006C1943"/>
    <w:rsid w:val="006D69B1"/>
    <w:rsid w:val="006E5336"/>
    <w:rsid w:val="006E78C8"/>
    <w:rsid w:val="006F4C9B"/>
    <w:rsid w:val="007100EA"/>
    <w:rsid w:val="00717D4A"/>
    <w:rsid w:val="00727128"/>
    <w:rsid w:val="00740FFE"/>
    <w:rsid w:val="007547AD"/>
    <w:rsid w:val="00763B57"/>
    <w:rsid w:val="0079279F"/>
    <w:rsid w:val="00792DFC"/>
    <w:rsid w:val="00792F0E"/>
    <w:rsid w:val="00794294"/>
    <w:rsid w:val="007B1C40"/>
    <w:rsid w:val="007B46D2"/>
    <w:rsid w:val="007D4606"/>
    <w:rsid w:val="007D46F8"/>
    <w:rsid w:val="00803376"/>
    <w:rsid w:val="0080566B"/>
    <w:rsid w:val="00806FBA"/>
    <w:rsid w:val="00831C81"/>
    <w:rsid w:val="00832EEC"/>
    <w:rsid w:val="00834A46"/>
    <w:rsid w:val="00834CD4"/>
    <w:rsid w:val="00844A06"/>
    <w:rsid w:val="008516C0"/>
    <w:rsid w:val="0089114A"/>
    <w:rsid w:val="00893B47"/>
    <w:rsid w:val="00897F8E"/>
    <w:rsid w:val="008C5518"/>
    <w:rsid w:val="00903A64"/>
    <w:rsid w:val="00924122"/>
    <w:rsid w:val="0092633B"/>
    <w:rsid w:val="0096517C"/>
    <w:rsid w:val="00997688"/>
    <w:rsid w:val="009A08FC"/>
    <w:rsid w:val="009B0DE8"/>
    <w:rsid w:val="00A06AF7"/>
    <w:rsid w:val="00A168C5"/>
    <w:rsid w:val="00A27A2A"/>
    <w:rsid w:val="00A560FE"/>
    <w:rsid w:val="00A67D39"/>
    <w:rsid w:val="00A850A3"/>
    <w:rsid w:val="00B063A6"/>
    <w:rsid w:val="00B11304"/>
    <w:rsid w:val="00B31AB9"/>
    <w:rsid w:val="00B3618D"/>
    <w:rsid w:val="00B42E01"/>
    <w:rsid w:val="00B73143"/>
    <w:rsid w:val="00B75729"/>
    <w:rsid w:val="00B8427C"/>
    <w:rsid w:val="00B97693"/>
    <w:rsid w:val="00BB3106"/>
    <w:rsid w:val="00BC23EE"/>
    <w:rsid w:val="00BC2B0D"/>
    <w:rsid w:val="00BC5272"/>
    <w:rsid w:val="00BD4E23"/>
    <w:rsid w:val="00BE7744"/>
    <w:rsid w:val="00C33A17"/>
    <w:rsid w:val="00C55C22"/>
    <w:rsid w:val="00C8136A"/>
    <w:rsid w:val="00CA3B47"/>
    <w:rsid w:val="00CB04BD"/>
    <w:rsid w:val="00CD5C31"/>
    <w:rsid w:val="00CE1C86"/>
    <w:rsid w:val="00CE7DFF"/>
    <w:rsid w:val="00D23C94"/>
    <w:rsid w:val="00D30084"/>
    <w:rsid w:val="00D31E69"/>
    <w:rsid w:val="00D358BC"/>
    <w:rsid w:val="00D50863"/>
    <w:rsid w:val="00D55975"/>
    <w:rsid w:val="00D56758"/>
    <w:rsid w:val="00DB0E53"/>
    <w:rsid w:val="00DB54F0"/>
    <w:rsid w:val="00DB6C49"/>
    <w:rsid w:val="00DD25C0"/>
    <w:rsid w:val="00DD5976"/>
    <w:rsid w:val="00DF383A"/>
    <w:rsid w:val="00E06B05"/>
    <w:rsid w:val="00E419ED"/>
    <w:rsid w:val="00E64118"/>
    <w:rsid w:val="00E724AD"/>
    <w:rsid w:val="00E910F3"/>
    <w:rsid w:val="00E938DF"/>
    <w:rsid w:val="00EA1511"/>
    <w:rsid w:val="00EC2BB9"/>
    <w:rsid w:val="00ED5068"/>
    <w:rsid w:val="00ED7F56"/>
    <w:rsid w:val="00EF5CFD"/>
    <w:rsid w:val="00F034DB"/>
    <w:rsid w:val="00F34D35"/>
    <w:rsid w:val="00F855D7"/>
    <w:rsid w:val="00FC09E4"/>
    <w:rsid w:val="00FD03D2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7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4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7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D4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</dc:creator>
  <cp:lastModifiedBy>A-H</cp:lastModifiedBy>
  <cp:revision>3</cp:revision>
  <cp:lastPrinted>2019-03-15T20:34:00Z</cp:lastPrinted>
  <dcterms:created xsi:type="dcterms:W3CDTF">2019-05-02T15:30:00Z</dcterms:created>
  <dcterms:modified xsi:type="dcterms:W3CDTF">2019-05-02T15:30:00Z</dcterms:modified>
</cp:coreProperties>
</file>