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27" w:rsidRPr="006A7D7C" w:rsidRDefault="00000A27" w:rsidP="00000A2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2797BA" wp14:editId="0EF4A186">
                <wp:simplePos x="0" y="0"/>
                <wp:positionH relativeFrom="column">
                  <wp:posOffset>4213225</wp:posOffset>
                </wp:positionH>
                <wp:positionV relativeFrom="paragraph">
                  <wp:posOffset>-473075</wp:posOffset>
                </wp:positionV>
                <wp:extent cx="2091055" cy="609600"/>
                <wp:effectExtent l="0" t="0" r="23495" b="1905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105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A27" w:rsidRDefault="00000A27" w:rsidP="00000A2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  <w:t>WWW.Dyrassa.com</w:t>
                            </w:r>
                          </w:p>
                          <w:p w:rsidR="00000A27" w:rsidRDefault="00000A27" w:rsidP="00000A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331.75pt;margin-top:-37.25pt;width:164.6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" fillcolor="white [3201]" strokeweight=".5pt">
                <v:path arrowok="t"/>
                <v:textbox>
                  <w:txbxContent>
                    <w:p w:rsidR="00000A27" w:rsidRDefault="00000A27" w:rsidP="00000A2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  <w:t>WWW.Dyrassa.com</w:t>
                      </w:r>
                    </w:p>
                    <w:p w:rsidR="00000A27" w:rsidRDefault="00000A27" w:rsidP="00000A2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55B2F" wp14:editId="4EE7FB2E">
                <wp:simplePos x="0" y="0"/>
                <wp:positionH relativeFrom="column">
                  <wp:posOffset>-457835</wp:posOffset>
                </wp:positionH>
                <wp:positionV relativeFrom="paragraph">
                  <wp:posOffset>136525</wp:posOffset>
                </wp:positionV>
                <wp:extent cx="6758940" cy="5707380"/>
                <wp:effectExtent l="0" t="0" r="22860" b="2667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58940" cy="5707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A27" w:rsidRDefault="00000A27" w:rsidP="00000A27">
                            <w:pPr>
                              <w:pStyle w:val="Titre1"/>
                              <w:spacing w:before="0" w:line="360" w:lineRule="auto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BA69DF">
                              <w:rPr>
                                <w:rFonts w:asciiTheme="majorBidi" w:hAnsiTheme="majorBidi"/>
                                <w:sz w:val="32"/>
                                <w:szCs w:val="32"/>
                                <w:u w:val="single"/>
                              </w:rPr>
                              <w:t>Exercice1:</w:t>
                            </w:r>
                            <w:r w:rsidRPr="00BA69DF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512CA">
                              <w:rPr>
                                <w:b w:val="0"/>
                                <w:bCs w:val="0"/>
                                <w:color w:val="auto"/>
                              </w:rPr>
                              <w:t>(Les questions sont indépen</w:t>
                            </w:r>
                            <w:r>
                              <w:rPr>
                                <w:b w:val="0"/>
                                <w:bCs w:val="0"/>
                                <w:color w:val="auto"/>
                              </w:rPr>
                              <w:t>d</w:t>
                            </w:r>
                            <w:r w:rsidRPr="006512CA">
                              <w:rPr>
                                <w:b w:val="0"/>
                                <w:bCs w:val="0"/>
                                <w:color w:val="auto"/>
                              </w:rPr>
                              <w:t>antes)</w:t>
                            </w:r>
                          </w:p>
                          <w:p w:rsidR="00000A27" w:rsidRPr="006512CA" w:rsidRDefault="00000A27" w:rsidP="00000A27">
                            <w:pPr>
                              <w:pStyle w:val="Titre1"/>
                              <w:numPr>
                                <w:ilvl w:val="0"/>
                                <w:numId w:val="1"/>
                              </w:numPr>
                              <w:spacing w:before="0" w:line="360" w:lineRule="auto"/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</w:pPr>
                            <w:r w:rsidRPr="006512CA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>Simplifier les nombres suivants :</w:t>
                            </w:r>
                          </w:p>
                          <w:p w:rsidR="00000A27" w:rsidRPr="006512CA" w:rsidRDefault="00000A27" w:rsidP="00000A2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A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=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ln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81</m:t>
                                      </m:r>
                                    </m:e>
                                  </m:d>
                                </m:e>
                              </m:func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+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ln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4</m:t>
                                      </m:r>
                                    </m:e>
                                  </m:d>
                                </m:e>
                              </m:func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-2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ln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e>
                                  </m:d>
                                </m:e>
                              </m:func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+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ln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32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32"/>
                                            </w:rPr>
                                            <m:t>81</m:t>
                                          </m:r>
                                        </m:den>
                                      </m:f>
                                    </m:e>
                                  </m:d>
                                </m:e>
                              </m:func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+2</m:t>
                              </m:r>
                            </m:oMath>
                            <w:r>
                              <w:rPr>
                                <w:sz w:val="32"/>
                                <w:szCs w:val="32"/>
                              </w:rPr>
                              <w:t xml:space="preserve">           ;  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B=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color w:val="000000"/>
                                      <w:sz w:val="32"/>
                                      <w:szCs w:val="32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color w:val="000000"/>
                                      <w:sz w:val="32"/>
                                      <w:szCs w:val="32"/>
                                    </w:rPr>
                                    <m:t>ln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color w:val="000000"/>
                                          <w:sz w:val="32"/>
                                          <w:szCs w:val="3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color w:val="000000"/>
                                          <w:sz w:val="32"/>
                                          <w:szCs w:val="32"/>
                                        </w:rPr>
                                        <m:t>2e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 w:cstheme="majorBidi"/>
                                      <w:color w:val="000000"/>
                                      <w:sz w:val="32"/>
                                      <w:szCs w:val="32"/>
                                    </w:rPr>
                                    <m:t>+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color w:val="000000"/>
                                          <w:sz w:val="32"/>
                                          <w:szCs w:val="32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ajorBidi"/>
                                          <w:color w:val="000000"/>
                                          <w:sz w:val="32"/>
                                          <w:szCs w:val="32"/>
                                        </w:rPr>
                                        <m:t>ln</m:t>
                                      </m:r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i/>
                                              <w:color w:val="000000"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 w:cstheme="majorBidi"/>
                                                  <w:i/>
                                                  <w:color w:val="000000"/>
                                                  <w:sz w:val="32"/>
                                                  <w:szCs w:val="32"/>
                                                </w:rPr>
                                              </m:ctrlPr>
                                            </m:fPr>
                                            <m:num>
                                              <m:sSup>
                                                <m:sSupPr>
                                                  <m:ctrlPr>
                                                    <w:rPr>
                                                      <w:rFonts w:ascii="Cambria Math" w:hAnsi="Cambria Math" w:cstheme="majorBidi"/>
                                                      <w:i/>
                                                      <w:color w:val="000000"/>
                                                      <w:sz w:val="32"/>
                                                      <w:szCs w:val="32"/>
                                                    </w:rPr>
                                                  </m:ctrlPr>
                                                </m:sSup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theme="majorBidi"/>
                                                      <w:color w:val="000000"/>
                                                      <w:sz w:val="32"/>
                                                      <w:szCs w:val="32"/>
                                                    </w:rPr>
                                                    <m:t>e</m:t>
                                                  </m:r>
                                                </m:e>
                                                <m:sup>
                                                  <m:r>
                                                    <w:rPr>
                                                      <w:rFonts w:ascii="Cambria Math" w:hAnsi="Cambria Math" w:cstheme="majorBidi"/>
                                                      <w:color w:val="000000"/>
                                                      <w:sz w:val="32"/>
                                                      <w:szCs w:val="32"/>
                                                    </w:rPr>
                                                    <m:t>2</m:t>
                                                  </m:r>
                                                </m:sup>
                                              </m:sSup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 w:cstheme="majorBidi"/>
                                                  <w:color w:val="000000"/>
                                                  <w:sz w:val="32"/>
                                                  <w:szCs w:val="32"/>
                                                </w:rPr>
                                                <m:t>2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func>
                                </m:e>
                              </m:func>
                            </m:oMath>
                          </w:p>
                          <w:p w:rsidR="00000A27" w:rsidRPr="006F6631" w:rsidRDefault="00000A27" w:rsidP="00000A27">
                            <w:pPr>
                              <w:pStyle w:val="Titre1"/>
                              <w:numPr>
                                <w:ilvl w:val="0"/>
                                <w:numId w:val="1"/>
                              </w:numPr>
                              <w:spacing w:before="0" w:line="360" w:lineRule="auto"/>
                              <w:rPr>
                                <w:b w:val="0"/>
                                <w:bCs w:val="0"/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732E02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>Montrer que :</w:t>
                            </w:r>
                            <w:r w:rsidRPr="006F6631">
                              <w:rPr>
                                <w:b w:val="0"/>
                                <w:bCs w:val="0"/>
                                <w:color w:val="auto"/>
                              </w:rPr>
                              <w:t xml:space="preserve">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bCs w:val="0"/>
                                      <w:i/>
                                      <w:color w:val="000000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000000"/>
                                    </w:rPr>
                                    <m:t>ln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b w:val="0"/>
                                          <w:bCs w:val="0"/>
                                          <w:i/>
                                          <w:color w:val="000000"/>
                                          <w:lang w:eastAsia="fr-FR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/>
                                        </w:rPr>
                                        <m:t>2</m:t>
                                      </m:r>
                                    </m:e>
                                  </m: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000000"/>
                                      <w:lang w:eastAsia="fr-FR"/>
                                    </w:rPr>
                                    <m:t>+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b w:val="0"/>
                                          <w:bCs w:val="0"/>
                                          <w:i/>
                                          <w:color w:val="000000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000000"/>
                                        </w:rPr>
                                        <m:t>ln</m:t>
                                      </m:r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b w:val="0"/>
                                              <w:bCs w:val="0"/>
                                              <w:i/>
                                              <w:color w:val="000000"/>
                                              <w:lang w:eastAsia="fr-FR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0000"/>
                                            </w:rPr>
                                            <m:t>2+</m:t>
                                          </m:r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hAnsi="Cambria Math"/>
                                                  <w:b w:val="0"/>
                                                  <w:bCs w:val="0"/>
                                                  <w:i/>
                                                  <w:color w:val="000000"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000000"/>
                                                </w:rPr>
                                                <m:t>2</m:t>
                                              </m:r>
                                            </m:e>
                                          </m:rad>
                                        </m:e>
                                      </m: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/>
                                          <w:color w:val="000000"/>
                                          <w:lang w:eastAsia="fr-FR"/>
                                        </w:rPr>
                                        <m:t>+</m:t>
                                      </m:r>
                                      <m:func>
                                        <m:funcPr>
                                          <m:ctrlPr>
                                            <w:rPr>
                                              <w:rFonts w:ascii="Cambria Math" w:hAnsi="Cambria Math"/>
                                              <w:b w:val="0"/>
                                              <w:bCs w:val="0"/>
                                              <w:i/>
                                              <w:color w:val="000000"/>
                                            </w:rPr>
                                          </m:ctrlPr>
                                        </m:funcPr>
                                        <m:fName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color w:val="000000"/>
                                            </w:rPr>
                                            <m:t>ln</m:t>
                                          </m:r>
                                        </m:fName>
                                        <m:e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eastAsiaTheme="minorEastAsia" w:hAnsi="Cambria Math"/>
                                                  <w:b w:val="0"/>
                                                  <w:bCs w:val="0"/>
                                                  <w:i/>
                                                  <w:color w:val="000000"/>
                                                  <w:lang w:eastAsia="fr-FR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000000"/>
                                                </w:rPr>
                                                <m:t>2+</m:t>
                                              </m:r>
                                              <m:rad>
                                                <m:radPr>
                                                  <m:degHide m:val="1"/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b w:val="0"/>
                                                      <w:bCs w:val="0"/>
                                                      <w:i/>
                                                      <w:color w:val="000000"/>
                                                    </w:rPr>
                                                  </m:ctrlPr>
                                                </m:radPr>
                                                <m:deg/>
                                                <m:e>
                                                  <m:r>
                                                    <m:rPr>
                                                      <m:sty m:val="bi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color w:val="000000"/>
                                                    </w:rPr>
                                                    <m:t>2+</m:t>
                                                  </m:r>
                                                  <m:rad>
                                                    <m:radPr>
                                                      <m:degHide m:val="1"/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b w:val="0"/>
                                                          <w:bCs w:val="0"/>
                                                          <w:i/>
                                                          <w:color w:val="000000"/>
                                                        </w:rPr>
                                                      </m:ctrlPr>
                                                    </m:radPr>
                                                    <m:deg/>
                                                    <m:e>
                                                      <m:r>
                                                        <m:rPr>
                                                          <m:sty m:val="bi"/>
                                                        </m:rPr>
                                                        <w:rPr>
                                                          <w:rFonts w:ascii="Cambria Math" w:hAnsi="Cambria Math"/>
                                                          <w:color w:val="000000"/>
                                                        </w:rPr>
                                                        <m:t>2</m:t>
                                                      </m:r>
                                                    </m:e>
                                                  </m:rad>
                                                </m:e>
                                              </m:rad>
                                            </m:e>
                                          </m:d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/>
                                              <w:color w:val="000000"/>
                                              <w:lang w:eastAsia="fr-FR"/>
                                            </w:rPr>
                                            <m:t>+</m:t>
                                          </m:r>
                                          <m:func>
                                            <m:funcPr>
                                              <m:ctrlPr>
                                                <w:rPr>
                                                  <w:rFonts w:ascii="Cambria Math" w:hAnsi="Cambria Math"/>
                                                  <w:b w:val="0"/>
                                                  <w:bCs w:val="0"/>
                                                  <w:i/>
                                                  <w:color w:val="000000"/>
                                                </w:rPr>
                                              </m:ctrlPr>
                                            </m:funcPr>
                                            <m:fName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000000"/>
                                                </w:rPr>
                                                <m:t>ln</m:t>
                                              </m:r>
                                            </m:fName>
                                            <m:e>
                                              <m:d>
                                                <m:dPr>
                                                  <m:ctrlPr>
                                                    <w:rPr>
                                                      <w:rFonts w:ascii="Cambria Math" w:eastAsiaTheme="minorEastAsia" w:hAnsi="Cambria Math"/>
                                                      <w:b w:val="0"/>
                                                      <w:bCs w:val="0"/>
                                                      <w:i/>
                                                      <w:color w:val="000000"/>
                                                      <w:lang w:eastAsia="fr-FR"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r>
                                                    <m:rPr>
                                                      <m:sty m:val="bi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color w:val="000000"/>
                                                    </w:rPr>
                                                    <m:t>2-</m:t>
                                                  </m:r>
                                                  <m:rad>
                                                    <m:radPr>
                                                      <m:degHide m:val="1"/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b w:val="0"/>
                                                          <w:bCs w:val="0"/>
                                                          <w:i/>
                                                          <w:color w:val="000000"/>
                                                        </w:rPr>
                                                      </m:ctrlPr>
                                                    </m:radPr>
                                                    <m:deg/>
                                                    <m:e>
                                                      <m:r>
                                                        <m:rPr>
                                                          <m:sty m:val="bi"/>
                                                        </m:rPr>
                                                        <w:rPr>
                                                          <w:rFonts w:ascii="Cambria Math" w:hAnsi="Cambria Math"/>
                                                          <w:color w:val="000000"/>
                                                        </w:rPr>
                                                        <m:t>2+</m:t>
                                                      </m:r>
                                                      <m:rad>
                                                        <m:radPr>
                                                          <m:degHide m:val="1"/>
                                                          <m:ctrlPr>
                                                            <w:rPr>
                                                              <w:rFonts w:ascii="Cambria Math" w:hAnsi="Cambria Math"/>
                                                              <w:b w:val="0"/>
                                                              <w:bCs w:val="0"/>
                                                              <w:i/>
                                                              <w:color w:val="000000"/>
                                                            </w:rPr>
                                                          </m:ctrlPr>
                                                        </m:radPr>
                                                        <m:deg/>
                                                        <m:e>
                                                          <m:r>
                                                            <m:rPr>
                                                              <m:sty m:val="bi"/>
                                                            </m:rPr>
                                                            <w:rPr>
                                                              <w:rFonts w:ascii="Cambria Math" w:hAnsi="Cambria Math"/>
                                                              <w:color w:val="000000"/>
                                                            </w:rPr>
                                                            <m:t>2</m:t>
                                                          </m:r>
                                                        </m:e>
                                                      </m:rad>
                                                    </m:e>
                                                  </m:rad>
                                                </m:e>
                                              </m:d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Theme="minorEastAsia" w:hAnsi="Cambria Math"/>
                                                  <w:color w:val="000000"/>
                                                  <w:lang w:eastAsia="fr-FR"/>
                                                </w:rPr>
                                                <m:t>=2</m:t>
                                              </m:r>
                                              <m:func>
                                                <m:funcPr>
                                                  <m:ctrlPr>
                                                    <w:rPr>
                                                      <w:rFonts w:ascii="Cambria Math" w:eastAsiaTheme="minorEastAsia" w:hAnsi="Cambria Math"/>
                                                      <w:b w:val="0"/>
                                                      <w:bCs w:val="0"/>
                                                      <w:i/>
                                                      <w:color w:val="000000"/>
                                                      <w:lang w:eastAsia="fr-FR"/>
                                                    </w:rPr>
                                                  </m:ctrlPr>
                                                </m:funcPr>
                                                <m:fName>
                                                  <m:r>
                                                    <m:rPr>
                                                      <m:sty m:val="b"/>
                                                    </m:rPr>
                                                    <w:rPr>
                                                      <w:rFonts w:ascii="Cambria Math" w:eastAsiaTheme="minorEastAsia" w:hAnsi="Cambria Math"/>
                                                      <w:color w:val="000000"/>
                                                      <w:lang w:eastAsia="fr-FR"/>
                                                    </w:rPr>
                                                    <m:t>ln</m:t>
                                                  </m:r>
                                                </m:fName>
                                                <m:e>
                                                  <m:r>
                                                    <m:rPr>
                                                      <m:sty m:val="bi"/>
                                                    </m:rPr>
                                                    <w:rPr>
                                                      <w:rFonts w:ascii="Cambria Math" w:eastAsiaTheme="minorEastAsia" w:hAnsi="Cambria Math"/>
                                                      <w:color w:val="000000"/>
                                                      <w:lang w:eastAsia="fr-FR"/>
                                                    </w:rPr>
                                                    <m:t>2</m:t>
                                                  </m:r>
                                                </m:e>
                                              </m:func>
                                            </m:e>
                                          </m:func>
                                        </m:e>
                                      </m:func>
                                    </m:e>
                                  </m:func>
                                </m:e>
                              </m:func>
                            </m:oMath>
                          </w:p>
                          <w:p w:rsidR="00000A27" w:rsidRDefault="00000A27" w:rsidP="00000A27">
                            <w:pPr>
                              <w:pStyle w:val="Titre1"/>
                              <w:numPr>
                                <w:ilvl w:val="0"/>
                                <w:numId w:val="1"/>
                              </w:numPr>
                              <w:spacing w:before="0" w:line="360" w:lineRule="auto"/>
                              <w:rPr>
                                <w:b w:val="0"/>
                                <w:bCs w:val="0"/>
                                <w:color w:val="auto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auto"/>
                              </w:rPr>
                              <w:t>Déterminer le domaine de définition des fonctions suivantes :</w:t>
                            </w:r>
                          </w:p>
                          <w:p w:rsidR="00000A27" w:rsidRPr="00EF1250" w:rsidRDefault="00000A27" w:rsidP="00000A27">
                            <w:pPr>
                              <w:rPr>
                                <w:sz w:val="32"/>
                                <w:szCs w:val="32"/>
                                <w:lang w:eastAsia="en-US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eastAsia="en-US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  <w:lang w:eastAsia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lang w:eastAsia="en-US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eastAsia="en-US"/>
                                </w:rPr>
                                <m:t>=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  <w:lang w:eastAsia="en-US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lang w:eastAsia="en-US"/>
                                    </w:rPr>
                                    <m:t>ln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  <w:lang w:eastAsia="en-US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  <w:lang w:eastAsia="en-US"/>
                                        </w:rPr>
                                        <m:t>1-x</m:t>
                                      </m:r>
                                    </m:e>
                                  </m:d>
                                </m:e>
                              </m:func>
                            </m:oMath>
                            <w:r w:rsidRPr="00EF1250">
                              <w:rPr>
                                <w:sz w:val="32"/>
                                <w:szCs w:val="32"/>
                                <w:lang w:eastAsia="en-US"/>
                              </w:rPr>
                              <w:t xml:space="preserve">   ;  </w:t>
                            </w:r>
                            <w:r>
                              <w:rPr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r w:rsidRPr="00EF1250">
                              <w:rPr>
                                <w:sz w:val="32"/>
                                <w:szCs w:val="32"/>
                                <w:lang w:eastAsia="en-US"/>
                              </w:rPr>
                              <w:t xml:space="preserve">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eastAsia="en-US"/>
                                </w:rPr>
                                <m:t>g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  <w:lang w:eastAsia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lang w:eastAsia="en-US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eastAsia="en-US"/>
                                </w:rPr>
                                <m:t>=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  <w:lang w:eastAsia="en-US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lang w:eastAsia="en-US"/>
                                    </w:rPr>
                                    <m:t>ln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  <w:lang w:eastAsia="en-US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  <w:lang w:eastAsia="en-US"/>
                                        </w:rPr>
                                        <m:t>2x</m:t>
                                      </m:r>
                                    </m:e>
                                  </m:d>
                                </m:e>
                              </m:func>
                            </m:oMath>
                            <w:r w:rsidRPr="00EF1250">
                              <w:rPr>
                                <w:sz w:val="32"/>
                                <w:szCs w:val="32"/>
                                <w:lang w:eastAsia="en-US"/>
                              </w:rPr>
                              <w:t xml:space="preserve">    ;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eastAsia="en-US"/>
                                </w:rPr>
                                <m:t>h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  <w:lang w:eastAsia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lang w:eastAsia="en-US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eastAsia="en-US"/>
                                </w:rPr>
                                <m:t>=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  <w:lang w:eastAsia="en-US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lang w:eastAsia="en-US"/>
                                    </w:rPr>
                                    <m:t>ln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  <w:lang w:eastAsia="en-US"/>
                                        </w:rPr>
                                      </m:ctrlPr>
                                    </m:dPr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2"/>
                                              <w:szCs w:val="32"/>
                                              <w:lang w:eastAsia="en-US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32"/>
                                              <w:lang w:eastAsia="en-US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32"/>
                                              <w:lang w:eastAsia="en-US"/>
                                            </w:rPr>
                                            <m:t>4</m:t>
                                          </m:r>
                                        </m:sup>
                                      </m:sSup>
                                    </m:e>
                                  </m:d>
                                </m:e>
                              </m:func>
                            </m:oMath>
                            <w:r w:rsidRPr="00EF1250">
                              <w:rPr>
                                <w:sz w:val="32"/>
                                <w:szCs w:val="32"/>
                                <w:lang w:eastAsia="en-US"/>
                              </w:rPr>
                              <w:t xml:space="preserve">    ;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eastAsia="en-US"/>
                                </w:rPr>
                                <m:t>k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  <w:lang w:eastAsia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lang w:eastAsia="en-US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eastAsia="en-US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  <w:lang w:eastAsia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lang w:eastAsia="en-US"/>
                                    </w:rPr>
                                    <m:t>2x</m:t>
                                  </m:r>
                                </m:num>
                                <m:den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  <w:lang w:eastAsia="en-US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  <w:lang w:eastAsia="en-US"/>
                                        </w:rPr>
                                        <m:t>1-</m:t>
                                      </m:r>
                                      <m:func>
                                        <m:func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2"/>
                                              <w:szCs w:val="32"/>
                                              <w:lang w:eastAsia="en-US"/>
                                            </w:rPr>
                                          </m:ctrlPr>
                                        </m:funcPr>
                                        <m:fNam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32"/>
                                              <w:lang w:eastAsia="en-US"/>
                                            </w:rPr>
                                            <m:t>ln</m:t>
                                          </m:r>
                                        </m:fNam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32"/>
                                              <w:lang w:eastAsia="en-US"/>
                                            </w:rPr>
                                            <m:t>x</m:t>
                                          </m:r>
                                        </m:e>
                                      </m:func>
                                    </m:e>
                                  </m:rad>
                                </m:den>
                              </m:f>
                            </m:oMath>
                          </w:p>
                          <w:p w:rsidR="00000A27" w:rsidRPr="006F6631" w:rsidRDefault="00000A27" w:rsidP="00000A27">
                            <w:pPr>
                              <w:pStyle w:val="Titre1"/>
                              <w:numPr>
                                <w:ilvl w:val="0"/>
                                <w:numId w:val="1"/>
                              </w:numPr>
                              <w:spacing w:before="0"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6F6631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>Résoudre dans IR :</w:t>
                            </w:r>
                            <w:r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    </w:t>
                            </w:r>
                            <w:r w:rsidRPr="006F6631">
                              <w:rPr>
                                <w:color w:val="auto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2-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32"/>
                                      <w:szCs w:val="32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ln</m:t>
                                  </m:r>
                                </m:fName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x=0</m:t>
                                  </m:r>
                                </m:e>
                              </m:func>
                            </m:oMath>
                            <w:r w:rsidRPr="006F6631">
                              <w:rPr>
                                <w:rFonts w:asciiTheme="majorBidi" w:hAnsiTheme="majorBidi"/>
                                <w:color w:val="auto"/>
                                <w:sz w:val="32"/>
                                <w:szCs w:val="32"/>
                              </w:rPr>
                              <w:t xml:space="preserve">                   ;    </w:t>
                            </w:r>
                            <w:r>
                              <w:rPr>
                                <w:rFonts w:asciiTheme="majorBidi" w:hAnsiTheme="majorBidi"/>
                                <w:color w:val="auto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6F6631">
                              <w:rPr>
                                <w:rFonts w:asciiTheme="majorBidi" w:hAnsiTheme="majorBidi"/>
                                <w:color w:val="auto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32"/>
                                      <w:szCs w:val="32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ln</m:t>
                                  </m:r>
                                </m:fName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</m:func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=2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32"/>
                                      <w:szCs w:val="32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ln</m:t>
                                  </m:r>
                                </m:fName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e>
                              </m:func>
                            </m:oMath>
                            <w:r w:rsidRPr="006F6631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:rsidR="00000A27" w:rsidRPr="00EF1250" w:rsidRDefault="00000A27" w:rsidP="00000A27">
                            <w:pPr>
                              <w:jc w:val="center"/>
                              <w:rPr>
                                <w:sz w:val="32"/>
                                <w:szCs w:val="32"/>
                                <w:lang w:eastAsia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sz w:val="32"/>
                                <w:szCs w:val="32"/>
                                <w:lang w:eastAsia="en-US"/>
                              </w:rPr>
                              <w:t xml:space="preserve">                          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  <w:lang w:eastAsia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lang w:eastAsia="en-US"/>
                                    </w:rPr>
                                    <m:t>ln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lang w:eastAsia="en-US"/>
                                    </w:rPr>
                                    <m:t>2</m:t>
                                  </m:r>
                                </m:sup>
                              </m:sSup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  <w:lang w:eastAsia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lang w:eastAsia="en-US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eastAsia="en-US"/>
                                </w:rPr>
                                <m:t>-3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  <w:lang w:eastAsia="en-US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lang w:eastAsia="en-US"/>
                                    </w:rPr>
                                    <m:t>ln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lang w:eastAsia="en-US"/>
                                    </w:rPr>
                                    <m:t>x</m:t>
                                  </m:r>
                                </m:e>
                              </m:func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eastAsia="en-US"/>
                                </w:rPr>
                                <m:t>+2≤0</m:t>
                              </m:r>
                            </m:oMath>
                            <w:r>
                              <w:rPr>
                                <w:sz w:val="32"/>
                                <w:szCs w:val="32"/>
                                <w:lang w:eastAsia="en-US"/>
                              </w:rPr>
                              <w:t xml:space="preserve">           ;    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eastAsia="en-US"/>
                                </w:rPr>
                                <m:t>1-2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  <w:lang w:eastAsia="en-US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lang w:eastAsia="en-US"/>
                                    </w:rPr>
                                    <m:t>ln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lang w:eastAsia="en-US"/>
                                    </w:rPr>
                                    <m:t>x&lt;0</m:t>
                                  </m:r>
                                </m:e>
                              </m:func>
                            </m:oMath>
                          </w:p>
                          <w:p w:rsidR="00000A27" w:rsidRPr="006F6631" w:rsidRDefault="00000A27" w:rsidP="00000A2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1F0D5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Déterminer la dérivée de chaque fonction sur l’intervalle I indiqué.</w:t>
                            </w:r>
                          </w:p>
                          <w:p w:rsidR="00000A27" w:rsidRPr="001F0D54" w:rsidRDefault="00000A27" w:rsidP="00000A2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32"/>
                                        <w:szCs w:val="32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=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radPr>
                                  <m:deg/>
                                  <m:e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 w:cstheme="majorBidi"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32"/>
                                            <w:szCs w:val="32"/>
                                          </w:rPr>
                                          <m:t>ln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hAnsi="Cambria Math" w:cstheme="majorBidi"/>
                                            <w:sz w:val="32"/>
                                            <w:szCs w:val="32"/>
                                          </w:rPr>
                                          <m:t>x</m:t>
                                        </m:r>
                                      </m:e>
                                    </m:func>
                                  </m:e>
                                </m:rad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 xml:space="preserve">                   I=</m:t>
                                </m:r>
                                <m:d>
                                  <m:dPr>
                                    <m:begChr m:val="]"/>
                                    <m:endChr m:val="["/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32"/>
                                        <w:szCs w:val="32"/>
                                      </w:rPr>
                                      <m:t>1  ; +∞</m:t>
                                    </m:r>
                                  </m:e>
                                </m:d>
                              </m:oMath>
                            </m:oMathPara>
                          </w:p>
                          <w:p w:rsidR="00000A27" w:rsidRPr="001F0D54" w:rsidRDefault="00000A27" w:rsidP="00000A2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 xml:space="preserve">     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32"/>
                                        <w:szCs w:val="32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=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sz w:val="32"/>
                                        <w:szCs w:val="32"/>
                                      </w:rPr>
                                      <m:t>ln</m:t>
                                    </m:r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theme="majorBidi"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dPr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 w:cstheme="majorBidi"/>
                                                <w:i/>
                                                <w:sz w:val="32"/>
                                                <w:szCs w:val="32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 w:cstheme="majorBidi"/>
                                                <w:sz w:val="32"/>
                                                <w:szCs w:val="32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 w:cstheme="majorBidi"/>
                                                <w:sz w:val="32"/>
                                                <w:szCs w:val="32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 w:cstheme="majorBidi"/>
                                            <w:sz w:val="32"/>
                                            <w:szCs w:val="32"/>
                                          </w:rPr>
                                          <m:t>+x+2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 w:cstheme="majorBidi"/>
                                        <w:sz w:val="32"/>
                                        <w:szCs w:val="32"/>
                                      </w:rPr>
                                      <m:t xml:space="preserve">                 I=IR</m:t>
                                    </m:r>
                                  </m:e>
                                </m:func>
                              </m:oMath>
                            </m:oMathPara>
                          </w:p>
                          <w:p w:rsidR="00000A27" w:rsidRPr="001F0D54" w:rsidRDefault="00000A27" w:rsidP="00000A2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32"/>
                                        <w:szCs w:val="32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=x ln x          I=</m:t>
                                </m:r>
                                <m:d>
                                  <m:dPr>
                                    <m:begChr m:val="]"/>
                                    <m:endChr m:val="["/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32"/>
                                        <w:szCs w:val="32"/>
                                      </w:rPr>
                                      <m:t>0  ; +∞</m:t>
                                    </m:r>
                                  </m:e>
                                </m:d>
                              </m:oMath>
                            </m:oMathPara>
                          </w:p>
                          <w:p w:rsidR="00000A27" w:rsidRPr="001F0D54" w:rsidRDefault="00000A27" w:rsidP="00000A2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1F0D5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Calculer les limites suivantes :</w:t>
                            </w:r>
                          </w:p>
                          <w:p w:rsidR="00000A27" w:rsidRPr="001F0D54" w:rsidRDefault="00000A27" w:rsidP="00000A27">
                            <w:pPr>
                              <w:pStyle w:val="Titre1"/>
                              <w:spacing w:before="0" w:line="360" w:lineRule="auto"/>
                              <w:jc w:val="center"/>
                              <w:rPr>
                                <w:b w:val="0"/>
                                <w:bCs w:val="0"/>
                                <w:sz w:val="32"/>
                                <w:szCs w:val="32"/>
                              </w:rPr>
                            </w:pP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bCs w:val="0"/>
                                      <w:color w:val="auto"/>
                                      <w:sz w:val="32"/>
                                      <w:szCs w:val="32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  <w:b w:val="0"/>
                                          <w:bCs w:val="0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→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b w:val="0"/>
                                              <w:bCs w:val="0"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  <m:t>0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  <m:t>+</m:t>
                                          </m:r>
                                        </m:sup>
                                      </m:sSup>
                                    </m:lim>
                                  </m:limLow>
                                </m:fName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 xml:space="preserve">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b w:val="0"/>
                                          <w:bCs w:val="0"/>
                                          <w:i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ln x</m:t>
                                      </m:r>
                                    </m:num>
                                    <m:den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b w:val="0"/>
                                              <w:bCs w:val="0"/>
                                              <w:i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den>
                                  </m:f>
                                </m:e>
                              </m:func>
                            </m:oMath>
                            <w:r w:rsidRPr="001F0D54">
                              <w:rPr>
                                <w:b w:val="0"/>
                                <w:bCs w:val="0"/>
                                <w:color w:val="auto"/>
                                <w:sz w:val="32"/>
                                <w:szCs w:val="32"/>
                              </w:rPr>
                              <w:t xml:space="preserve">         ;      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bCs w:val="0"/>
                                      <w:color w:val="auto"/>
                                      <w:sz w:val="32"/>
                                      <w:szCs w:val="32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  <w:b w:val="0"/>
                                          <w:bCs w:val="0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→+∞</m:t>
                                      </m:r>
                                    </m:lim>
                                  </m:limLow>
                                </m:fName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 xml:space="preserve"> 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x-ln x</m:t>
                                  </m:r>
                                </m:e>
                              </m:func>
                            </m:oMath>
                            <w:r w:rsidRPr="001F0D54">
                              <w:rPr>
                                <w:b w:val="0"/>
                                <w:bCs w:val="0"/>
                                <w:color w:val="auto"/>
                                <w:sz w:val="32"/>
                                <w:szCs w:val="32"/>
                              </w:rPr>
                              <w:t xml:space="preserve">        ;         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bCs w:val="0"/>
                                      <w:color w:val="auto"/>
                                      <w:sz w:val="32"/>
                                      <w:szCs w:val="32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  <w:b w:val="0"/>
                                          <w:bCs w:val="0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→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b w:val="0"/>
                                              <w:bCs w:val="0"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  <m:t>0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  <m:t>+</m:t>
                                          </m:r>
                                        </m:sup>
                                      </m:sSup>
                                    </m:lim>
                                  </m:limLow>
                                </m:fName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 xml:space="preserve"> 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x-ln x</m:t>
                                  </m:r>
                                </m:e>
                              </m:func>
                            </m:oMath>
                            <w:r w:rsidRPr="001F0D54">
                              <w:rPr>
                                <w:b w:val="0"/>
                                <w:bCs w:val="0"/>
                                <w:color w:val="auto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>
                              <w:rPr>
                                <w:b w:val="0"/>
                                <w:bCs w:val="0"/>
                                <w:color w:val="auto"/>
                                <w:sz w:val="32"/>
                                <w:szCs w:val="32"/>
                              </w:rPr>
                              <w:t xml:space="preserve"> 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 xml:space="preserve"> 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bCs w:val="0"/>
                                      <w:color w:val="auto"/>
                                      <w:sz w:val="32"/>
                                      <w:szCs w:val="32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  <w:b w:val="0"/>
                                          <w:bCs w:val="0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→0</m:t>
                                      </m:r>
                                    </m:lim>
                                  </m:limLow>
                                </m:fName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 xml:space="preserve">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b w:val="0"/>
                                          <w:bCs w:val="0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 xml:space="preserve">ln 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b w:val="0"/>
                                              <w:bCs w:val="0"/>
                                              <w:i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  <m:t>1+4</m:t>
                                          </m:r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  <m:t>x</m:t>
                                          </m:r>
                                        </m:e>
                                      </m:d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</m:den>
                                  </m:f>
                                </m:e>
                              </m:func>
                            </m:oMath>
                            <w:r w:rsidRPr="001F0D54">
                              <w:rPr>
                                <w:b w:val="0"/>
                                <w:bCs w:val="0"/>
                                <w:color w:val="auto"/>
                                <w:sz w:val="32"/>
                                <w:szCs w:val="32"/>
                              </w:rPr>
                              <w:t xml:space="preserve">           ;           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bCs w:val="0"/>
                                      <w:color w:val="auto"/>
                                      <w:sz w:val="32"/>
                                      <w:szCs w:val="32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  <w:b w:val="0"/>
                                          <w:bCs w:val="0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→1</m:t>
                                      </m:r>
                                    </m:lim>
                                  </m:limLow>
                                </m:fName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 xml:space="preserve">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b w:val="0"/>
                                          <w:bCs w:val="0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 xml:space="preserve">ln 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</m:num>
                                    <m:den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b w:val="0"/>
                                              <w:bCs w:val="0"/>
                                              <w:i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  <m:t xml:space="preserve">x 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- x</m:t>
                                      </m:r>
                                    </m:den>
                                  </m:f>
                                </m:e>
                              </m:func>
                            </m:oMath>
                          </w:p>
                          <w:p w:rsidR="00000A27" w:rsidRPr="006E6BE0" w:rsidRDefault="00000A27" w:rsidP="00000A27">
                            <w:pPr>
                              <w:pStyle w:val="Titre1"/>
                              <w:spacing w:before="0"/>
                              <w:ind w:left="360"/>
                              <w:rPr>
                                <w:color w:val="auto"/>
                                <w:sz w:val="32"/>
                              </w:rPr>
                            </w:pPr>
                            <w:r w:rsidRPr="006E6BE0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E6BE0">
                              <w:rPr>
                                <w:color w:val="auto"/>
                                <w:sz w:val="32"/>
                                <w:szCs w:val="40"/>
                              </w:rPr>
                              <w:t xml:space="preserve">  </w:t>
                            </w:r>
                          </w:p>
                          <w:p w:rsidR="00000A27" w:rsidRPr="00FD5A6B" w:rsidRDefault="00000A27" w:rsidP="00000A27">
                            <w:pPr>
                              <w:pStyle w:val="Paragraphedeliste"/>
                              <w:spacing w:after="0" w:line="360" w:lineRule="auto"/>
                              <w:ind w:left="360"/>
                              <w:rPr>
                                <w:rFonts w:asciiTheme="majorBidi" w:hAnsi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00A27" w:rsidRPr="00950309" w:rsidRDefault="00000A27" w:rsidP="00000A27">
                            <w:pPr>
                              <w:pStyle w:val="Paragraphedeliste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000A27" w:rsidRPr="00527DBD" w:rsidRDefault="00000A27" w:rsidP="00000A2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-36.05pt;margin-top:10.75pt;width:532.2pt;height:44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" fillcolor="white [3201]" strokeweight=".5pt">
                <v:path arrowok="t"/>
                <v:textbox>
                  <w:txbxContent>
                    <w:p w:rsidR="00000A27" w:rsidRDefault="00000A27" w:rsidP="00000A27">
                      <w:pPr>
                        <w:pStyle w:val="Titre1"/>
                        <w:spacing w:before="0" w:line="360" w:lineRule="auto"/>
                        <w:rPr>
                          <w:color w:val="auto"/>
                          <w:sz w:val="32"/>
                          <w:szCs w:val="32"/>
                        </w:rPr>
                      </w:pPr>
                      <w:r w:rsidRPr="00BA69DF">
                        <w:rPr>
                          <w:rFonts w:asciiTheme="majorBidi" w:hAnsiTheme="majorBidi"/>
                          <w:sz w:val="32"/>
                          <w:szCs w:val="32"/>
                          <w:u w:val="single"/>
                        </w:rPr>
                        <w:t>Exercice1:</w:t>
                      </w:r>
                      <w:r w:rsidRPr="00BA69DF">
                        <w:rPr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r w:rsidRPr="006512CA">
                        <w:rPr>
                          <w:b w:val="0"/>
                          <w:bCs w:val="0"/>
                          <w:color w:val="auto"/>
                        </w:rPr>
                        <w:t>(Les questions sont indépen</w:t>
                      </w:r>
                      <w:r>
                        <w:rPr>
                          <w:b w:val="0"/>
                          <w:bCs w:val="0"/>
                          <w:color w:val="auto"/>
                        </w:rPr>
                        <w:t>d</w:t>
                      </w:r>
                      <w:r w:rsidRPr="006512CA">
                        <w:rPr>
                          <w:b w:val="0"/>
                          <w:bCs w:val="0"/>
                          <w:color w:val="auto"/>
                        </w:rPr>
                        <w:t>antes)</w:t>
                      </w:r>
                    </w:p>
                    <w:p w:rsidR="00000A27" w:rsidRPr="006512CA" w:rsidRDefault="00000A27" w:rsidP="00000A27">
                      <w:pPr>
                        <w:pStyle w:val="Titre1"/>
                        <w:numPr>
                          <w:ilvl w:val="0"/>
                          <w:numId w:val="1"/>
                        </w:numPr>
                        <w:spacing w:before="0" w:line="360" w:lineRule="auto"/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</w:pPr>
                      <w:r w:rsidRPr="006512CA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>Simplifier les nombres suivants :</w:t>
                      </w:r>
                    </w:p>
                    <w:p w:rsidR="00000A27" w:rsidRPr="006512CA" w:rsidRDefault="00000A27" w:rsidP="00000A27">
                      <w:pPr>
                        <w:rPr>
                          <w:sz w:val="32"/>
                          <w:szCs w:val="32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A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=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81</m:t>
                                </m:r>
                              </m:e>
                            </m:d>
                          </m:e>
                        </m:func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+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4</m:t>
                                </m:r>
                              </m:e>
                            </m:d>
                          </m:e>
                        </m:func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-2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2</m:t>
                                </m:r>
                              </m:e>
                            </m:d>
                          </m:e>
                        </m:func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+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81</m:t>
                                    </m:r>
                                  </m:den>
                                </m:f>
                              </m:e>
                            </m:d>
                          </m:e>
                        </m:func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+2</m:t>
                        </m:r>
                      </m:oMath>
                      <w:r>
                        <w:rPr>
                          <w:sz w:val="32"/>
                          <w:szCs w:val="32"/>
                        </w:rPr>
                        <w:t xml:space="preserve">           ;         </w:t>
                      </w:r>
                      <m:oMath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B=</m:t>
                        </m:r>
                        <m:func>
                          <m:funcPr>
                            <m:ctrlPr>
                              <w:rPr>
                                <w:rFonts w:ascii="Cambria Math" w:hAnsi="Cambria Math" w:cstheme="majorBidi"/>
                                <w:i/>
                                <w:color w:val="000000"/>
                                <w:sz w:val="32"/>
                                <w:szCs w:val="32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color w:val="000000"/>
                                <w:sz w:val="32"/>
                                <w:szCs w:val="32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color w:val="000000"/>
                                    <w:sz w:val="32"/>
                                    <w:szCs w:val="3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ajorBidi"/>
                                    <w:color w:val="000000"/>
                                    <w:sz w:val="32"/>
                                    <w:szCs w:val="32"/>
                                  </w:rPr>
                                  <m:t>2e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theme="majorBidi"/>
                                <w:color w:val="000000"/>
                                <w:sz w:val="32"/>
                                <w:szCs w:val="32"/>
                              </w:rPr>
                              <m:t>+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color w:val="000000"/>
                                    <w:sz w:val="32"/>
                                    <w:szCs w:val="32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color w:val="000000"/>
                                    <w:sz w:val="32"/>
                                    <w:szCs w:val="32"/>
                                  </w:rPr>
                                  <m:t>ln</m:t>
                                </m:r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color w:val="000000"/>
                                        <w:sz w:val="32"/>
                                        <w:szCs w:val="32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ajorBidi"/>
                                            <w:i/>
                                            <w:color w:val="000000"/>
                                            <w:sz w:val="32"/>
                                            <w:szCs w:val="32"/>
                                          </w:rPr>
                                        </m:ctrlPr>
                                      </m:fPr>
                                      <m:num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 w:cstheme="majorBidi"/>
                                                <w:i/>
                                                <w:color w:val="000000"/>
                                                <w:sz w:val="32"/>
                                                <w:szCs w:val="32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 w:cstheme="majorBidi"/>
                                                <w:color w:val="000000"/>
                                                <w:sz w:val="32"/>
                                                <w:szCs w:val="32"/>
                                              </w:rPr>
                                              <m:t>e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 w:cstheme="majorBidi"/>
                                                <w:color w:val="000000"/>
                                                <w:sz w:val="32"/>
                                                <w:szCs w:val="32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theme="majorBidi"/>
                                            <w:color w:val="000000"/>
                                            <w:sz w:val="32"/>
                                            <w:szCs w:val="32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</m:e>
                        </m:func>
                      </m:oMath>
                    </w:p>
                    <w:p w:rsidR="00000A27" w:rsidRPr="006F6631" w:rsidRDefault="00000A27" w:rsidP="00000A27">
                      <w:pPr>
                        <w:pStyle w:val="Titre1"/>
                        <w:numPr>
                          <w:ilvl w:val="0"/>
                          <w:numId w:val="1"/>
                        </w:numPr>
                        <w:spacing w:before="0" w:line="360" w:lineRule="auto"/>
                        <w:rPr>
                          <w:b w:val="0"/>
                          <w:bCs w:val="0"/>
                          <w:color w:val="auto"/>
                          <w:sz w:val="30"/>
                          <w:szCs w:val="30"/>
                        </w:rPr>
                      </w:pPr>
                      <w:r w:rsidRPr="00732E02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>Montrer que :</w:t>
                      </w:r>
                      <w:r w:rsidRPr="006F6631">
                        <w:rPr>
                          <w:b w:val="0"/>
                          <w:bCs w:val="0"/>
                          <w:color w:val="auto"/>
                        </w:rPr>
                        <w:t xml:space="preserve">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hAnsi="Cambria Math"/>
                                <w:b w:val="0"/>
                                <w:bCs w:val="0"/>
                                <w:i/>
                                <w:color w:val="000000"/>
                              </w:rPr>
                            </m:ctrlPr>
                          </m:funcPr>
                          <m:fNam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000000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b w:val="0"/>
                                    <w:bCs w:val="0"/>
                                    <w:i/>
                                    <w:color w:val="000000"/>
                                    <w:lang w:eastAsia="fr-FR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/>
                                  </w:rPr>
                                  <m:t>2</m:t>
                                </m:r>
                              </m:e>
                            </m:d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000000"/>
                                <w:lang w:eastAsia="fr-FR"/>
                              </w:rPr>
                              <m:t>+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b w:val="0"/>
                                    <w:bCs w:val="0"/>
                                    <w:i/>
                                    <w:color w:val="000000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000000"/>
                                  </w:rPr>
                                  <m:t>ln</m:t>
                                </m:r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b w:val="0"/>
                                        <w:bCs w:val="0"/>
                                        <w:i/>
                                        <w:color w:val="000000"/>
                                        <w:lang w:eastAsia="fr-FR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/>
                                      </w:rPr>
                                      <m:t>2+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b w:val="0"/>
                                            <w:bCs w:val="0"/>
                                            <w:i/>
                                            <w:color w:val="000000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0000"/>
                                          </w:rPr>
                                          <m:t>2</m:t>
                                        </m:r>
                                      </m:e>
                                    </m:rad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000000"/>
                                    <w:lang w:eastAsia="fr-FR"/>
                                  </w:rPr>
                                  <m:t>+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b w:val="0"/>
                                        <w:bCs w:val="0"/>
                                        <w:i/>
                                        <w:color w:val="000000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000000"/>
                                      </w:rPr>
                                      <m:t>ln</m:t>
                                    </m:r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 w:val="0"/>
                                            <w:bCs w:val="0"/>
                                            <w:i/>
                                            <w:color w:val="000000"/>
                                            <w:lang w:eastAsia="fr-FR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0000"/>
                                          </w:rPr>
                                          <m:t>2+</m:t>
                                        </m:r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hAnsi="Cambria Math"/>
                                                <w:b w:val="0"/>
                                                <w:bCs w:val="0"/>
                                                <w:i/>
                                                <w:color w:val="000000"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</w:rPr>
                                              <m:t>2+</m:t>
                                            </m:r>
                                            <m:rad>
                                              <m:radPr>
                                                <m:degHide m:val="1"/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b w:val="0"/>
                                                    <w:bCs w:val="0"/>
                                                    <w:i/>
                                                    <w:color w:val="000000"/>
                                                  </w:rPr>
                                                </m:ctrlPr>
                                              </m:radPr>
                                              <m:deg/>
                                              <m:e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color w:val="000000"/>
                                                  </w:rPr>
                                                  <m:t>2</m:t>
                                                </m:r>
                                              </m:e>
                                            </m:rad>
                                          </m:e>
                                        </m:rad>
                                      </m:e>
                                    </m:d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/>
                                        <w:lang w:eastAsia="fr-FR"/>
                                      </w:rPr>
                                      <m:t>+</m:t>
                                    </m:r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/>
                                            <w:b w:val="0"/>
                                            <w:bCs w:val="0"/>
                                            <w:i/>
                                            <w:color w:val="000000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000000"/>
                                          </w:rPr>
                                          <m:t>ln</m:t>
                                        </m:r>
                                      </m:fName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b w:val="0"/>
                                                <w:bCs w:val="0"/>
                                                <w:i/>
                                                <w:color w:val="000000"/>
                                                <w:lang w:eastAsia="fr-FR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</w:rPr>
                                              <m:t>2-</m:t>
                                            </m:r>
                                            <m:rad>
                                              <m:radPr>
                                                <m:degHide m:val="1"/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b w:val="0"/>
                                                    <w:bCs w:val="0"/>
                                                    <w:i/>
                                                    <w:color w:val="000000"/>
                                                  </w:rPr>
                                                </m:ctrlPr>
                                              </m:radPr>
                                              <m:deg/>
                                              <m:e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color w:val="000000"/>
                                                  </w:rPr>
                                                  <m:t>2+</m:t>
                                                </m:r>
                                                <m:rad>
                                                  <m:radPr>
                                                    <m:degHide m:val="1"/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b w:val="0"/>
                                                        <w:bCs w:val="0"/>
                                                        <w:i/>
                                                        <w:color w:val="000000"/>
                                                      </w:rPr>
                                                    </m:ctrlPr>
                                                  </m:radPr>
                                                  <m:deg/>
                                                  <m:e>
                                                    <m:r>
                                                      <m:rPr>
                                                        <m:sty m:val="bi"/>
                                                      </m:rPr>
                                                      <w:rPr>
                                                        <w:rFonts w:ascii="Cambria Math" w:hAnsi="Cambria Math"/>
                                                        <w:color w:val="000000"/>
                                                      </w:rPr>
                                                      <m:t>2</m:t>
                                                    </m:r>
                                                  </m:e>
                                                </m:rad>
                                              </m:e>
                                            </m:rad>
                                          </m:e>
                                        </m:d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000000"/>
                                            <w:lang w:eastAsia="fr-FR"/>
                                          </w:rPr>
                                          <m:t>=2</m:t>
                                        </m:r>
                                        <m:func>
                                          <m:func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b w:val="0"/>
                                                <w:bCs w:val="0"/>
                                                <w:i/>
                                                <w:color w:val="000000"/>
                                                <w:lang w:eastAsia="fr-FR"/>
                                              </w:rPr>
                                            </m:ctrlPr>
                                          </m:funcPr>
                                          <m:fName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eastAsiaTheme="minorEastAsia" w:hAnsi="Cambria Math"/>
                                                <w:color w:val="000000"/>
                                                <w:lang w:eastAsia="fr-FR"/>
                                              </w:rPr>
                                              <m:t>ln</m:t>
                                            </m:r>
                                          </m:fName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eastAsiaTheme="minorEastAsia" w:hAnsi="Cambria Math"/>
                                                <w:color w:val="000000"/>
                                                <w:lang w:eastAsia="fr-FR"/>
                                              </w:rPr>
                                              <m:t>2</m:t>
                                            </m:r>
                                          </m:e>
                                        </m:func>
                                      </m:e>
                                    </m:func>
                                  </m:e>
                                </m:func>
                              </m:e>
                            </m:func>
                          </m:e>
                        </m:func>
                      </m:oMath>
                    </w:p>
                    <w:p w:rsidR="00000A27" w:rsidRDefault="00000A27" w:rsidP="00000A27">
                      <w:pPr>
                        <w:pStyle w:val="Titre1"/>
                        <w:numPr>
                          <w:ilvl w:val="0"/>
                          <w:numId w:val="1"/>
                        </w:numPr>
                        <w:spacing w:before="0" w:line="360" w:lineRule="auto"/>
                        <w:rPr>
                          <w:b w:val="0"/>
                          <w:bCs w:val="0"/>
                          <w:color w:val="auto"/>
                        </w:rPr>
                      </w:pPr>
                      <w:r>
                        <w:rPr>
                          <w:b w:val="0"/>
                          <w:bCs w:val="0"/>
                          <w:color w:val="auto"/>
                        </w:rPr>
                        <w:t>Déterminer le domaine de définition des fonctions suivantes :</w:t>
                      </w:r>
                    </w:p>
                    <w:p w:rsidR="00000A27" w:rsidRPr="00EF1250" w:rsidRDefault="00000A27" w:rsidP="00000A27">
                      <w:pPr>
                        <w:rPr>
                          <w:sz w:val="32"/>
                          <w:szCs w:val="32"/>
                          <w:lang w:eastAsia="en-US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eastAsia="en-US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eastAsia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eastAsia="en-US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eastAsia="en-US"/>
                          </w:rPr>
                          <m:t>=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eastAsia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  <w:lang w:eastAsia="en-US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  <w:lang w:eastAsia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  <w:lang w:eastAsia="en-US"/>
                                  </w:rPr>
                                  <m:t>1-x</m:t>
                                </m:r>
                              </m:e>
                            </m:d>
                          </m:e>
                        </m:func>
                      </m:oMath>
                      <w:r w:rsidRPr="00EF1250">
                        <w:rPr>
                          <w:sz w:val="32"/>
                          <w:szCs w:val="32"/>
                          <w:lang w:eastAsia="en-US"/>
                        </w:rPr>
                        <w:t xml:space="preserve">   ;  </w:t>
                      </w:r>
                      <w:r>
                        <w:rPr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r w:rsidRPr="00EF1250">
                        <w:rPr>
                          <w:sz w:val="32"/>
                          <w:szCs w:val="32"/>
                          <w:lang w:eastAsia="en-US"/>
                        </w:rPr>
                        <w:t xml:space="preserve">  </w:t>
                      </w:r>
                      <m:oMath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eastAsia="en-US"/>
                          </w:rPr>
                          <m:t>g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eastAsia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eastAsia="en-US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eastAsia="en-US"/>
                          </w:rPr>
                          <m:t>=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eastAsia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  <w:lang w:eastAsia="en-US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  <w:lang w:eastAsia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  <w:lang w:eastAsia="en-US"/>
                                  </w:rPr>
                                  <m:t>2x</m:t>
                                </m:r>
                              </m:e>
                            </m:d>
                          </m:e>
                        </m:func>
                      </m:oMath>
                      <w:r w:rsidRPr="00EF1250">
                        <w:rPr>
                          <w:sz w:val="32"/>
                          <w:szCs w:val="32"/>
                          <w:lang w:eastAsia="en-US"/>
                        </w:rPr>
                        <w:t xml:space="preserve">    ;      </w:t>
                      </w:r>
                      <m:oMath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eastAsia="en-US"/>
                          </w:rPr>
                          <m:t>h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eastAsia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eastAsia="en-US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eastAsia="en-US"/>
                          </w:rPr>
                          <m:t>=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eastAsia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  <w:lang w:eastAsia="en-US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  <w:lang w:eastAsia="en-US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  <w:lang w:eastAsia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  <w:lang w:eastAsia="en-US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  <w:lang w:eastAsia="en-US"/>
                                      </w:rPr>
                                      <m:t>4</m:t>
                                    </m:r>
                                  </m:sup>
                                </m:sSup>
                              </m:e>
                            </m:d>
                          </m:e>
                        </m:func>
                      </m:oMath>
                      <w:r w:rsidRPr="00EF1250">
                        <w:rPr>
                          <w:sz w:val="32"/>
                          <w:szCs w:val="32"/>
                          <w:lang w:eastAsia="en-US"/>
                        </w:rPr>
                        <w:t xml:space="preserve">    ;     </w:t>
                      </w:r>
                      <m:oMath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eastAsia="en-US"/>
                          </w:rPr>
                          <m:t>k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eastAsia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eastAsia="en-US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eastAsia="en-US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eastAsia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eastAsia="en-US"/>
                              </w:rPr>
                              <m:t>2x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  <w:lang w:eastAsia="en-US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  <w:lang w:eastAsia="en-US"/>
                                  </w:rPr>
                                  <m:t>1-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  <w:lang w:eastAsia="en-US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  <w:lang w:eastAsia="en-US"/>
                                      </w:rPr>
                                      <m:t>ln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  <w:lang w:eastAsia="en-US"/>
                                      </w:rPr>
                                      <m:t>x</m:t>
                                    </m:r>
                                  </m:e>
                                </m:func>
                              </m:e>
                            </m:rad>
                          </m:den>
                        </m:f>
                      </m:oMath>
                    </w:p>
                    <w:p w:rsidR="00000A27" w:rsidRPr="006F6631" w:rsidRDefault="00000A27" w:rsidP="00000A27">
                      <w:pPr>
                        <w:pStyle w:val="Titre1"/>
                        <w:numPr>
                          <w:ilvl w:val="0"/>
                          <w:numId w:val="1"/>
                        </w:numPr>
                        <w:spacing w:before="0" w:line="360" w:lineRule="auto"/>
                        <w:rPr>
                          <w:sz w:val="32"/>
                          <w:szCs w:val="32"/>
                        </w:rPr>
                      </w:pPr>
                      <w:r w:rsidRPr="006F6631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>Résoudre dans IR :</w:t>
                      </w:r>
                      <w:r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    </w:t>
                      </w:r>
                      <w:r w:rsidRPr="006F6631">
                        <w:rPr>
                          <w:color w:val="auto"/>
                        </w:rPr>
                        <w:t xml:space="preserve">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2-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32"/>
                                <w:szCs w:val="32"/>
                              </w:rPr>
                            </m:ctrlPr>
                          </m:funcPr>
                          <m:fNam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ln</m:t>
                            </m:r>
                          </m:fName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x=0</m:t>
                            </m:r>
                          </m:e>
                        </m:func>
                      </m:oMath>
                      <w:r w:rsidRPr="006F6631">
                        <w:rPr>
                          <w:rFonts w:asciiTheme="majorBidi" w:hAnsiTheme="majorBidi"/>
                          <w:color w:val="auto"/>
                          <w:sz w:val="32"/>
                          <w:szCs w:val="32"/>
                        </w:rPr>
                        <w:t xml:space="preserve">                   ;    </w:t>
                      </w:r>
                      <w:r>
                        <w:rPr>
                          <w:rFonts w:asciiTheme="majorBidi" w:hAnsiTheme="majorBidi"/>
                          <w:color w:val="auto"/>
                          <w:sz w:val="32"/>
                          <w:szCs w:val="32"/>
                        </w:rPr>
                        <w:t xml:space="preserve">      </w:t>
                      </w:r>
                      <w:r w:rsidRPr="006F6631">
                        <w:rPr>
                          <w:rFonts w:asciiTheme="majorBidi" w:hAnsiTheme="majorBidi"/>
                          <w:color w:val="auto"/>
                          <w:sz w:val="32"/>
                          <w:szCs w:val="32"/>
                        </w:rPr>
                        <w:t xml:space="preserve">          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32"/>
                                <w:szCs w:val="32"/>
                              </w:rPr>
                            </m:ctrlPr>
                          </m:funcPr>
                          <m:fNam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ln</m:t>
                            </m:r>
                          </m:fName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</m:func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=2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32"/>
                                <w:szCs w:val="32"/>
                              </w:rPr>
                            </m:ctrlPr>
                          </m:funcPr>
                          <m:fNam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ln</m:t>
                            </m:r>
                          </m:fName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3</m:t>
                            </m:r>
                          </m:e>
                        </m:func>
                      </m:oMath>
                      <w:r w:rsidRPr="006F6631">
                        <w:rPr>
                          <w:color w:val="auto"/>
                          <w:sz w:val="32"/>
                          <w:szCs w:val="32"/>
                        </w:rPr>
                        <w:t xml:space="preserve">    </w:t>
                      </w:r>
                    </w:p>
                    <w:p w:rsidR="00000A27" w:rsidRPr="00EF1250" w:rsidRDefault="00000A27" w:rsidP="00000A27">
                      <w:pPr>
                        <w:jc w:val="center"/>
                        <w:rPr>
                          <w:sz w:val="32"/>
                          <w:szCs w:val="32"/>
                          <w:lang w:eastAsia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sz w:val="32"/>
                          <w:szCs w:val="32"/>
                          <w:lang w:eastAsia="en-US"/>
                        </w:rPr>
                        <w:t xml:space="preserve">                          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eastAsia="en-US"/>
                              </w:rPr>
                              <m:t>ln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eastAsia="en-US"/>
                              </w:rPr>
                              <m:t>2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eastAsia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eastAsia="en-US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eastAsia="en-US"/>
                          </w:rPr>
                          <m:t>-3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eastAsia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  <w:lang w:eastAsia="en-US"/>
                              </w:rPr>
                              <m:t>ln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eastAsia="en-US"/>
                              </w:rPr>
                              <m:t>x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eastAsia="en-US"/>
                          </w:rPr>
                          <m:t>+2≤0</m:t>
                        </m:r>
                      </m:oMath>
                      <w:r>
                        <w:rPr>
                          <w:sz w:val="32"/>
                          <w:szCs w:val="32"/>
                          <w:lang w:eastAsia="en-US"/>
                        </w:rPr>
                        <w:t xml:space="preserve">           ;           </w:t>
                      </w:r>
                      <m:oMath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eastAsia="en-US"/>
                          </w:rPr>
                          <m:t>1-2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eastAsia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  <w:lang w:eastAsia="en-US"/>
                              </w:rPr>
                              <m:t>ln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eastAsia="en-US"/>
                              </w:rPr>
                              <m:t>x&lt;0</m:t>
                            </m:r>
                          </m:e>
                        </m:func>
                      </m:oMath>
                    </w:p>
                    <w:p w:rsidR="00000A27" w:rsidRPr="006F6631" w:rsidRDefault="00000A27" w:rsidP="00000A2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1F0D5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Déterminer la dérivée de chaque fonction sur l’intervalle I indiqué.</w:t>
                      </w:r>
                    </w:p>
                    <w:p w:rsidR="00000A27" w:rsidRPr="001F0D54" w:rsidRDefault="00000A27" w:rsidP="00000A27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=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32"/>
                                  <w:szCs w:val="32"/>
                                </w:rPr>
                              </m:ctrlPr>
                            </m:radPr>
                            <m:deg/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ln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</m:func>
                            </m:e>
                          </m:rad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 xml:space="preserve">                   I=</m:t>
                          </m:r>
                          <m:d>
                            <m:dPr>
                              <m:begChr m:val="]"/>
                              <m:endChr m:val="["/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1  ; +∞</m:t>
                              </m:r>
                            </m:e>
                          </m:d>
                        </m:oMath>
                      </m:oMathPara>
                    </w:p>
                    <w:p w:rsidR="00000A27" w:rsidRPr="001F0D54" w:rsidRDefault="00000A27" w:rsidP="00000A27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 xml:space="preserve">     f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=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32"/>
                                  <w:szCs w:val="32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ln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+x+2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 xml:space="preserve">                 I=IR</m:t>
                              </m:r>
                            </m:e>
                          </m:func>
                        </m:oMath>
                      </m:oMathPara>
                    </w:p>
                    <w:p w:rsidR="00000A27" w:rsidRPr="001F0D54" w:rsidRDefault="00000A27" w:rsidP="00000A27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=x ln x          I=</m:t>
                          </m:r>
                          <m:d>
                            <m:dPr>
                              <m:begChr m:val="]"/>
                              <m:endChr m:val="["/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0  ; +∞</m:t>
                              </m:r>
                            </m:e>
                          </m:d>
                        </m:oMath>
                      </m:oMathPara>
                    </w:p>
                    <w:p w:rsidR="00000A27" w:rsidRPr="001F0D54" w:rsidRDefault="00000A27" w:rsidP="00000A2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1F0D5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Calculer les limites suivantes :</w:t>
                      </w:r>
                    </w:p>
                    <w:p w:rsidR="00000A27" w:rsidRPr="001F0D54" w:rsidRDefault="00000A27" w:rsidP="00000A27">
                      <w:pPr>
                        <w:pStyle w:val="Titre1"/>
                        <w:spacing w:before="0" w:line="360" w:lineRule="auto"/>
                        <w:jc w:val="center"/>
                        <w:rPr>
                          <w:b w:val="0"/>
                          <w:bCs w:val="0"/>
                          <w:sz w:val="32"/>
                          <w:szCs w:val="32"/>
                        </w:rPr>
                      </w:pPr>
                      <m:oMath>
                        <m:func>
                          <m:funcPr>
                            <m:ctrlPr>
                              <w:rPr>
                                <w:rFonts w:ascii="Cambria Math" w:hAnsi="Cambria Math"/>
                                <w:b w:val="0"/>
                                <w:bCs w:val="0"/>
                                <w:color w:val="auto"/>
                                <w:sz w:val="32"/>
                                <w:szCs w:val="32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b w:val="0"/>
                                    <w:bCs w:val="0"/>
                                    <w:color w:val="auto"/>
                                    <w:sz w:val="32"/>
                                    <w:szCs w:val="32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x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→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 w:val="0"/>
                                        <w:bCs w:val="0"/>
                                        <w:color w:val="auto"/>
                                        <w:sz w:val="32"/>
                                        <w:szCs w:val="32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0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+</m:t>
                                    </m:r>
                                  </m:sup>
                                </m:sSup>
                              </m:lim>
                            </m:limLow>
                          </m:fName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 xml:space="preserve">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 w:val="0"/>
                                    <w:bCs w:val="0"/>
                                    <w:i/>
                                    <w:color w:val="auto"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ln x</m:t>
                                </m:r>
                              </m:num>
                              <m:den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 w:val="0"/>
                                        <w:bCs w:val="0"/>
                                        <w:i/>
                                        <w:color w:val="auto"/>
                                        <w:sz w:val="32"/>
                                        <w:szCs w:val="32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2</m:t>
                                    </m:r>
                                  </m:sup>
                                </m:sSup>
                              </m:den>
                            </m:f>
                          </m:e>
                        </m:func>
                      </m:oMath>
                      <w:r w:rsidRPr="001F0D54">
                        <w:rPr>
                          <w:b w:val="0"/>
                          <w:bCs w:val="0"/>
                          <w:color w:val="auto"/>
                          <w:sz w:val="32"/>
                          <w:szCs w:val="32"/>
                        </w:rPr>
                        <w:t xml:space="preserve">         ;      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hAnsi="Cambria Math"/>
                                <w:b w:val="0"/>
                                <w:bCs w:val="0"/>
                                <w:color w:val="auto"/>
                                <w:sz w:val="32"/>
                                <w:szCs w:val="32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b w:val="0"/>
                                    <w:bCs w:val="0"/>
                                    <w:color w:val="auto"/>
                                    <w:sz w:val="32"/>
                                    <w:szCs w:val="32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x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→+∞</m:t>
                                </m:r>
                              </m:lim>
                            </m:limLow>
                          </m:fName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 xml:space="preserve"> 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x-ln x</m:t>
                            </m:r>
                          </m:e>
                        </m:func>
                      </m:oMath>
                      <w:r w:rsidRPr="001F0D54">
                        <w:rPr>
                          <w:b w:val="0"/>
                          <w:bCs w:val="0"/>
                          <w:color w:val="auto"/>
                          <w:sz w:val="32"/>
                          <w:szCs w:val="32"/>
                        </w:rPr>
                        <w:t xml:space="preserve">        ;         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hAnsi="Cambria Math"/>
                                <w:b w:val="0"/>
                                <w:bCs w:val="0"/>
                                <w:color w:val="auto"/>
                                <w:sz w:val="32"/>
                                <w:szCs w:val="32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b w:val="0"/>
                                    <w:bCs w:val="0"/>
                                    <w:color w:val="auto"/>
                                    <w:sz w:val="32"/>
                                    <w:szCs w:val="32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x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→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 w:val="0"/>
                                        <w:bCs w:val="0"/>
                                        <w:color w:val="auto"/>
                                        <w:sz w:val="32"/>
                                        <w:szCs w:val="32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0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+</m:t>
                                    </m:r>
                                  </m:sup>
                                </m:sSup>
                              </m:lim>
                            </m:limLow>
                          </m:fName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 xml:space="preserve"> 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x-ln x</m:t>
                            </m:r>
                          </m:e>
                        </m:func>
                      </m:oMath>
                      <w:r w:rsidRPr="001F0D54">
                        <w:rPr>
                          <w:b w:val="0"/>
                          <w:bCs w:val="0"/>
                          <w:color w:val="auto"/>
                          <w:sz w:val="32"/>
                          <w:szCs w:val="32"/>
                        </w:rPr>
                        <w:t xml:space="preserve">         </w:t>
                      </w:r>
                      <w:r>
                        <w:rPr>
                          <w:b w:val="0"/>
                          <w:bCs w:val="0"/>
                          <w:color w:val="auto"/>
                          <w:sz w:val="32"/>
                          <w:szCs w:val="32"/>
                        </w:rPr>
                        <w:t xml:space="preserve"> 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 xml:space="preserve"> 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b w:val="0"/>
                                <w:bCs w:val="0"/>
                                <w:color w:val="auto"/>
                                <w:sz w:val="32"/>
                                <w:szCs w:val="32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b w:val="0"/>
                                    <w:bCs w:val="0"/>
                                    <w:color w:val="auto"/>
                                    <w:sz w:val="32"/>
                                    <w:szCs w:val="32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x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→0</m:t>
                                </m:r>
                              </m:lim>
                            </m:limLow>
                          </m:fName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 xml:space="preserve">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 w:val="0"/>
                                    <w:bCs w:val="0"/>
                                    <w:color w:val="auto"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 xml:space="preserve">ln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 w:val="0"/>
                                        <w:bCs w:val="0"/>
                                        <w:i/>
                                        <w:color w:val="auto"/>
                                        <w:sz w:val="32"/>
                                        <w:szCs w:val="32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1+4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x</m:t>
                                    </m:r>
                                  </m:e>
                                </m:d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x</m:t>
                                </m:r>
                              </m:den>
                            </m:f>
                          </m:e>
                        </m:func>
                      </m:oMath>
                      <w:r w:rsidRPr="001F0D54">
                        <w:rPr>
                          <w:b w:val="0"/>
                          <w:bCs w:val="0"/>
                          <w:color w:val="auto"/>
                          <w:sz w:val="32"/>
                          <w:szCs w:val="32"/>
                        </w:rPr>
                        <w:t xml:space="preserve">           ;           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hAnsi="Cambria Math"/>
                                <w:b w:val="0"/>
                                <w:bCs w:val="0"/>
                                <w:color w:val="auto"/>
                                <w:sz w:val="32"/>
                                <w:szCs w:val="32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b w:val="0"/>
                                    <w:bCs w:val="0"/>
                                    <w:color w:val="auto"/>
                                    <w:sz w:val="32"/>
                                    <w:szCs w:val="32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x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→1</m:t>
                                </m:r>
                              </m:lim>
                            </m:limLow>
                          </m:fName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 xml:space="preserve">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 w:val="0"/>
                                    <w:bCs w:val="0"/>
                                    <w:color w:val="auto"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 xml:space="preserve">ln 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x</m:t>
                                </m:r>
                              </m:num>
                              <m:den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 w:val="0"/>
                                        <w:bCs w:val="0"/>
                                        <w:i/>
                                        <w:color w:val="auto"/>
                                        <w:sz w:val="32"/>
                                        <w:szCs w:val="32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 xml:space="preserve">x 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- x</m:t>
                                </m:r>
                              </m:den>
                            </m:f>
                          </m:e>
                        </m:func>
                      </m:oMath>
                    </w:p>
                    <w:p w:rsidR="00000A27" w:rsidRPr="006E6BE0" w:rsidRDefault="00000A27" w:rsidP="00000A27">
                      <w:pPr>
                        <w:pStyle w:val="Titre1"/>
                        <w:spacing w:before="0"/>
                        <w:ind w:left="360"/>
                        <w:rPr>
                          <w:color w:val="auto"/>
                          <w:sz w:val="32"/>
                        </w:rPr>
                      </w:pPr>
                      <w:r w:rsidRPr="006E6BE0">
                        <w:rPr>
                          <w:color w:val="auto"/>
                          <w:sz w:val="32"/>
                          <w:szCs w:val="32"/>
                        </w:rPr>
                        <w:t xml:space="preserve">  </w:t>
                      </w:r>
                      <w:r w:rsidRPr="006E6BE0">
                        <w:rPr>
                          <w:color w:val="auto"/>
                          <w:sz w:val="32"/>
                          <w:szCs w:val="40"/>
                        </w:rPr>
                        <w:t xml:space="preserve">  </w:t>
                      </w:r>
                    </w:p>
                    <w:p w:rsidR="00000A27" w:rsidRPr="00FD5A6B" w:rsidRDefault="00000A27" w:rsidP="00000A27">
                      <w:pPr>
                        <w:pStyle w:val="Paragraphedeliste"/>
                        <w:spacing w:after="0" w:line="360" w:lineRule="auto"/>
                        <w:ind w:left="360"/>
                        <w:rPr>
                          <w:rFonts w:asciiTheme="majorBidi" w:hAnsi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00A27" w:rsidRPr="00950309" w:rsidRDefault="00000A27" w:rsidP="00000A27">
                      <w:pPr>
                        <w:pStyle w:val="Paragraphedeliste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000A27" w:rsidRPr="00527DBD" w:rsidRDefault="00000A27" w:rsidP="00000A2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9BFD23" wp14:editId="5F4AF0FE">
                <wp:simplePos x="0" y="0"/>
                <wp:positionH relativeFrom="column">
                  <wp:posOffset>-457835</wp:posOffset>
                </wp:positionH>
                <wp:positionV relativeFrom="paragraph">
                  <wp:posOffset>-473075</wp:posOffset>
                </wp:positionV>
                <wp:extent cx="1379220" cy="609600"/>
                <wp:effectExtent l="0" t="0" r="11430" b="19050"/>
                <wp:wrapNone/>
                <wp:docPr id="8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922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A27" w:rsidRPr="006A7D7C" w:rsidRDefault="00000A27" w:rsidP="00000A27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A7D7C">
                              <w:rPr>
                                <w:rFonts w:asciiTheme="majorBidi" w:hAnsiTheme="majorBidi" w:cstheme="majorBidi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2éme Année Bac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-S1</w:t>
                            </w:r>
                          </w:p>
                          <w:p w:rsidR="00000A27" w:rsidRDefault="00000A27" w:rsidP="00000A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margin-left:-36.05pt;margin-top:-37.25pt;width:108.6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" fillcolor="white [3201]" strokeweight=".5pt">
                <v:path arrowok="t"/>
                <v:textbox>
                  <w:txbxContent>
                    <w:p w:rsidR="00000A27" w:rsidRPr="006A7D7C" w:rsidRDefault="00000A27" w:rsidP="00000A27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A7D7C">
                        <w:rPr>
                          <w:rFonts w:asciiTheme="majorBidi" w:hAnsiTheme="majorBidi" w:cstheme="majorBidi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2éme Année Bac</w:t>
                      </w:r>
                      <w:r>
                        <w:rPr>
                          <w:rFonts w:asciiTheme="majorBidi" w:hAnsiTheme="majorBidi" w:cstheme="majorBidi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-S1</w:t>
                      </w:r>
                    </w:p>
                    <w:p w:rsidR="00000A27" w:rsidRDefault="00000A27" w:rsidP="00000A2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C32D6" wp14:editId="44073188">
                <wp:simplePos x="0" y="0"/>
                <wp:positionH relativeFrom="column">
                  <wp:posOffset>-457835</wp:posOffset>
                </wp:positionH>
                <wp:positionV relativeFrom="paragraph">
                  <wp:posOffset>-473075</wp:posOffset>
                </wp:positionV>
                <wp:extent cx="6758940" cy="619125"/>
                <wp:effectExtent l="0" t="0" r="22860" b="28575"/>
                <wp:wrapNone/>
                <wp:docPr id="7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5894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A27" w:rsidRPr="00071513" w:rsidRDefault="00000A27" w:rsidP="00000A2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  <w:t>Contrôle N2</w:t>
                            </w:r>
                          </w:p>
                          <w:p w:rsidR="00000A27" w:rsidRDefault="00000A27" w:rsidP="00000A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9" type="#_x0000_t202" style="position:absolute;margin-left:-36.05pt;margin-top:-37.25pt;width:532.2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" fillcolor="white [3201]" strokeweight=".5pt">
                <v:path arrowok="t"/>
                <v:textbox>
                  <w:txbxContent>
                    <w:p w:rsidR="00000A27" w:rsidRPr="00071513" w:rsidRDefault="00000A27" w:rsidP="00000A2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  <w:t>Contrôle N2</w:t>
                      </w:r>
                    </w:p>
                    <w:p w:rsidR="00000A27" w:rsidRDefault="00000A27" w:rsidP="00000A27"/>
                  </w:txbxContent>
                </v:textbox>
              </v:shape>
            </w:pict>
          </mc:Fallback>
        </mc:AlternateContent>
      </w:r>
      <w:r>
        <w:t>1ér</w:t>
      </w:r>
    </w:p>
    <w:p w:rsidR="00000A27" w:rsidRDefault="00000A27" w:rsidP="00000A27"/>
    <w:p w:rsidR="00000A27" w:rsidRDefault="00000A27" w:rsidP="00000A27"/>
    <w:p w:rsidR="00000A27" w:rsidRDefault="00000A27" w:rsidP="00000A27"/>
    <w:p w:rsidR="00000A27" w:rsidRDefault="00000A27" w:rsidP="00000A27"/>
    <w:p w:rsidR="00000A27" w:rsidRDefault="00000A27" w:rsidP="00000A27"/>
    <w:p w:rsidR="00000A27" w:rsidRDefault="00000A27" w:rsidP="00000A27"/>
    <w:p w:rsidR="00000A27" w:rsidRDefault="00000A27" w:rsidP="00000A27"/>
    <w:p w:rsidR="00000A27" w:rsidRDefault="00000A27" w:rsidP="00000A27"/>
    <w:p w:rsidR="00000A27" w:rsidRDefault="00000A27" w:rsidP="00000A27"/>
    <w:p w:rsidR="00000A27" w:rsidRDefault="00000A27" w:rsidP="00000A27"/>
    <w:p w:rsidR="00000A27" w:rsidRDefault="00000A27" w:rsidP="00000A27"/>
    <w:p w:rsidR="00000A27" w:rsidRDefault="00000A27" w:rsidP="00000A27"/>
    <w:p w:rsidR="00000A27" w:rsidRDefault="00000A27" w:rsidP="00000A27"/>
    <w:p w:rsidR="00000A27" w:rsidRDefault="00000A27" w:rsidP="00000A27"/>
    <w:p w:rsidR="00000A27" w:rsidRDefault="00000A27" w:rsidP="00000A27"/>
    <w:p w:rsidR="00000A27" w:rsidRDefault="00000A27" w:rsidP="00000A27"/>
    <w:p w:rsidR="00000A27" w:rsidRDefault="00000A27" w:rsidP="00000A27"/>
    <w:p w:rsidR="00000A27" w:rsidRDefault="00000A27" w:rsidP="00000A2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03F68F" wp14:editId="2A16C915">
                <wp:simplePos x="0" y="0"/>
                <wp:positionH relativeFrom="column">
                  <wp:posOffset>-457835</wp:posOffset>
                </wp:positionH>
                <wp:positionV relativeFrom="paragraph">
                  <wp:posOffset>27940</wp:posOffset>
                </wp:positionV>
                <wp:extent cx="6757670" cy="3695700"/>
                <wp:effectExtent l="0" t="0" r="24130" b="1905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767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A27" w:rsidRDefault="00000A27" w:rsidP="00000A27">
                            <w:pPr>
                              <w:pStyle w:val="Titre1"/>
                              <w:spacing w:before="0" w:line="360" w:lineRule="auto"/>
                              <w:rPr>
                                <w:rFonts w:asciiTheme="majorBidi" w:hAnsiTheme="majorBidi"/>
                              </w:rPr>
                            </w:pPr>
                            <w:r w:rsidRPr="00BA69DF">
                              <w:rPr>
                                <w:rFonts w:asciiTheme="majorBidi" w:hAnsiTheme="majorBidi"/>
                                <w:sz w:val="32"/>
                                <w:szCs w:val="32"/>
                                <w:u w:val="single"/>
                              </w:rPr>
                              <w:t>Exercice</w:t>
                            </w:r>
                            <w:r>
                              <w:rPr>
                                <w:rFonts w:asciiTheme="majorBidi" w:hAnsiTheme="majorBidi"/>
                                <w:sz w:val="32"/>
                                <w:szCs w:val="32"/>
                                <w:u w:val="single"/>
                              </w:rPr>
                              <w:t xml:space="preserve"> 2</w:t>
                            </w:r>
                            <w:proofErr w:type="gramStart"/>
                            <w:r w:rsidRPr="00BA69DF">
                              <w:rPr>
                                <w:rFonts w:asciiTheme="majorBidi" w:hAnsiTheme="majorBidi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Pr="00BA69D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03A26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>Soit</w:t>
                            </w:r>
                            <w:proofErr w:type="gramEnd"/>
                            <w:r w:rsidRPr="00903A26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 la fonction définie sur l’intervalle </w:t>
                            </w:r>
                            <m:oMath>
                              <m:d>
                                <m:dPr>
                                  <m:begChr m:val="["/>
                                  <m:endChr m:val="["/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bCs w:val="0"/>
                                      <w:i/>
                                      <w:color w:val="auto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0 ;+∞</m:t>
                                  </m:r>
                                </m:e>
                              </m:d>
                            </m:oMath>
                            <w:r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 xml:space="preserve"> </w:t>
                            </w:r>
                            <w:r w:rsidRPr="00903A26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</w:rPr>
                              <w:t>par :</w:t>
                            </w:r>
                            <w:r w:rsidRPr="00A54626">
                              <w:rPr>
                                <w:rFonts w:asciiTheme="majorBidi" w:hAnsiTheme="majorBidi"/>
                              </w:rPr>
                              <w:t xml:space="preserve">   </w:t>
                            </w:r>
                            <w:r>
                              <w:rPr>
                                <w:rFonts w:asciiTheme="majorBidi" w:hAnsiTheme="majorBidi"/>
                              </w:rPr>
                              <w:t xml:space="preserve">   </w:t>
                            </w:r>
                          </w:p>
                          <w:p w:rsidR="00000A27" w:rsidRPr="00E22FAD" w:rsidRDefault="00000A27" w:rsidP="00000A27">
                            <w:pPr>
                              <w:pStyle w:val="Titre1"/>
                              <w:spacing w:before="0" w:line="240" w:lineRule="auto"/>
                              <w:rPr>
                                <w:rFonts w:asciiTheme="majorBidi" w:hAnsiTheme="majorBidi"/>
                                <w:i/>
                              </w:rPr>
                            </w:pPr>
                            <w:r w:rsidRPr="00A54626">
                              <w:rPr>
                                <w:rFonts w:asciiTheme="majorBidi" w:hAnsiTheme="majorBidi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/>
                              </w:rPr>
                              <w:t xml:space="preserve">             </w:t>
                            </w:r>
                            <w:r w:rsidRPr="00A54626">
                              <w:rPr>
                                <w:rFonts w:asciiTheme="majorBidi" w:hAnsiTheme="majorBidi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Theme="majorBidi" w:hAnsiTheme="majorBidi"/>
                              </w:rPr>
                              <w:t xml:space="preserve">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>=x+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</w:rPr>
                                  </m:ctrlPr>
                                </m:radPr>
                                <m:deg/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color w:val="auto"/>
                                          <w:lang w:eastAsia="fr-FR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+2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</w:rPr>
                                    <m:t>x</m:t>
                                  </m:r>
                                </m:e>
                              </m:rad>
                            </m:oMath>
                          </w:p>
                          <w:p w:rsidR="00000A27" w:rsidRPr="00E22FAD" w:rsidRDefault="00000A27" w:rsidP="00000A2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Montrer que 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: 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→+∞</m:t>
                                      </m:r>
                                    </m:lim>
                                  </m:limLow>
                                </m:fName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 xml:space="preserve"> </m:t>
                                  </m:r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f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sz w:val="32"/>
                                          <w:szCs w:val="3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=+∞</m:t>
                                  </m:r>
                                </m:e>
                              </m:func>
                            </m:oMath>
                            <w:r w:rsidRPr="00E22FAD"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 xml:space="preserve">   ;  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→+∞</m:t>
                                      </m:r>
                                    </m:lim>
                                  </m:limLow>
                                </m:fName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 xml:space="preserve">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f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32"/>
                                            </w:rPr>
                                            <m:t>x</m:t>
                                          </m:r>
                                        </m:e>
                                      </m:d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=2</m:t>
                                  </m:r>
                                </m:e>
                              </m:func>
                            </m:oMath>
                            <w:r w:rsidRPr="00E22FAD"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 xml:space="preserve">    ;  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→+∞</m:t>
                                      </m:r>
                                    </m:lim>
                                  </m:limLow>
                                </m:fName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 xml:space="preserve"> </m:t>
                                  </m:r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f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sz w:val="32"/>
                                          <w:szCs w:val="3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-2x=1</m:t>
                                  </m:r>
                                </m:e>
                              </m:func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 xml:space="preserve"> puis </w:t>
                            </w:r>
                            <w:r w:rsidRPr="007B75C2"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t>Interpréter graphiquement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  <w:szCs w:val="28"/>
                              </w:rPr>
                              <w:t xml:space="preserve"> ces résultats</w:t>
                            </w:r>
                          </w:p>
                          <w:p w:rsidR="00000A27" w:rsidRPr="00903A26" w:rsidRDefault="00000A27" w:rsidP="00000A2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Montrer que :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f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sz w:val="32"/>
                                          <w:szCs w:val="3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</m:e>
                                  </m:d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=1+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1+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</m:den>
                                  </m:f>
                                </m:e>
                              </m:rad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iCs/>
                                <w:sz w:val="32"/>
                                <w:szCs w:val="32"/>
                              </w:rPr>
                              <w:t xml:space="preserve">   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>∀x∈</m:t>
                              </m:r>
                              <m:d>
                                <m:dPr>
                                  <m:begChr m:val="]"/>
                                  <m:endChr m:val="[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0 ;+∞</m:t>
                                  </m:r>
                                </m:e>
                              </m:d>
                            </m:oMath>
                          </w:p>
                          <w:p w:rsidR="00000A27" w:rsidRDefault="00000A27" w:rsidP="00000A2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Déduire que f n’est pas dérivable à la droite de 0.</w:t>
                            </w:r>
                          </w:p>
                          <w:p w:rsidR="00000A27" w:rsidRDefault="00000A27" w:rsidP="00000A2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Montre que :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f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'</m:t>
                                  </m:r>
                                </m:sup>
                              </m:sSup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=1+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x+1</m:t>
                                  </m:r>
                                </m:num>
                                <m:den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radPr>
                                    <m:deg/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i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32"/>
                                              <w:szCs w:val="32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32"/>
                                              <w:szCs w:val="32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 w:cstheme="majorBidi"/>
                                          <w:sz w:val="32"/>
                                          <w:szCs w:val="32"/>
                                        </w:rPr>
                                        <m:t xml:space="preserve"> + 2x</m:t>
                                      </m:r>
                                    </m:e>
                                  </m:rad>
                                </m:den>
                              </m:f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32"/>
                                <w:szCs w:val="32"/>
                              </w:rPr>
                              <w:t xml:space="preserve">  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ajorBidi"/>
                                  <w:sz w:val="32"/>
                                  <w:szCs w:val="32"/>
                                </w:rPr>
                                <m:t>∀x∈</m:t>
                              </m:r>
                              <m:d>
                                <m:dPr>
                                  <m:begChr m:val="]"/>
                                  <m:endChr m:val="[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0 ;+∞</m:t>
                                  </m:r>
                                </m:e>
                              </m:d>
                            </m:oMath>
                          </w:p>
                          <w:p w:rsidR="00000A27" w:rsidRPr="00E22FAD" w:rsidRDefault="00000A27" w:rsidP="00000A2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Déduire que f est croissante sur  </w:t>
                            </w:r>
                            <m:oMath>
                              <m:d>
                                <m:dPr>
                                  <m:begChr m:val="["/>
                                  <m:endChr m:val="[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0 ;+∞</m:t>
                                  </m:r>
                                </m:e>
                              </m:d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iCs/>
                                <w:sz w:val="32"/>
                                <w:szCs w:val="32"/>
                              </w:rPr>
                              <w:t xml:space="preserve"> , puis d</w:t>
                            </w:r>
                            <w:proofErr w:type="spellStart"/>
                            <w:r w:rsidRPr="00E22FA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onner</w:t>
                            </w:r>
                            <w:proofErr w:type="spellEnd"/>
                            <w:r w:rsidRPr="00E22FA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le tableau de variations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de f</w:t>
                            </w:r>
                            <w:r w:rsidRPr="00E22FA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00A27" w:rsidRPr="00903A26" w:rsidRDefault="00000A27" w:rsidP="00000A2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903A2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Construire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la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courbe</w:t>
                            </w:r>
                            <w:r w:rsidRPr="00903A2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  <w:p w:rsidR="00000A27" w:rsidRDefault="00000A27" w:rsidP="00000A2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903A2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Montrer que la fonction f admet une fonction réciproque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f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-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sup>
                              </m:sSup>
                            </m:oMath>
                            <w:r w:rsidRPr="00903A2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définie sur un intervalle J qu’il faut déterminer. </w:t>
                            </w:r>
                          </w:p>
                          <w:p w:rsidR="00000A27" w:rsidRPr="00903A26" w:rsidRDefault="00000A27" w:rsidP="00000A2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Calculer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f(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+1)</m:t>
                              </m:r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et déduire 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f'(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+1)</m:t>
                              </m:r>
                            </m:oMath>
                          </w:p>
                          <w:p w:rsidR="00000A27" w:rsidRPr="00903A26" w:rsidRDefault="00000A27" w:rsidP="00000A2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000A27" w:rsidRPr="00A54626" w:rsidRDefault="00000A27" w:rsidP="00000A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-36.05pt;margin-top:2.2pt;width:532.1pt;height:29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">
                <v:textbox>
                  <w:txbxContent>
                    <w:p w:rsidR="00000A27" w:rsidRDefault="00000A27" w:rsidP="00000A27">
                      <w:pPr>
                        <w:pStyle w:val="Titre1"/>
                        <w:spacing w:before="0" w:line="360" w:lineRule="auto"/>
                        <w:rPr>
                          <w:rFonts w:asciiTheme="majorBidi" w:hAnsiTheme="majorBidi"/>
                        </w:rPr>
                      </w:pPr>
                      <w:r w:rsidRPr="00BA69DF">
                        <w:rPr>
                          <w:rFonts w:asciiTheme="majorBidi" w:hAnsiTheme="majorBidi"/>
                          <w:sz w:val="32"/>
                          <w:szCs w:val="32"/>
                          <w:u w:val="single"/>
                        </w:rPr>
                        <w:t>Exercice</w:t>
                      </w:r>
                      <w:r>
                        <w:rPr>
                          <w:rFonts w:asciiTheme="majorBidi" w:hAnsiTheme="majorBidi"/>
                          <w:sz w:val="32"/>
                          <w:szCs w:val="32"/>
                          <w:u w:val="single"/>
                        </w:rPr>
                        <w:t xml:space="preserve"> 2</w:t>
                      </w:r>
                      <w:proofErr w:type="gramStart"/>
                      <w:r w:rsidRPr="00BA69DF">
                        <w:rPr>
                          <w:rFonts w:asciiTheme="majorBidi" w:hAnsiTheme="majorBidi"/>
                          <w:sz w:val="32"/>
                          <w:szCs w:val="32"/>
                          <w:u w:val="single"/>
                        </w:rPr>
                        <w:t>:</w:t>
                      </w:r>
                      <w:r w:rsidRPr="00BA69DF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903A26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>Soit</w:t>
                      </w:r>
                      <w:proofErr w:type="gramEnd"/>
                      <w:r w:rsidRPr="00903A26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 la fonction définie sur l’intervalle </w:t>
                      </w:r>
                      <m:oMath>
                        <m:d>
                          <m:dPr>
                            <m:begChr m:val="["/>
                            <m:endChr m:val="["/>
                            <m:ctrlPr>
                              <w:rPr>
                                <w:rFonts w:ascii="Cambria Math" w:hAnsi="Cambria Math"/>
                                <w:b w:val="0"/>
                                <w:bCs w:val="0"/>
                                <w:i/>
                                <w:color w:val="auto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0 ;+∞</m:t>
                            </m:r>
                          </m:e>
                        </m:d>
                      </m:oMath>
                      <w:r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 xml:space="preserve"> </w:t>
                      </w:r>
                      <w:r w:rsidRPr="00903A26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</w:rPr>
                        <w:t>par :</w:t>
                      </w:r>
                      <w:r w:rsidRPr="00A54626">
                        <w:rPr>
                          <w:rFonts w:asciiTheme="majorBidi" w:hAnsiTheme="majorBidi"/>
                        </w:rPr>
                        <w:t xml:space="preserve">   </w:t>
                      </w:r>
                      <w:r>
                        <w:rPr>
                          <w:rFonts w:asciiTheme="majorBidi" w:hAnsiTheme="majorBidi"/>
                        </w:rPr>
                        <w:t xml:space="preserve">   </w:t>
                      </w:r>
                    </w:p>
                    <w:p w:rsidR="00000A27" w:rsidRPr="00E22FAD" w:rsidRDefault="00000A27" w:rsidP="00000A27">
                      <w:pPr>
                        <w:pStyle w:val="Titre1"/>
                        <w:spacing w:before="0" w:line="240" w:lineRule="auto"/>
                        <w:rPr>
                          <w:rFonts w:asciiTheme="majorBidi" w:hAnsiTheme="majorBidi"/>
                          <w:i/>
                        </w:rPr>
                      </w:pPr>
                      <w:r w:rsidRPr="00A54626">
                        <w:rPr>
                          <w:rFonts w:asciiTheme="majorBidi" w:hAnsiTheme="majorBidi"/>
                        </w:rPr>
                        <w:t xml:space="preserve"> </w:t>
                      </w:r>
                      <w:r>
                        <w:rPr>
                          <w:rFonts w:asciiTheme="majorBidi" w:hAnsiTheme="majorBidi"/>
                        </w:rPr>
                        <w:t xml:space="preserve">             </w:t>
                      </w:r>
                      <w:r w:rsidRPr="00A54626">
                        <w:rPr>
                          <w:rFonts w:asciiTheme="majorBidi" w:hAnsiTheme="majorBidi"/>
                        </w:rPr>
                        <w:t xml:space="preserve">                     </w:t>
                      </w:r>
                      <w:r>
                        <w:rPr>
                          <w:rFonts w:asciiTheme="majorBidi" w:hAnsiTheme="majorBidi"/>
                        </w:rPr>
                        <w:t xml:space="preserve">  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x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</w:rPr>
                          <m:t>=x+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color w:val="auto"/>
                                    <w:lang w:eastAsia="fr-FR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+2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</w:rPr>
                              <m:t>x</m:t>
                            </m:r>
                          </m:e>
                        </m:rad>
                      </m:oMath>
                    </w:p>
                    <w:p w:rsidR="00000A27" w:rsidRPr="00E22FAD" w:rsidRDefault="00000A27" w:rsidP="00000A2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Montrer que 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: 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→+∞</m:t>
                                </m:r>
                              </m:lim>
                            </m:limLow>
                          </m:fNam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32"/>
                                    <w:szCs w:val="3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x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=+∞</m:t>
                            </m:r>
                          </m:e>
                        </m:func>
                      </m:oMath>
                      <w:r w:rsidRPr="00E22FAD"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 xml:space="preserve">   ;  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→+∞</m:t>
                                </m:r>
                              </m:lim>
                            </m:limLow>
                          </m:fNam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 xml:space="preserve">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sz w:val="32"/>
                                        <w:szCs w:val="32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x</m:t>
                                    </m:r>
                                  </m:e>
                                </m:d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x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=2</m:t>
                            </m:r>
                          </m:e>
                        </m:func>
                      </m:oMath>
                      <w:r w:rsidRPr="00E22FAD"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 xml:space="preserve">    ;  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→+∞</m:t>
                                </m:r>
                              </m:lim>
                            </m:limLow>
                          </m:fNam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32"/>
                                    <w:szCs w:val="3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x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-2x=1</m:t>
                            </m:r>
                          </m:e>
                        </m:func>
                      </m:oMath>
                      <w:r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>,</w:t>
                      </w:r>
                      <w:proofErr w:type="gramEnd"/>
                      <w:r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 xml:space="preserve"> puis </w:t>
                      </w:r>
                      <w:r w:rsidRPr="007B75C2">
                        <w:rPr>
                          <w:rFonts w:asciiTheme="majorBidi" w:hAnsiTheme="majorBidi" w:cstheme="majorBidi"/>
                          <w:color w:val="000000"/>
                          <w:sz w:val="28"/>
                          <w:szCs w:val="28"/>
                        </w:rPr>
                        <w:t>Interpréter graphiquement</w:t>
                      </w:r>
                      <w:r>
                        <w:rPr>
                          <w:rFonts w:asciiTheme="majorBidi" w:hAnsiTheme="majorBidi" w:cstheme="majorBidi"/>
                          <w:color w:val="000000"/>
                          <w:sz w:val="28"/>
                          <w:szCs w:val="28"/>
                        </w:rPr>
                        <w:t xml:space="preserve"> ces résultats</w:t>
                      </w:r>
                    </w:p>
                    <w:p w:rsidR="00000A27" w:rsidRPr="00903A26" w:rsidRDefault="00000A27" w:rsidP="00000A2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Montrer que :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32"/>
                                    <w:szCs w:val="3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x</m:t>
                                </m:r>
                              </m:e>
                            </m:d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x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=1+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32"/>
                                <w:szCs w:val="3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1+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x</m:t>
                                </m:r>
                              </m:den>
                            </m:f>
                          </m:e>
                        </m:rad>
                      </m:oMath>
                      <w:r>
                        <w:rPr>
                          <w:rFonts w:asciiTheme="majorBidi" w:eastAsiaTheme="minorEastAsia" w:hAnsiTheme="majorBidi" w:cstheme="majorBidi"/>
                          <w:iCs/>
                          <w:sz w:val="32"/>
                          <w:szCs w:val="32"/>
                        </w:rPr>
                        <w:t xml:space="preserve">     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>∀x∈</m:t>
                        </m:r>
                        <m:d>
                          <m:dPr>
                            <m:begChr m:val="]"/>
                            <m:endChr m:val="[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iCs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0 ;+∞</m:t>
                            </m:r>
                          </m:e>
                        </m:d>
                      </m:oMath>
                    </w:p>
                    <w:p w:rsidR="00000A27" w:rsidRDefault="00000A27" w:rsidP="00000A2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Déduire que f n’est pas dérivable à la droite de 0.</w:t>
                      </w:r>
                    </w:p>
                    <w:p w:rsidR="00000A27" w:rsidRDefault="00000A27" w:rsidP="00000A2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Montre que :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f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'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=1+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x+1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radPr>
                              <m:deg/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32"/>
                                        <w:szCs w:val="32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ajorBidi"/>
                                        <w:sz w:val="32"/>
                                        <w:szCs w:val="32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 xml:space="preserve"> + 2x</m:t>
                                </m:r>
                              </m:e>
                            </m:rad>
                          </m:den>
                        </m:f>
                      </m:oMath>
                      <w:r>
                        <w:rPr>
                          <w:rFonts w:asciiTheme="majorBidi" w:eastAsiaTheme="minorEastAsia" w:hAnsiTheme="majorBidi" w:cstheme="majorBidi"/>
                          <w:sz w:val="32"/>
                          <w:szCs w:val="32"/>
                        </w:rPr>
                        <w:t xml:space="preserve">     </w:t>
                      </w:r>
                      <m:oMath>
                        <m:r>
                          <w:rPr>
                            <w:rFonts w:ascii="Cambria Math" w:eastAsiaTheme="minorEastAsia" w:hAnsi="Cambria Math" w:cstheme="majorBidi"/>
                            <w:sz w:val="32"/>
                            <w:szCs w:val="32"/>
                          </w:rPr>
                          <m:t>∀x∈</m:t>
                        </m:r>
                        <m:d>
                          <m:dPr>
                            <m:begChr m:val="]"/>
                            <m:endChr m:val="[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iCs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0 ;+∞</m:t>
                            </m:r>
                          </m:e>
                        </m:d>
                      </m:oMath>
                    </w:p>
                    <w:p w:rsidR="00000A27" w:rsidRPr="00E22FAD" w:rsidRDefault="00000A27" w:rsidP="00000A2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Déduire que f est croissante sur  </w:t>
                      </w:r>
                      <m:oMath>
                        <m:d>
                          <m:dPr>
                            <m:begChr m:val="["/>
                            <m:endChr m:val="["/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iCs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0 ;+∞</m:t>
                            </m:r>
                          </m:e>
                        </m:d>
                      </m:oMath>
                      <w:r>
                        <w:rPr>
                          <w:rFonts w:asciiTheme="majorBidi" w:eastAsiaTheme="minorEastAsia" w:hAnsiTheme="majorBidi" w:cstheme="majorBidi"/>
                          <w:iCs/>
                          <w:sz w:val="32"/>
                          <w:szCs w:val="32"/>
                        </w:rPr>
                        <w:t xml:space="preserve"> , puis d</w:t>
                      </w:r>
                      <w:proofErr w:type="spellStart"/>
                      <w:r w:rsidRPr="00E22FA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onner</w:t>
                      </w:r>
                      <w:proofErr w:type="spellEnd"/>
                      <w:r w:rsidRPr="00E22FA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le tableau de variations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de f</w:t>
                      </w:r>
                      <w:r w:rsidRPr="00E22FA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.</w:t>
                      </w:r>
                    </w:p>
                    <w:p w:rsidR="00000A27" w:rsidRPr="00903A26" w:rsidRDefault="00000A27" w:rsidP="00000A2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903A2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Construire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la 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courbe</w:t>
                      </w:r>
                      <w:r w:rsidRPr="00903A2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.</w:t>
                      </w:r>
                      <w:proofErr w:type="gramEnd"/>
                    </w:p>
                    <w:p w:rsidR="00000A27" w:rsidRDefault="00000A27" w:rsidP="00000A2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903A2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Montrer que la fonction f admet une fonction réciproque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f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-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1</m:t>
                            </m:r>
                          </m:sup>
                        </m:sSup>
                      </m:oMath>
                      <w:r w:rsidRPr="00903A2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définie sur un intervalle J qu’il faut déterminer. </w:t>
                      </w:r>
                    </w:p>
                    <w:p w:rsidR="00000A27" w:rsidRPr="00903A26" w:rsidRDefault="00000A27" w:rsidP="00000A2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Calculer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f(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5</m:t>
                            </m:r>
                          </m:e>
                        </m:rad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+1)</m:t>
                        </m:r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et déduire 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f'(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5</m:t>
                            </m:r>
                          </m:e>
                        </m:rad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+1)</m:t>
                        </m:r>
                      </m:oMath>
                    </w:p>
                    <w:p w:rsidR="00000A27" w:rsidRPr="00903A26" w:rsidRDefault="00000A27" w:rsidP="00000A2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  <w:p w:rsidR="00000A27" w:rsidRPr="00A54626" w:rsidRDefault="00000A27" w:rsidP="00000A27"/>
                  </w:txbxContent>
                </v:textbox>
              </v:shape>
            </w:pict>
          </mc:Fallback>
        </mc:AlternateContent>
      </w:r>
    </w:p>
    <w:p w:rsidR="00000A27" w:rsidRDefault="00000A27" w:rsidP="00000A27"/>
    <w:p w:rsidR="00000A27" w:rsidRDefault="00000A27" w:rsidP="00000A27"/>
    <w:p w:rsidR="00000A27" w:rsidRDefault="00000A27" w:rsidP="00000A27"/>
    <w:p w:rsidR="00000A27" w:rsidRDefault="00000A27" w:rsidP="00000A27"/>
    <w:p w:rsidR="00000A27" w:rsidRDefault="00000A27" w:rsidP="00000A27"/>
    <w:p w:rsidR="00000A27" w:rsidRDefault="00000A27" w:rsidP="00000A27"/>
    <w:p w:rsidR="00000A27" w:rsidRDefault="00000A27" w:rsidP="00000A27"/>
    <w:p w:rsidR="00C57F46" w:rsidRDefault="00C57F46">
      <w:bookmarkStart w:id="0" w:name="_GoBack"/>
      <w:bookmarkEnd w:id="0"/>
    </w:p>
    <w:sectPr w:rsidR="00C57F46" w:rsidSect="00651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1CB0"/>
    <w:multiLevelType w:val="hybridMultilevel"/>
    <w:tmpl w:val="6E0A18C4"/>
    <w:lvl w:ilvl="0" w:tplc="86640D8A">
      <w:start w:val="3"/>
      <w:numFmt w:val="decimal"/>
      <w:lvlText w:val="%1-"/>
      <w:lvlJc w:val="left"/>
      <w:pPr>
        <w:ind w:left="360" w:hanging="360"/>
      </w:pPr>
      <w:rPr>
        <w:rFonts w:asciiTheme="majorBidi" w:hAnsiTheme="majorBidi" w:cstheme="majorBidi" w:hint="default"/>
        <w:color w:val="FF000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ED5111"/>
    <w:multiLevelType w:val="hybridMultilevel"/>
    <w:tmpl w:val="456487E2"/>
    <w:lvl w:ilvl="0" w:tplc="90EE612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91ED8"/>
    <w:multiLevelType w:val="hybridMultilevel"/>
    <w:tmpl w:val="06FC64B8"/>
    <w:lvl w:ilvl="0" w:tplc="62F4A848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color w:val="FF000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82450"/>
    <w:multiLevelType w:val="hybridMultilevel"/>
    <w:tmpl w:val="FC5869CE"/>
    <w:lvl w:ilvl="0" w:tplc="810C1B9A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color w:val="FF000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F4131D"/>
    <w:multiLevelType w:val="hybridMultilevel"/>
    <w:tmpl w:val="E306E1BC"/>
    <w:lvl w:ilvl="0" w:tplc="AEEABFE4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C90C2A"/>
    <w:multiLevelType w:val="hybridMultilevel"/>
    <w:tmpl w:val="92B24BF4"/>
    <w:lvl w:ilvl="0" w:tplc="37D69600">
      <w:start w:val="1"/>
      <w:numFmt w:val="decimal"/>
      <w:lvlText w:val="%1-"/>
      <w:lvlJc w:val="left"/>
      <w:pPr>
        <w:ind w:left="360" w:hanging="360"/>
      </w:pPr>
      <w:rPr>
        <w:rFonts w:eastAsiaTheme="minorEastAsia" w:hint="default"/>
        <w:b/>
        <w:bCs/>
        <w:i w:val="0"/>
        <w:iCs/>
        <w:color w:val="FF000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601017"/>
    <w:multiLevelType w:val="multilevel"/>
    <w:tmpl w:val="EA9E6044"/>
    <w:lvl w:ilvl="0">
      <w:start w:val="5"/>
      <w:numFmt w:val="decimal"/>
      <w:lvlText w:val="%1-"/>
      <w:lvlJc w:val="left"/>
      <w:pPr>
        <w:ind w:left="480" w:hanging="480"/>
      </w:pPr>
      <w:rPr>
        <w:rFonts w:hint="default"/>
        <w:b/>
        <w:bCs/>
        <w:color w:val="1F497D" w:themeColor="text2"/>
      </w:rPr>
    </w:lvl>
    <w:lvl w:ilvl="1">
      <w:start w:val="1"/>
      <w:numFmt w:val="decimal"/>
      <w:lvlText w:val="%1-%2-"/>
      <w:lvlJc w:val="left"/>
      <w:pPr>
        <w:ind w:left="1189" w:hanging="480"/>
      </w:pPr>
      <w:rPr>
        <w:rFonts w:hint="default"/>
        <w:b/>
        <w:bCs/>
        <w:color w:val="FF0000"/>
      </w:rPr>
    </w:lvl>
    <w:lvl w:ilvl="2">
      <w:start w:val="1"/>
      <w:numFmt w:val="decimal"/>
      <w:lvlText w:val="%1-%2-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536" w:hanging="72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304" w:hanging="108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072" w:hanging="1440"/>
      </w:pPr>
      <w:rPr>
        <w:rFonts w:hint="default"/>
      </w:rPr>
    </w:lvl>
  </w:abstractNum>
  <w:abstractNum w:abstractNumId="7">
    <w:nsid w:val="7234177F"/>
    <w:multiLevelType w:val="hybridMultilevel"/>
    <w:tmpl w:val="656EAF0A"/>
    <w:lvl w:ilvl="0" w:tplc="8940F0DC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color w:val="FF000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AF"/>
    <w:rsid w:val="00000A27"/>
    <w:rsid w:val="00C57F46"/>
    <w:rsid w:val="00ED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A27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00A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00A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000A27"/>
    <w:pPr>
      <w:ind w:left="720"/>
      <w:contextualSpacing/>
    </w:pPr>
    <w:rPr>
      <w:rFonts w:eastAsiaTheme="minorHAns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0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A27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A27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00A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00A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000A27"/>
    <w:pPr>
      <w:ind w:left="720"/>
      <w:contextualSpacing/>
    </w:pPr>
    <w:rPr>
      <w:rFonts w:eastAsiaTheme="minorHAns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0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A27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2020-06-24T00:02:00Z</dcterms:created>
  <dcterms:modified xsi:type="dcterms:W3CDTF">2020-06-24T00:05:00Z</dcterms:modified>
</cp:coreProperties>
</file>