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6D3" w:rsidRDefault="009716D3" w:rsidP="009716D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67BAB6" wp14:editId="2A72C537">
                <wp:simplePos x="0" y="0"/>
                <wp:positionH relativeFrom="column">
                  <wp:posOffset>-461645</wp:posOffset>
                </wp:positionH>
                <wp:positionV relativeFrom="paragraph">
                  <wp:posOffset>58420</wp:posOffset>
                </wp:positionV>
                <wp:extent cx="6758940" cy="3135630"/>
                <wp:effectExtent l="0" t="0" r="22860" b="2667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3135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16D3" w:rsidRPr="0020157B" w:rsidRDefault="009716D3" w:rsidP="009716D3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D3A09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  <w:t>Exercice 1:</w:t>
                            </w:r>
                            <w:r w:rsidRPr="00DD3A09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   </w:t>
                            </w:r>
                          </w:p>
                          <w:p w:rsidR="009716D3" w:rsidRPr="005C3891" w:rsidRDefault="009716D3" w:rsidP="009716D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5C3891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ABC est un triangle tel que : AB = </w:t>
                            </w:r>
                            <m:oMath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3</m:t>
                                  </m:r>
                                </m:e>
                              </m:rad>
                            </m:oMath>
                            <w:r w:rsidRPr="005C3891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 et AC = 2 et BC = </w:t>
                            </w:r>
                            <w:proofErr w:type="gramStart"/>
                            <w:r w:rsidRPr="005C3891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1 .</w:t>
                            </w:r>
                            <w:proofErr w:type="gramEnd"/>
                          </w:p>
                          <w:p w:rsidR="009716D3" w:rsidRPr="005C3891" w:rsidRDefault="009716D3" w:rsidP="009716D3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5C3891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Montrer </w:t>
                            </w:r>
                            <w:proofErr w:type="gramStart"/>
                            <w:r w:rsidRPr="005C3891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que ABC</w:t>
                            </w:r>
                            <w:proofErr w:type="gramEnd"/>
                            <w:r w:rsidRPr="005C3891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est un triangle rectangle.</w:t>
                            </w:r>
                          </w:p>
                          <w:p w:rsidR="009716D3" w:rsidRPr="005C3891" w:rsidRDefault="009716D3" w:rsidP="009716D3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5C3891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Calculer cos </w:t>
                            </w:r>
                            <w:r w:rsidRPr="00A206AB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B</w:t>
                            </w:r>
                            <m:oMath>
                              <m:acc>
                                <m:acc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A</m:t>
                                  </m:r>
                                </m:e>
                              </m:acc>
                            </m:oMath>
                            <w:r w:rsidRPr="00A206AB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C</w:t>
                            </w:r>
                            <w:r w:rsidRPr="00A206AB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C3891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et tan A</w:t>
                            </w:r>
                            <m:oMath>
                              <m:acc>
                                <m:acc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C</m:t>
                                  </m:r>
                                </m:e>
                              </m:acc>
                            </m:oMath>
                            <w:r w:rsidRPr="005C3891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B.</w:t>
                            </w:r>
                          </w:p>
                          <w:p w:rsidR="009716D3" w:rsidRDefault="009716D3" w:rsidP="009716D3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5C3891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Soit D un point de la demi-droite [AB) tel </w:t>
                            </w:r>
                          </w:p>
                          <w:p w:rsidR="009716D3" w:rsidRPr="005C3891" w:rsidRDefault="009716D3" w:rsidP="009716D3">
                            <w:pPr>
                              <w:pStyle w:val="Paragraphedeliste"/>
                              <w:spacing w:line="360" w:lineRule="auto"/>
                              <w:ind w:left="360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5C3891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que</w:t>
                            </w:r>
                            <w:proofErr w:type="gramEnd"/>
                            <w:r w:rsidRPr="005C3891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DC = 3, Calculer BD.</w:t>
                            </w:r>
                          </w:p>
                          <w:p w:rsidR="009716D3" w:rsidRPr="005C3891" w:rsidRDefault="009716D3" w:rsidP="009716D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C3891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Calculer cos </w:t>
                            </w:r>
                            <w:r w:rsidRPr="005C3891">
                              <w:rPr>
                                <w:rFonts w:asciiTheme="majorBidi" w:hAnsiTheme="majorBidi" w:cstheme="majorBid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x</w:t>
                            </w:r>
                            <w:r w:rsidRPr="005C3891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, et tan </w:t>
                            </w:r>
                            <w:r w:rsidRPr="005C3891">
                              <w:rPr>
                                <w:rFonts w:asciiTheme="majorBidi" w:hAnsiTheme="majorBidi" w:cstheme="majorBid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x</w:t>
                            </w:r>
                            <w:r w:rsidRPr="005C3891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sachant que </w:t>
                            </w:r>
                            <w:proofErr w:type="gramStart"/>
                            <w:r w:rsidRPr="005C3891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</w:rPr>
                              <w:t>:sin</w:t>
                            </w:r>
                            <w:proofErr w:type="gramEnd"/>
                            <w:r w:rsidRPr="005C3891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C3891">
                              <w:rPr>
                                <w:rFonts w:asciiTheme="majorBidi" w:hAnsiTheme="majorBidi" w:cstheme="majorBid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x</w:t>
                            </w:r>
                            <w:r w:rsidRPr="005C3891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theme="majorBid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theme="majorBid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m:t>5</m:t>
                                  </m:r>
                                </m:den>
                              </m:f>
                            </m:oMath>
                            <w:r w:rsidRPr="005C3891">
                              <w:rPr>
                                <w:rFonts w:asciiTheme="majorBidi" w:eastAsiaTheme="minorEastAsia" w:hAnsiTheme="majorBidi" w:cstheme="majorBidi"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9716D3" w:rsidRPr="005C3891" w:rsidRDefault="009716D3" w:rsidP="009716D3">
                            <w:pPr>
                              <w:pStyle w:val="Retraitcorpsdetexte3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5C3891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Montrer que</w:t>
                            </w:r>
                            <w:r w:rsidRPr="005C3891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 :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iCs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ajorBidi"/>
                                      <w:sz w:val="36"/>
                                      <w:szCs w:val="36"/>
                                    </w:rPr>
                                    <m:t>1</m:t>
                                  </m:r>
                                </m:num>
                                <m:den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theme="majorBidi"/>
                                          <w:i/>
                                          <w:iCs/>
                                          <w:sz w:val="36"/>
                                          <w:szCs w:val="36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 w:cstheme="majorBidi"/>
                                          <w:sz w:val="36"/>
                                          <w:szCs w:val="36"/>
                                        </w:rPr>
                                        <m:t>sin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 w:cstheme="majorBidi"/>
                                          <w:sz w:val="36"/>
                                          <w:szCs w:val="36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 w:cstheme="majorBidi"/>
                                      <w:sz w:val="36"/>
                                      <w:szCs w:val="36"/>
                                    </w:rPr>
                                    <m:t>x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 w:cstheme="majorBidi"/>
                                  <w:sz w:val="36"/>
                                  <w:szCs w:val="36"/>
                                </w:rPr>
                                <m:t>=1+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iCs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ajorBidi"/>
                                      <w:sz w:val="36"/>
                                      <w:szCs w:val="36"/>
                                    </w:rPr>
                                    <m:t>1</m:t>
                                  </m:r>
                                </m:num>
                                <m:den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theme="majorBidi"/>
                                          <w:i/>
                                          <w:iCs/>
                                          <w:sz w:val="36"/>
                                          <w:szCs w:val="36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 w:cstheme="majorBidi"/>
                                          <w:sz w:val="36"/>
                                          <w:szCs w:val="36"/>
                                        </w:rPr>
                                        <m:t>tan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 w:cstheme="majorBidi"/>
                                          <w:sz w:val="36"/>
                                          <w:szCs w:val="36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 w:cstheme="majorBidi"/>
                                      <w:sz w:val="36"/>
                                      <w:szCs w:val="36"/>
                                    </w:rPr>
                                    <m:t>x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Theme="majorBidi" w:hAnsiTheme="majorBidi" w:cstheme="majorBidi"/>
                                <w:i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5C3891">
                              <w:rPr>
                                <w:rFonts w:asciiTheme="majorBidi" w:hAnsiTheme="majorBidi" w:cstheme="majorBidi"/>
                                <w:i/>
                                <w:sz w:val="32"/>
                                <w:szCs w:val="32"/>
                              </w:rPr>
                              <w:t xml:space="preserve">  </w:t>
                            </w:r>
                            <m:oMath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(0° &lt; x &lt; 90° )</m:t>
                              </m:r>
                            </m:oMath>
                            <w:r w:rsidRPr="005C3891">
                              <w:rPr>
                                <w:rFonts w:asciiTheme="majorBidi" w:hAnsiTheme="majorBidi" w:cstheme="majorBidi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C3891">
                              <w:rPr>
                                <w:rFonts w:asciiTheme="majorBidi" w:hAnsiTheme="majorBidi" w:cstheme="majorBidi"/>
                                <w:iCs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5C3891">
                              <w:rPr>
                                <w:rFonts w:asciiTheme="majorBidi" w:hAnsiTheme="majorBidi" w:cstheme="majorBidi"/>
                                <w:i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5C3891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9716D3" w:rsidRPr="00A206AB" w:rsidRDefault="009716D3" w:rsidP="009716D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A206AB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Simplifier :</w:t>
                            </w:r>
                            <w:r w:rsidRPr="00A206AB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    </w:t>
                            </w:r>
                            <m:oMath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  <w:lang w:val="en-US"/>
                                </w:rPr>
                                <m:t>A</m:t>
                              </m:r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 xml:space="preserve"> 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 xml:space="preserve">= cos(72°) + sin(13°) </m:t>
                              </m:r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-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sin(18°) - cos(77°)</m:t>
                              </m:r>
                            </m:oMath>
                            <w:r w:rsidRPr="00A206AB"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9716D3" w:rsidRPr="00A206AB" w:rsidRDefault="009716D3" w:rsidP="009716D3">
                            <w:pPr>
                              <w:pStyle w:val="Paragraphedeliste"/>
                              <w:spacing w:after="0"/>
                              <w:ind w:left="360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  <w:p w:rsidR="009716D3" w:rsidRPr="00A206AB" w:rsidRDefault="009716D3" w:rsidP="009716D3">
                            <w:pPr>
                              <w:pStyle w:val="Paragraphedeliste"/>
                              <w:ind w:left="36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9716D3" w:rsidRPr="00A206AB" w:rsidRDefault="009716D3" w:rsidP="009716D3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9716D3" w:rsidRDefault="009716D3" w:rsidP="009716D3"/>
                          <w:p w:rsidR="009716D3" w:rsidRPr="00A206AB" w:rsidRDefault="009716D3" w:rsidP="009716D3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0" o:spid="_x0000_s1026" type="#_x0000_t202" style="position:absolute;margin-left:-36.35pt;margin-top:4.6pt;width:532.2pt;height:24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" fillcolor="white [3201]" strokeweight=".5pt">
                <v:textbox>
                  <w:txbxContent>
                    <w:p w:rsidR="009716D3" w:rsidRPr="0020157B" w:rsidRDefault="009716D3" w:rsidP="009716D3">
                      <w:pPr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r w:rsidRPr="00DD3A09"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  <w:t>Exercice 1:</w:t>
                      </w:r>
                      <w:r w:rsidRPr="00DD3A09"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32"/>
                          <w:szCs w:val="32"/>
                        </w:rPr>
                        <w:t xml:space="preserve">   </w:t>
                      </w:r>
                    </w:p>
                    <w:p w:rsidR="009716D3" w:rsidRPr="005C3891" w:rsidRDefault="009716D3" w:rsidP="009716D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5C3891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ABC est un triangle tel que : AB = </w:t>
                      </w:r>
                      <m:oMath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3</m:t>
                            </m:r>
                          </m:e>
                        </m:rad>
                      </m:oMath>
                      <w:r w:rsidRPr="005C3891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 et AC = 2 et BC = </w:t>
                      </w:r>
                      <w:proofErr w:type="gramStart"/>
                      <w:r w:rsidRPr="005C3891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1 .</w:t>
                      </w:r>
                      <w:proofErr w:type="gramEnd"/>
                    </w:p>
                    <w:p w:rsidR="009716D3" w:rsidRPr="005C3891" w:rsidRDefault="009716D3" w:rsidP="009716D3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5C3891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Montrer </w:t>
                      </w:r>
                      <w:proofErr w:type="gramStart"/>
                      <w:r w:rsidRPr="005C3891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que ABC</w:t>
                      </w:r>
                      <w:proofErr w:type="gramEnd"/>
                      <w:r w:rsidRPr="005C3891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est un triangle rectangle.</w:t>
                      </w:r>
                    </w:p>
                    <w:p w:rsidR="009716D3" w:rsidRPr="005C3891" w:rsidRDefault="009716D3" w:rsidP="009716D3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5C3891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Calculer cos </w:t>
                      </w:r>
                      <w:r w:rsidRPr="00A206AB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B</w:t>
                      </w:r>
                      <m:oMath>
                        <m:acc>
                          <m:accPr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A</m:t>
                            </m:r>
                          </m:e>
                        </m:acc>
                      </m:oMath>
                      <w:r w:rsidRPr="00A206AB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C</w:t>
                      </w:r>
                      <w:r w:rsidRPr="00A206AB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</w:t>
                      </w:r>
                      <w:r w:rsidRPr="005C3891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et tan A</w:t>
                      </w:r>
                      <m:oMath>
                        <m:acc>
                          <m:accPr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C</m:t>
                            </m:r>
                          </m:e>
                        </m:acc>
                      </m:oMath>
                      <w:r w:rsidRPr="005C3891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B.</w:t>
                      </w:r>
                    </w:p>
                    <w:p w:rsidR="009716D3" w:rsidRDefault="009716D3" w:rsidP="009716D3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5C3891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Soit D un point de la demi-droite [AB) tel </w:t>
                      </w:r>
                    </w:p>
                    <w:p w:rsidR="009716D3" w:rsidRPr="005C3891" w:rsidRDefault="009716D3" w:rsidP="009716D3">
                      <w:pPr>
                        <w:pStyle w:val="Paragraphedeliste"/>
                        <w:spacing w:line="360" w:lineRule="auto"/>
                        <w:ind w:left="360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proofErr w:type="gramStart"/>
                      <w:r w:rsidRPr="005C3891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que</w:t>
                      </w:r>
                      <w:proofErr w:type="gramEnd"/>
                      <w:r w:rsidRPr="005C3891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DC = 3, Calculer BD.</w:t>
                      </w:r>
                    </w:p>
                    <w:p w:rsidR="009716D3" w:rsidRPr="005C3891" w:rsidRDefault="009716D3" w:rsidP="009716D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</w:rPr>
                      </w:pPr>
                      <w:r w:rsidRPr="005C3891"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</w:rPr>
                        <w:t xml:space="preserve">Calculer cos </w:t>
                      </w:r>
                      <w:r w:rsidRPr="005C3891">
                        <w:rPr>
                          <w:rFonts w:asciiTheme="majorBidi" w:hAnsiTheme="majorBidi" w:cstheme="majorBidi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x</w:t>
                      </w:r>
                      <w:r w:rsidRPr="005C3891"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</w:rPr>
                        <w:t xml:space="preserve">, et tan </w:t>
                      </w:r>
                      <w:r w:rsidRPr="005C3891">
                        <w:rPr>
                          <w:rFonts w:asciiTheme="majorBidi" w:hAnsiTheme="majorBidi" w:cstheme="majorBidi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x</w:t>
                      </w:r>
                      <w:r w:rsidRPr="005C3891"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</w:rPr>
                        <w:t xml:space="preserve"> sachant que </w:t>
                      </w:r>
                      <w:proofErr w:type="gramStart"/>
                      <w:r w:rsidRPr="005C3891"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</w:rPr>
                        <w:t>:sin</w:t>
                      </w:r>
                      <w:proofErr w:type="gramEnd"/>
                      <w:r w:rsidRPr="005C3891"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5C3891">
                        <w:rPr>
                          <w:rFonts w:asciiTheme="majorBidi" w:hAnsiTheme="majorBidi" w:cstheme="majorBidi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x</w:t>
                      </w:r>
                      <w:r w:rsidRPr="005C3891"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</w:rPr>
                        <w:t xml:space="preserve">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ajorBidi"/>
                                <w:color w:val="000000" w:themeColor="text1"/>
                                <w:sz w:val="28"/>
                                <w:szCs w:val="28"/>
                              </w:rPr>
                              <m:t>3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ajorBidi"/>
                                <w:color w:val="000000" w:themeColor="text1"/>
                                <w:sz w:val="28"/>
                                <w:szCs w:val="28"/>
                              </w:rPr>
                              <m:t>5</m:t>
                            </m:r>
                          </m:den>
                        </m:f>
                      </m:oMath>
                      <w:r w:rsidRPr="005C3891">
                        <w:rPr>
                          <w:rFonts w:asciiTheme="majorBidi" w:eastAsiaTheme="minorEastAsia" w:hAnsiTheme="majorBidi" w:cstheme="majorBidi"/>
                          <w:iCs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</w:p>
                    <w:p w:rsidR="009716D3" w:rsidRPr="005C3891" w:rsidRDefault="009716D3" w:rsidP="009716D3">
                      <w:pPr>
                        <w:pStyle w:val="Retraitcorpsdetexte3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Theme="majorBidi" w:hAnsiTheme="majorBidi" w:cstheme="majorBidi"/>
                          <w:i/>
                          <w:iCs/>
                          <w:sz w:val="28"/>
                          <w:szCs w:val="28"/>
                        </w:rPr>
                      </w:pPr>
                      <w:r w:rsidRPr="005C3891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Montrer que</w:t>
                      </w:r>
                      <w:r w:rsidRPr="005C3891">
                        <w:rPr>
                          <w:rFonts w:asciiTheme="majorBidi" w:hAnsiTheme="majorBidi" w:cstheme="majorBidi"/>
                          <w:i/>
                          <w:iCs/>
                          <w:sz w:val="28"/>
                          <w:szCs w:val="28"/>
                        </w:rPr>
                        <w:t xml:space="preserve"> :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i/>
                                <w:iCs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ajorBidi"/>
                                <w:sz w:val="36"/>
                                <w:szCs w:val="36"/>
                              </w:rPr>
                              <m:t>1</m:t>
                            </m:r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hAnsi="Cambria Math" w:cstheme="majorBidi"/>
                                    <w:i/>
                                    <w:iCs/>
                                    <w:sz w:val="36"/>
                                    <w:szCs w:val="36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theme="majorBidi"/>
                                    <w:sz w:val="36"/>
                                    <w:szCs w:val="36"/>
                                  </w:rPr>
                                  <m:t>sin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theme="majorBidi"/>
                                    <w:sz w:val="36"/>
                                    <w:szCs w:val="36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 w:cstheme="majorBidi"/>
                                <w:sz w:val="36"/>
                                <w:szCs w:val="36"/>
                              </w:rPr>
                              <m:t>x</m:t>
                            </m:r>
                          </m:den>
                        </m:f>
                        <m:r>
                          <w:rPr>
                            <w:rFonts w:ascii="Cambria Math" w:hAnsi="Cambria Math" w:cstheme="majorBidi"/>
                            <w:sz w:val="36"/>
                            <w:szCs w:val="36"/>
                          </w:rPr>
                          <m:t>=1+</m:t>
                        </m:r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i/>
                                <w:iCs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ajorBidi"/>
                                <w:sz w:val="36"/>
                                <w:szCs w:val="36"/>
                              </w:rPr>
                              <m:t>1</m:t>
                            </m:r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hAnsi="Cambria Math" w:cstheme="majorBidi"/>
                                    <w:i/>
                                    <w:iCs/>
                                    <w:sz w:val="36"/>
                                    <w:szCs w:val="36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theme="majorBidi"/>
                                    <w:sz w:val="36"/>
                                    <w:szCs w:val="36"/>
                                  </w:rPr>
                                  <m:t>tan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theme="majorBidi"/>
                                    <w:sz w:val="36"/>
                                    <w:szCs w:val="36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 w:cstheme="majorBidi"/>
                                <w:sz w:val="36"/>
                                <w:szCs w:val="36"/>
                              </w:rPr>
                              <m:t>x</m:t>
                            </m:r>
                          </m:den>
                        </m:f>
                      </m:oMath>
                      <w:r>
                        <w:rPr>
                          <w:rFonts w:asciiTheme="majorBidi" w:hAnsiTheme="majorBidi" w:cstheme="majorBidi"/>
                          <w:i/>
                          <w:sz w:val="32"/>
                          <w:szCs w:val="32"/>
                        </w:rPr>
                        <w:t xml:space="preserve">   </w:t>
                      </w:r>
                      <w:r w:rsidRPr="005C3891">
                        <w:rPr>
                          <w:rFonts w:asciiTheme="majorBidi" w:hAnsiTheme="majorBidi" w:cstheme="majorBidi"/>
                          <w:i/>
                          <w:sz w:val="32"/>
                          <w:szCs w:val="32"/>
                        </w:rPr>
                        <w:t xml:space="preserve">  </w:t>
                      </w:r>
                      <m:oMath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(0° &lt; x &lt; 90° )</m:t>
                        </m:r>
                      </m:oMath>
                      <w:r w:rsidRPr="005C3891">
                        <w:rPr>
                          <w:rFonts w:asciiTheme="majorBidi" w:hAnsiTheme="majorBidi" w:cstheme="majorBidi"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5C3891">
                        <w:rPr>
                          <w:rFonts w:asciiTheme="majorBidi" w:hAnsiTheme="majorBidi" w:cstheme="majorBidi"/>
                          <w:iCs/>
                          <w:sz w:val="28"/>
                          <w:szCs w:val="28"/>
                        </w:rPr>
                        <w:t xml:space="preserve">    </w:t>
                      </w:r>
                      <w:r w:rsidRPr="005C3891">
                        <w:rPr>
                          <w:rFonts w:asciiTheme="majorBidi" w:hAnsiTheme="majorBidi" w:cstheme="majorBidi"/>
                          <w:i/>
                          <w:sz w:val="28"/>
                          <w:szCs w:val="28"/>
                        </w:rPr>
                        <w:t xml:space="preserve">  </w:t>
                      </w:r>
                      <w:r w:rsidRPr="005C3891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</w:t>
                      </w:r>
                    </w:p>
                    <w:p w:rsidR="009716D3" w:rsidRPr="00A206AB" w:rsidRDefault="009716D3" w:rsidP="009716D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A206AB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Simplifier :</w:t>
                      </w:r>
                      <w:r w:rsidRPr="00A206AB">
                        <w:rPr>
                          <w:rFonts w:asciiTheme="majorBidi" w:hAnsiTheme="majorBidi" w:cstheme="majorBidi"/>
                          <w:i/>
                          <w:iCs/>
                          <w:sz w:val="28"/>
                          <w:szCs w:val="28"/>
                        </w:rPr>
                        <w:t xml:space="preserve">     </w:t>
                      </w:r>
                      <m:oMath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  <w:lang w:val="en-US"/>
                          </w:rPr>
                          <m:t>A</m:t>
                        </m:r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 xml:space="preserve">= cos(72°) + sin(13°) </m:t>
                        </m:r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-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sin(18°) - cos(77°)</m:t>
                        </m:r>
                      </m:oMath>
                      <w:r w:rsidRPr="00A206AB"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 </w:t>
                      </w:r>
                    </w:p>
                    <w:p w:rsidR="009716D3" w:rsidRPr="00A206AB" w:rsidRDefault="009716D3" w:rsidP="009716D3">
                      <w:pPr>
                        <w:pStyle w:val="Paragraphedeliste"/>
                        <w:spacing w:after="0"/>
                        <w:ind w:left="360"/>
                        <w:rPr>
                          <w:rFonts w:asciiTheme="majorBidi" w:hAnsiTheme="majorBidi" w:cstheme="majorBidi"/>
                          <w:color w:val="000000" w:themeColor="text1"/>
                          <w:sz w:val="26"/>
                          <w:szCs w:val="26"/>
                        </w:rPr>
                      </w:pPr>
                    </w:p>
                    <w:p w:rsidR="009716D3" w:rsidRPr="00A206AB" w:rsidRDefault="009716D3" w:rsidP="009716D3">
                      <w:pPr>
                        <w:pStyle w:val="Paragraphedeliste"/>
                        <w:ind w:left="360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9716D3" w:rsidRPr="00A206AB" w:rsidRDefault="009716D3" w:rsidP="009716D3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:rsidR="009716D3" w:rsidRDefault="009716D3" w:rsidP="009716D3"/>
                    <w:p w:rsidR="009716D3" w:rsidRPr="00A206AB" w:rsidRDefault="009716D3" w:rsidP="009716D3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1670C0" wp14:editId="5BF047DF">
                <wp:simplePos x="0" y="0"/>
                <wp:positionH relativeFrom="column">
                  <wp:posOffset>-290195</wp:posOffset>
                </wp:positionH>
                <wp:positionV relativeFrom="paragraph">
                  <wp:posOffset>-343535</wp:posOffset>
                </wp:positionV>
                <wp:extent cx="1050290" cy="381000"/>
                <wp:effectExtent l="0" t="0" r="0" b="0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029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16D3" w:rsidRPr="004B4F0F" w:rsidRDefault="009716D3" w:rsidP="009716D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B4F0F">
                              <w:rPr>
                                <w:rFonts w:asciiTheme="majorBidi" w:hAnsiTheme="majorBidi" w:cstheme="majorBidi"/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3AC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-S1</w:t>
                            </w:r>
                          </w:p>
                          <w:p w:rsidR="009716D3" w:rsidRDefault="009716D3" w:rsidP="009716D3"/>
                          <w:p w:rsidR="009716D3" w:rsidRPr="004B4F0F" w:rsidRDefault="009716D3" w:rsidP="009716D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B4F0F">
                              <w:rPr>
                                <w:rFonts w:asciiTheme="majorBidi" w:hAnsiTheme="majorBidi" w:cstheme="majorBidi"/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3AC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1" o:spid="_x0000_s1027" type="#_x0000_t202" style="position:absolute;margin-left:-22.85pt;margin-top:-27.05pt;width:82.7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" fillcolor="white [3201]" stroked="f" strokeweight=".5pt">
                <v:textbox>
                  <w:txbxContent>
                    <w:p w:rsidR="009716D3" w:rsidRPr="004B4F0F" w:rsidRDefault="009716D3" w:rsidP="009716D3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B4F0F">
                        <w:rPr>
                          <w:rFonts w:asciiTheme="majorBidi" w:hAnsiTheme="majorBidi" w:cstheme="majorBidi"/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3AC</w:t>
                      </w:r>
                      <w:r>
                        <w:rPr>
                          <w:rFonts w:asciiTheme="majorBidi" w:hAnsiTheme="majorBidi" w:cstheme="majorBidi"/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-S1</w:t>
                      </w:r>
                    </w:p>
                    <w:p w:rsidR="009716D3" w:rsidRDefault="009716D3" w:rsidP="009716D3"/>
                    <w:p w:rsidR="009716D3" w:rsidRPr="004B4F0F" w:rsidRDefault="009716D3" w:rsidP="009716D3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B4F0F">
                        <w:rPr>
                          <w:rFonts w:asciiTheme="majorBidi" w:hAnsiTheme="majorBidi" w:cstheme="majorBidi"/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3AC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0212D9" wp14:editId="6699EAB1">
                <wp:simplePos x="0" y="0"/>
                <wp:positionH relativeFrom="column">
                  <wp:posOffset>-457835</wp:posOffset>
                </wp:positionH>
                <wp:positionV relativeFrom="paragraph">
                  <wp:posOffset>-389255</wp:posOffset>
                </wp:positionV>
                <wp:extent cx="1310005" cy="449580"/>
                <wp:effectExtent l="0" t="0" r="23495" b="2667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0005" cy="449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16D3" w:rsidRDefault="009716D3" w:rsidP="009716D3"/>
                          <w:p w:rsidR="009716D3" w:rsidRDefault="009716D3" w:rsidP="009716D3"/>
                          <w:p w:rsidR="009716D3" w:rsidRDefault="009716D3" w:rsidP="009716D3"/>
                          <w:p w:rsidR="009716D3" w:rsidRDefault="009716D3" w:rsidP="009716D3"/>
                          <w:p w:rsidR="009716D3" w:rsidRDefault="009716D3" w:rsidP="009716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8" o:spid="_x0000_s1028" type="#_x0000_t202" style="position:absolute;margin-left:-36.05pt;margin-top:-30.65pt;width:103.15pt;height:35.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" fillcolor="white [3201]" strokeweight=".5pt">
                <v:textbox>
                  <w:txbxContent>
                    <w:p w:rsidR="009716D3" w:rsidRDefault="009716D3" w:rsidP="009716D3"/>
                    <w:p w:rsidR="009716D3" w:rsidRDefault="009716D3" w:rsidP="009716D3"/>
                    <w:p w:rsidR="009716D3" w:rsidRDefault="009716D3" w:rsidP="009716D3"/>
                    <w:p w:rsidR="009716D3" w:rsidRDefault="009716D3" w:rsidP="009716D3"/>
                    <w:p w:rsidR="009716D3" w:rsidRDefault="009716D3" w:rsidP="009716D3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CD7CAA" wp14:editId="1B3462F9">
                <wp:simplePos x="0" y="0"/>
                <wp:positionH relativeFrom="column">
                  <wp:posOffset>4213225</wp:posOffset>
                </wp:positionH>
                <wp:positionV relativeFrom="paragraph">
                  <wp:posOffset>-396875</wp:posOffset>
                </wp:positionV>
                <wp:extent cx="2089785" cy="457200"/>
                <wp:effectExtent l="0" t="0" r="24765" b="1905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978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16D3" w:rsidRPr="00987A36" w:rsidRDefault="009716D3" w:rsidP="009716D3">
                            <w:pPr>
                              <w:rPr>
                                <w:rFonts w:asciiTheme="majorBidi" w:hAnsiTheme="majorBidi" w:cstheme="majorBidi"/>
                                <w:b/>
                                <w:color w:val="00B050"/>
                                <w:sz w:val="34"/>
                                <w:szCs w:val="34"/>
                              </w:rPr>
                            </w:pPr>
                            <w:r w:rsidRPr="00987A36">
                              <w:rPr>
                                <w:rFonts w:asciiTheme="majorBidi" w:hAnsiTheme="majorBidi" w:cstheme="majorBidi"/>
                                <w:b/>
                                <w:color w:val="00B050"/>
                                <w:sz w:val="34"/>
                                <w:szCs w:val="34"/>
                              </w:rPr>
                              <w:t>WWW.Dyrassa.com</w:t>
                            </w:r>
                          </w:p>
                          <w:p w:rsidR="009716D3" w:rsidRDefault="009716D3" w:rsidP="009716D3"/>
                          <w:p w:rsidR="009716D3" w:rsidRDefault="009716D3" w:rsidP="009716D3"/>
                          <w:p w:rsidR="009716D3" w:rsidRPr="00A47614" w:rsidRDefault="009716D3" w:rsidP="009716D3">
                            <w:pPr>
                              <w:pStyle w:val="Titre"/>
                              <w:rPr>
                                <w:b/>
                                <w:spacing w:val="0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D0641">
                              <w:rPr>
                                <w:b/>
                                <w:spacing w:val="0"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Naja7School</w:t>
                            </w:r>
                          </w:p>
                          <w:p w:rsidR="009716D3" w:rsidRDefault="009716D3" w:rsidP="009716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9" o:spid="_x0000_s1029" type="#_x0000_t202" style="position:absolute;margin-left:331.75pt;margin-top:-31.25pt;width:164.5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" fillcolor="white [3201]" strokeweight=".5pt">
                <v:textbox>
                  <w:txbxContent>
                    <w:p w:rsidR="009716D3" w:rsidRPr="00987A36" w:rsidRDefault="009716D3" w:rsidP="009716D3">
                      <w:pPr>
                        <w:rPr>
                          <w:rFonts w:asciiTheme="majorBidi" w:hAnsiTheme="majorBidi" w:cstheme="majorBidi"/>
                          <w:b/>
                          <w:color w:val="00B050"/>
                          <w:sz w:val="34"/>
                          <w:szCs w:val="34"/>
                        </w:rPr>
                      </w:pPr>
                      <w:r w:rsidRPr="00987A36">
                        <w:rPr>
                          <w:rFonts w:asciiTheme="majorBidi" w:hAnsiTheme="majorBidi" w:cstheme="majorBidi"/>
                          <w:b/>
                          <w:color w:val="00B050"/>
                          <w:sz w:val="34"/>
                          <w:szCs w:val="34"/>
                        </w:rPr>
                        <w:t>WWW.Dyrassa.com</w:t>
                      </w:r>
                    </w:p>
                    <w:p w:rsidR="009716D3" w:rsidRDefault="009716D3" w:rsidP="009716D3"/>
                    <w:p w:rsidR="009716D3" w:rsidRDefault="009716D3" w:rsidP="009716D3"/>
                    <w:p w:rsidR="009716D3" w:rsidRPr="00A47614" w:rsidRDefault="009716D3" w:rsidP="009716D3">
                      <w:pPr>
                        <w:pStyle w:val="Titre"/>
                        <w:rPr>
                          <w:b/>
                          <w:spacing w:val="0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D0641">
                        <w:rPr>
                          <w:b/>
                          <w:spacing w:val="0"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Naja7School</w:t>
                      </w:r>
                    </w:p>
                    <w:p w:rsidR="009716D3" w:rsidRDefault="009716D3" w:rsidP="009716D3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C59C6F" wp14:editId="0F0F2E16">
                <wp:simplePos x="0" y="0"/>
                <wp:positionH relativeFrom="column">
                  <wp:posOffset>-457835</wp:posOffset>
                </wp:positionH>
                <wp:positionV relativeFrom="paragraph">
                  <wp:posOffset>-396875</wp:posOffset>
                </wp:positionV>
                <wp:extent cx="6758940" cy="457200"/>
                <wp:effectExtent l="0" t="0" r="22860" b="19050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16D3" w:rsidRPr="00071513" w:rsidRDefault="009716D3" w:rsidP="009716D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4"/>
                                <w:szCs w:val="44"/>
                              </w:rPr>
                              <w:t>Contrôle N3</w:t>
                            </w:r>
                          </w:p>
                          <w:p w:rsidR="009716D3" w:rsidRDefault="009716D3" w:rsidP="009716D3"/>
                          <w:p w:rsidR="009716D3" w:rsidRDefault="009716D3" w:rsidP="009716D3"/>
                          <w:p w:rsidR="009716D3" w:rsidRPr="00071513" w:rsidRDefault="009716D3" w:rsidP="009716D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4"/>
                                <w:szCs w:val="44"/>
                              </w:rPr>
                              <w:t>Contrôle N3_2</w:t>
                            </w:r>
                          </w:p>
                          <w:p w:rsidR="009716D3" w:rsidRDefault="009716D3" w:rsidP="009716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2" o:spid="_x0000_s1030" type="#_x0000_t202" style="position:absolute;margin-left:-36.05pt;margin-top:-31.25pt;width:532.2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" fillcolor="white [3201]" strokeweight=".5pt">
                <v:textbox>
                  <w:txbxContent>
                    <w:p w:rsidR="009716D3" w:rsidRPr="00071513" w:rsidRDefault="009716D3" w:rsidP="009716D3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44"/>
                          <w:szCs w:val="44"/>
                        </w:rPr>
                        <w:t>Contrôle N3</w:t>
                      </w:r>
                    </w:p>
                    <w:p w:rsidR="009716D3" w:rsidRDefault="009716D3" w:rsidP="009716D3"/>
                    <w:p w:rsidR="009716D3" w:rsidRDefault="009716D3" w:rsidP="009716D3"/>
                    <w:p w:rsidR="009716D3" w:rsidRPr="00071513" w:rsidRDefault="009716D3" w:rsidP="009716D3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44"/>
                          <w:szCs w:val="44"/>
                        </w:rPr>
                        <w:t>Contrôle N3_2</w:t>
                      </w:r>
                    </w:p>
                    <w:p w:rsidR="009716D3" w:rsidRDefault="009716D3" w:rsidP="009716D3"/>
                  </w:txbxContent>
                </v:textbox>
              </v:shape>
            </w:pict>
          </mc:Fallback>
        </mc:AlternateContent>
      </w:r>
    </w:p>
    <w:p w:rsidR="009716D3" w:rsidRDefault="009716D3" w:rsidP="009716D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BAA5F6" wp14:editId="0B7DC31C">
                <wp:simplePos x="0" y="0"/>
                <wp:positionH relativeFrom="column">
                  <wp:posOffset>4153468</wp:posOffset>
                </wp:positionH>
                <wp:positionV relativeFrom="paragraph">
                  <wp:posOffset>196716</wp:posOffset>
                </wp:positionV>
                <wp:extent cx="2093495" cy="2422358"/>
                <wp:effectExtent l="0" t="0" r="2540" b="0"/>
                <wp:wrapNone/>
                <wp:docPr id="43" name="Zone de text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3495" cy="24223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16D3" w:rsidRDefault="009716D3" w:rsidP="009716D3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5332872" wp14:editId="16A3583C">
                                  <wp:extent cx="1903730" cy="2377117"/>
                                  <wp:effectExtent l="0" t="0" r="1270" b="4445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03730" cy="237711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716D3" w:rsidRDefault="009716D3" w:rsidP="009716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3" o:spid="_x0000_s1031" type="#_x0000_t202" style="position:absolute;margin-left:327.05pt;margin-top:15.5pt;width:164.85pt;height:190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" fillcolor="white [3201]" stroked="f" strokeweight=".5pt">
                <v:textbox>
                  <w:txbxContent>
                    <w:p w:rsidR="009716D3" w:rsidRDefault="009716D3" w:rsidP="009716D3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5332872" wp14:editId="16A3583C">
                            <wp:extent cx="1903730" cy="2377117"/>
                            <wp:effectExtent l="0" t="0" r="1270" b="4445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03730" cy="237711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716D3" w:rsidRDefault="009716D3" w:rsidP="009716D3"/>
                  </w:txbxContent>
                </v:textbox>
              </v:shape>
            </w:pict>
          </mc:Fallback>
        </mc:AlternateContent>
      </w:r>
    </w:p>
    <w:p w:rsidR="009716D3" w:rsidRDefault="009716D3" w:rsidP="009716D3"/>
    <w:p w:rsidR="009716D3" w:rsidRDefault="009716D3" w:rsidP="009716D3"/>
    <w:p w:rsidR="009716D3" w:rsidRDefault="009716D3" w:rsidP="009716D3"/>
    <w:p w:rsidR="009716D3" w:rsidRDefault="009716D3" w:rsidP="009716D3"/>
    <w:p w:rsidR="009716D3" w:rsidRDefault="009716D3" w:rsidP="009716D3"/>
    <w:p w:rsidR="009716D3" w:rsidRDefault="009716D3" w:rsidP="009716D3"/>
    <w:p w:rsidR="009716D3" w:rsidRDefault="009716D3" w:rsidP="009716D3"/>
    <w:p w:rsidR="009716D3" w:rsidRDefault="009716D3" w:rsidP="009716D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9E7232" wp14:editId="6C8FB2DE">
                <wp:simplePos x="0" y="0"/>
                <wp:positionH relativeFrom="column">
                  <wp:posOffset>-461645</wp:posOffset>
                </wp:positionH>
                <wp:positionV relativeFrom="paragraph">
                  <wp:posOffset>247650</wp:posOffset>
                </wp:positionV>
                <wp:extent cx="6758940" cy="2138045"/>
                <wp:effectExtent l="0" t="0" r="22860" b="14605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2138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16D3" w:rsidRPr="007242B2" w:rsidRDefault="009716D3" w:rsidP="009716D3">
                            <w:pPr>
                              <w:spacing w:after="0" w:line="240" w:lineRule="auto"/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DD3A09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  <w:t>Exercice 2:</w:t>
                            </w:r>
                            <w:r w:rsidRPr="00DD3A09"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A206AB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On considère 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x la mesure d’un angle aigu.</w:t>
                            </w:r>
                          </w:p>
                          <w:p w:rsidR="009716D3" w:rsidRPr="00A206AB" w:rsidRDefault="009716D3" w:rsidP="009716D3">
                            <w:pPr>
                              <w:pStyle w:val="Paragraphedeliste"/>
                              <w:spacing w:after="0" w:line="360" w:lineRule="auto"/>
                              <w:ind w:left="0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On pose : </w:t>
                            </w:r>
                            <m:oMath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A=</m:t>
                              </m:r>
                              <m:func>
                                <m:func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uncPr>
                                <m:fName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theme="majorBidi"/>
                                          <w:sz w:val="28"/>
                                          <w:szCs w:val="28"/>
                                        </w:rPr>
                                      </m:ctrlPr>
                                    </m:sSup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theme="majorBidi"/>
                                          <w:sz w:val="28"/>
                                          <w:szCs w:val="28"/>
                                        </w:rPr>
                                        <m:t>sin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 w:cstheme="majorBidi"/>
                                          <w:sz w:val="28"/>
                                          <w:szCs w:val="28"/>
                                        </w:rPr>
                                        <m:t>2</m:t>
                                      </m:r>
                                    </m:sup>
                                  </m:sSup>
                                </m:fName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x</m:t>
                                  </m:r>
                                </m:e>
                              </m:func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+2</m:t>
                              </m:r>
                              <m:func>
                                <m:func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uncPr>
                                <m:fName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theme="majorBidi"/>
                                          <w:sz w:val="28"/>
                                          <w:szCs w:val="28"/>
                                        </w:rPr>
                                      </m:ctrlPr>
                                    </m:sSup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theme="majorBidi"/>
                                          <w:sz w:val="28"/>
                                          <w:szCs w:val="28"/>
                                        </w:rPr>
                                        <m:t>cos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 w:cstheme="majorBidi"/>
                                          <w:sz w:val="28"/>
                                          <w:szCs w:val="28"/>
                                        </w:rPr>
                                        <m:t>2</m:t>
                                      </m:r>
                                    </m:sup>
                                  </m:sSup>
                                </m:fName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x</m:t>
                                  </m:r>
                                </m:e>
                              </m:func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-1</m:t>
                              </m:r>
                            </m:oMath>
                          </w:p>
                          <w:p w:rsidR="009716D3" w:rsidRDefault="009716D3" w:rsidP="009716D3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Calculer la valeur de A dans les deux cas :</w:t>
                            </w:r>
                          </w:p>
                          <w:p w:rsidR="009716D3" w:rsidRPr="007242B2" w:rsidRDefault="009716D3" w:rsidP="009716D3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 w:line="360" w:lineRule="auto"/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x=60°</m:t>
                              </m:r>
                            </m:oMath>
                          </w:p>
                          <w:p w:rsidR="009716D3" w:rsidRPr="007242B2" w:rsidRDefault="009716D3" w:rsidP="009716D3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x=45°</m:t>
                              </m:r>
                            </m:oMath>
                          </w:p>
                          <w:p w:rsidR="009716D3" w:rsidRPr="00602A56" w:rsidRDefault="009716D3" w:rsidP="009716D3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602A5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Montrer que : </w:t>
                            </w:r>
                            <m:oMath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A=</m:t>
                              </m:r>
                              <m:func>
                                <m:func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uncPr>
                                <m:fName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theme="majorBidi"/>
                                          <w:sz w:val="28"/>
                                          <w:szCs w:val="28"/>
                                        </w:rPr>
                                      </m:ctrlPr>
                                    </m:sSup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theme="majorBidi"/>
                                          <w:sz w:val="28"/>
                                          <w:szCs w:val="28"/>
                                        </w:rPr>
                                        <m:t>cos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 w:cstheme="majorBidi"/>
                                          <w:sz w:val="28"/>
                                          <w:szCs w:val="28"/>
                                        </w:rPr>
                                        <m:t>2</m:t>
                                      </m:r>
                                    </m:sup>
                                  </m:sSup>
                                </m:fName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x</m:t>
                                  </m:r>
                                </m:e>
                              </m:func>
                            </m:oMath>
                          </w:p>
                          <w:p w:rsidR="009716D3" w:rsidRPr="00A206AB" w:rsidRDefault="009716D3" w:rsidP="009716D3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Calculer A sachant que </w:t>
                            </w:r>
                            <m:oMath>
                              <m:func>
                                <m:func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tan</m:t>
                                  </m:r>
                                </m:fName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x=2</m:t>
                                  </m:r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 w:cstheme="majorBidi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w:rPr>
                                          <w:rFonts w:ascii="Cambria Math" w:hAnsi="Cambria Math" w:cstheme="majorBidi"/>
                                          <w:sz w:val="28"/>
                                          <w:szCs w:val="28"/>
                                        </w:rPr>
                                        <m:t>2</m:t>
                                      </m:r>
                                    </m:e>
                                  </m:rad>
                                </m:e>
                              </m:func>
                            </m:oMath>
                          </w:p>
                          <w:p w:rsidR="009716D3" w:rsidRDefault="009716D3" w:rsidP="009716D3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9716D3" w:rsidRDefault="009716D3" w:rsidP="009716D3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9716D3" w:rsidRPr="00527DBD" w:rsidRDefault="009716D3" w:rsidP="009716D3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9716D3" w:rsidRDefault="009716D3" w:rsidP="009716D3"/>
                          <w:p w:rsidR="009716D3" w:rsidRDefault="009716D3" w:rsidP="009716D3"/>
                          <w:p w:rsidR="009716D3" w:rsidRPr="007242B2" w:rsidRDefault="009716D3" w:rsidP="009716D3">
                            <w:pPr>
                              <w:spacing w:after="0" w:line="240" w:lineRule="auto"/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DD3A09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  <w:t>Exercice 2:</w:t>
                            </w:r>
                            <w:r w:rsidRPr="00DD3A09"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A206AB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On considère 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x la mesure d’un angle aigu.</w:t>
                            </w:r>
                          </w:p>
                          <w:p w:rsidR="009716D3" w:rsidRPr="00A206AB" w:rsidRDefault="009716D3" w:rsidP="009716D3">
                            <w:pPr>
                              <w:pStyle w:val="Paragraphedeliste"/>
                              <w:spacing w:after="0" w:line="360" w:lineRule="auto"/>
                              <w:ind w:left="0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On pose : </w:t>
                            </w:r>
                            <m:oMath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A=</m:t>
                              </m:r>
                              <m:func>
                                <m:func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uncPr>
                                <m:fName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theme="majorBidi"/>
                                          <w:sz w:val="28"/>
                                          <w:szCs w:val="28"/>
                                        </w:rPr>
                                      </m:ctrlPr>
                                    </m:sSup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theme="majorBidi"/>
                                          <w:sz w:val="28"/>
                                          <w:szCs w:val="28"/>
                                        </w:rPr>
                                        <m:t>sin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 w:cstheme="majorBidi"/>
                                          <w:sz w:val="28"/>
                                          <w:szCs w:val="28"/>
                                        </w:rPr>
                                        <m:t>2</m:t>
                                      </m:r>
                                    </m:sup>
                                  </m:sSup>
                                </m:fName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x</m:t>
                                  </m:r>
                                </m:e>
                              </m:func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+2</m:t>
                              </m:r>
                              <m:func>
                                <m:func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uncPr>
                                <m:fName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theme="majorBidi"/>
                                          <w:sz w:val="28"/>
                                          <w:szCs w:val="28"/>
                                        </w:rPr>
                                      </m:ctrlPr>
                                    </m:sSup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theme="majorBidi"/>
                                          <w:sz w:val="28"/>
                                          <w:szCs w:val="28"/>
                                        </w:rPr>
                                        <m:t>cos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 w:cstheme="majorBidi"/>
                                          <w:sz w:val="28"/>
                                          <w:szCs w:val="28"/>
                                        </w:rPr>
                                        <m:t>2</m:t>
                                      </m:r>
                                    </m:sup>
                                  </m:sSup>
                                </m:fName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x</m:t>
                                  </m:r>
                                </m:e>
                              </m:func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-1</m:t>
                              </m:r>
                            </m:oMath>
                          </w:p>
                          <w:p w:rsidR="009716D3" w:rsidRDefault="009716D3" w:rsidP="009716D3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Calculer la valeur de A dans les deux cas :</w:t>
                            </w:r>
                          </w:p>
                          <w:p w:rsidR="009716D3" w:rsidRPr="007242B2" w:rsidRDefault="009716D3" w:rsidP="009716D3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 w:line="360" w:lineRule="auto"/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x=60°</m:t>
                              </m:r>
                            </m:oMath>
                          </w:p>
                          <w:p w:rsidR="009716D3" w:rsidRPr="007242B2" w:rsidRDefault="009716D3" w:rsidP="009716D3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x=45°</m:t>
                              </m:r>
                            </m:oMath>
                          </w:p>
                          <w:p w:rsidR="009716D3" w:rsidRPr="00602A56" w:rsidRDefault="009716D3" w:rsidP="009716D3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602A5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Montrer que : </w:t>
                            </w:r>
                            <m:oMath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A=</m:t>
                              </m:r>
                              <m:func>
                                <m:func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uncPr>
                                <m:fName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theme="majorBidi"/>
                                          <w:sz w:val="28"/>
                                          <w:szCs w:val="28"/>
                                        </w:rPr>
                                      </m:ctrlPr>
                                    </m:sSup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theme="majorBidi"/>
                                          <w:sz w:val="28"/>
                                          <w:szCs w:val="28"/>
                                        </w:rPr>
                                        <m:t>cos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 w:cstheme="majorBidi"/>
                                          <w:sz w:val="28"/>
                                          <w:szCs w:val="28"/>
                                        </w:rPr>
                                        <m:t>2</m:t>
                                      </m:r>
                                    </m:sup>
                                  </m:sSup>
                                </m:fName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x</m:t>
                                  </m:r>
                                </m:e>
                              </m:func>
                            </m:oMath>
                          </w:p>
                          <w:p w:rsidR="009716D3" w:rsidRPr="00A206AB" w:rsidRDefault="009716D3" w:rsidP="009716D3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Calculer A sachant que </w:t>
                            </w:r>
                            <m:oMath>
                              <m:func>
                                <m:func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tan</m:t>
                                  </m:r>
                                </m:fName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x=2</m:t>
                                  </m:r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 w:cstheme="majorBidi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w:rPr>
                                          <w:rFonts w:ascii="Cambria Math" w:hAnsi="Cambria Math" w:cstheme="majorBidi"/>
                                          <w:sz w:val="28"/>
                                          <w:szCs w:val="28"/>
                                        </w:rPr>
                                        <m:t>2</m:t>
                                      </m:r>
                                    </m:e>
                                  </m:rad>
                                </m:e>
                              </m:func>
                            </m:oMath>
                          </w:p>
                          <w:p w:rsidR="009716D3" w:rsidRDefault="009716D3" w:rsidP="009716D3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9716D3" w:rsidRDefault="009716D3" w:rsidP="009716D3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9716D3" w:rsidRPr="00527DBD" w:rsidRDefault="009716D3" w:rsidP="009716D3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9716D3" w:rsidRDefault="009716D3" w:rsidP="009716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3" o:spid="_x0000_s1032" type="#_x0000_t202" style="position:absolute;margin-left:-36.35pt;margin-top:19.5pt;width:532.2pt;height:168.3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" fillcolor="white [3201]" strokeweight=".5pt">
                <v:textbox>
                  <w:txbxContent>
                    <w:p w:rsidR="009716D3" w:rsidRPr="007242B2" w:rsidRDefault="009716D3" w:rsidP="009716D3">
                      <w:pPr>
                        <w:spacing w:after="0" w:line="240" w:lineRule="auto"/>
                        <w:rPr>
                          <w:color w:val="1F497D" w:themeColor="text2"/>
                          <w:sz w:val="24"/>
                          <w:szCs w:val="24"/>
                        </w:rPr>
                      </w:pPr>
                      <w:r w:rsidRPr="00DD3A09"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  <w:t>Exercice 2:</w:t>
                      </w:r>
                      <w:r w:rsidRPr="00DD3A09">
                        <w:rPr>
                          <w:color w:val="1F497D" w:themeColor="text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color w:val="1F497D" w:themeColor="text2"/>
                          <w:sz w:val="24"/>
                          <w:szCs w:val="24"/>
                        </w:rPr>
                        <w:t xml:space="preserve">     </w:t>
                      </w:r>
                      <w:r w:rsidRPr="00A206AB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On considère 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x la mesure d’un angle aigu.</w:t>
                      </w:r>
                    </w:p>
                    <w:p w:rsidR="009716D3" w:rsidRPr="00A206AB" w:rsidRDefault="009716D3" w:rsidP="009716D3">
                      <w:pPr>
                        <w:pStyle w:val="Paragraphedeliste"/>
                        <w:spacing w:after="0" w:line="360" w:lineRule="auto"/>
                        <w:ind w:left="0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On pose : </w:t>
                      </w:r>
                      <m:oMath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A=</m:t>
                        </m:r>
                        <m:func>
                          <m:funcPr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funcPr>
                          <m:fName>
                            <m:sSup>
                              <m:sSupPr>
                                <m:ctrlP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>sin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>2</m:t>
                                </m:r>
                              </m:sup>
                            </m:sSup>
                          </m:fName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</m:func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+2</m:t>
                        </m:r>
                        <m:func>
                          <m:funcPr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funcPr>
                          <m:fName>
                            <m:sSup>
                              <m:sSupPr>
                                <m:ctrlP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>cos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>2</m:t>
                                </m:r>
                              </m:sup>
                            </m:sSup>
                          </m:fName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</m:func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-1</m:t>
                        </m:r>
                      </m:oMath>
                    </w:p>
                    <w:p w:rsidR="009716D3" w:rsidRDefault="009716D3" w:rsidP="009716D3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Calculer la valeur de A dans les deux cas :</w:t>
                      </w:r>
                    </w:p>
                    <w:p w:rsidR="009716D3" w:rsidRPr="007242B2" w:rsidRDefault="009716D3" w:rsidP="009716D3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 w:line="360" w:lineRule="auto"/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</w:pPr>
                      <m:oMath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x=60°</m:t>
                        </m:r>
                      </m:oMath>
                    </w:p>
                    <w:p w:rsidR="009716D3" w:rsidRPr="007242B2" w:rsidRDefault="009716D3" w:rsidP="009716D3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m:oMath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x=45°</m:t>
                        </m:r>
                      </m:oMath>
                    </w:p>
                    <w:p w:rsidR="009716D3" w:rsidRPr="00602A56" w:rsidRDefault="009716D3" w:rsidP="009716D3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602A56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Montrer que : </w:t>
                      </w:r>
                      <m:oMath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A=</m:t>
                        </m:r>
                        <m:func>
                          <m:funcPr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funcPr>
                          <m:fName>
                            <m:sSup>
                              <m:sSupPr>
                                <m:ctrlP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>cos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>2</m:t>
                                </m:r>
                              </m:sup>
                            </m:sSup>
                          </m:fName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</m:func>
                      </m:oMath>
                    </w:p>
                    <w:p w:rsidR="009716D3" w:rsidRPr="00A206AB" w:rsidRDefault="009716D3" w:rsidP="009716D3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Calculer A sachant que </w:t>
                      </w:r>
                      <m:oMath>
                        <m:func>
                          <m:funcPr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tan</m:t>
                            </m:r>
                          </m:fName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x=2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 w:cstheme="majorBidi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>2</m:t>
                                </m:r>
                              </m:e>
                            </m:rad>
                          </m:e>
                        </m:func>
                      </m:oMath>
                    </w:p>
                    <w:p w:rsidR="009716D3" w:rsidRDefault="009716D3" w:rsidP="009716D3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:rsidR="009716D3" w:rsidRDefault="009716D3" w:rsidP="009716D3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:rsidR="009716D3" w:rsidRPr="00527DBD" w:rsidRDefault="009716D3" w:rsidP="009716D3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:rsidR="009716D3" w:rsidRDefault="009716D3" w:rsidP="009716D3"/>
                    <w:p w:rsidR="009716D3" w:rsidRDefault="009716D3" w:rsidP="009716D3"/>
                    <w:p w:rsidR="009716D3" w:rsidRPr="007242B2" w:rsidRDefault="009716D3" w:rsidP="009716D3">
                      <w:pPr>
                        <w:spacing w:after="0" w:line="240" w:lineRule="auto"/>
                        <w:rPr>
                          <w:color w:val="1F497D" w:themeColor="text2"/>
                          <w:sz w:val="24"/>
                          <w:szCs w:val="24"/>
                        </w:rPr>
                      </w:pPr>
                      <w:r w:rsidRPr="00DD3A09"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  <w:t>Exercice 2:</w:t>
                      </w:r>
                      <w:r w:rsidRPr="00DD3A09">
                        <w:rPr>
                          <w:color w:val="1F497D" w:themeColor="text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color w:val="1F497D" w:themeColor="text2"/>
                          <w:sz w:val="24"/>
                          <w:szCs w:val="24"/>
                        </w:rPr>
                        <w:t xml:space="preserve">     </w:t>
                      </w:r>
                      <w:r w:rsidRPr="00A206AB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On considère 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x la mesure d’un angle aigu.</w:t>
                      </w:r>
                    </w:p>
                    <w:p w:rsidR="009716D3" w:rsidRPr="00A206AB" w:rsidRDefault="009716D3" w:rsidP="009716D3">
                      <w:pPr>
                        <w:pStyle w:val="Paragraphedeliste"/>
                        <w:spacing w:after="0" w:line="360" w:lineRule="auto"/>
                        <w:ind w:left="0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On pose : </w:t>
                      </w:r>
                      <m:oMath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A=</m:t>
                        </m:r>
                        <m:func>
                          <m:funcPr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funcPr>
                          <m:fName>
                            <m:sSup>
                              <m:sSupPr>
                                <m:ctrlP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>sin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>2</m:t>
                                </m:r>
                              </m:sup>
                            </m:sSup>
                          </m:fName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</m:func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+2</m:t>
                        </m:r>
                        <m:func>
                          <m:funcPr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funcPr>
                          <m:fName>
                            <m:sSup>
                              <m:sSupPr>
                                <m:ctrlP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>cos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>2</m:t>
                                </m:r>
                              </m:sup>
                            </m:sSup>
                          </m:fName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</m:func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-1</m:t>
                        </m:r>
                      </m:oMath>
                    </w:p>
                    <w:p w:rsidR="009716D3" w:rsidRDefault="009716D3" w:rsidP="009716D3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Calculer la valeur de A dans les deux cas :</w:t>
                      </w:r>
                    </w:p>
                    <w:p w:rsidR="009716D3" w:rsidRPr="007242B2" w:rsidRDefault="009716D3" w:rsidP="009716D3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 w:line="360" w:lineRule="auto"/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</w:pPr>
                      <m:oMath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x=60°</m:t>
                        </m:r>
                      </m:oMath>
                    </w:p>
                    <w:p w:rsidR="009716D3" w:rsidRPr="007242B2" w:rsidRDefault="009716D3" w:rsidP="009716D3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m:oMath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x=45°</m:t>
                        </m:r>
                      </m:oMath>
                    </w:p>
                    <w:p w:rsidR="009716D3" w:rsidRPr="00602A56" w:rsidRDefault="009716D3" w:rsidP="009716D3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602A56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Montrer que : </w:t>
                      </w:r>
                      <m:oMath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A=</m:t>
                        </m:r>
                        <m:func>
                          <m:funcPr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funcPr>
                          <m:fName>
                            <m:sSup>
                              <m:sSupPr>
                                <m:ctrlP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>cos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>2</m:t>
                                </m:r>
                              </m:sup>
                            </m:sSup>
                          </m:fName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</m:func>
                      </m:oMath>
                    </w:p>
                    <w:p w:rsidR="009716D3" w:rsidRPr="00A206AB" w:rsidRDefault="009716D3" w:rsidP="009716D3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Calculer A sachant que </w:t>
                      </w:r>
                      <m:oMath>
                        <m:func>
                          <m:funcPr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tan</m:t>
                            </m:r>
                          </m:fName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x=2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 w:cstheme="majorBidi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>2</m:t>
                                </m:r>
                              </m:e>
                            </m:rad>
                          </m:e>
                        </m:func>
                      </m:oMath>
                    </w:p>
                    <w:p w:rsidR="009716D3" w:rsidRDefault="009716D3" w:rsidP="009716D3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:rsidR="009716D3" w:rsidRDefault="009716D3" w:rsidP="009716D3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:rsidR="009716D3" w:rsidRPr="00527DBD" w:rsidRDefault="009716D3" w:rsidP="009716D3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:rsidR="009716D3" w:rsidRDefault="009716D3" w:rsidP="009716D3"/>
                  </w:txbxContent>
                </v:textbox>
              </v:shape>
            </w:pict>
          </mc:Fallback>
        </mc:AlternateContent>
      </w:r>
    </w:p>
    <w:p w:rsidR="009716D3" w:rsidRDefault="009716D3" w:rsidP="009716D3"/>
    <w:p w:rsidR="009716D3" w:rsidRDefault="009716D3" w:rsidP="009716D3"/>
    <w:p w:rsidR="009716D3" w:rsidRDefault="009716D3" w:rsidP="009716D3"/>
    <w:p w:rsidR="009716D3" w:rsidRDefault="009716D3" w:rsidP="009716D3"/>
    <w:p w:rsidR="009716D3" w:rsidRDefault="009716D3" w:rsidP="009716D3"/>
    <w:p w:rsidR="009716D3" w:rsidRDefault="009716D3" w:rsidP="009716D3"/>
    <w:p w:rsidR="009716D3" w:rsidRDefault="009716D3" w:rsidP="009716D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CACC29" wp14:editId="3806EC94">
                <wp:simplePos x="0" y="0"/>
                <wp:positionH relativeFrom="column">
                  <wp:posOffset>3863975</wp:posOffset>
                </wp:positionH>
                <wp:positionV relativeFrom="paragraph">
                  <wp:posOffset>145415</wp:posOffset>
                </wp:positionV>
                <wp:extent cx="2340610" cy="1932940"/>
                <wp:effectExtent l="0" t="0" r="2540" b="0"/>
                <wp:wrapNone/>
                <wp:docPr id="64" name="Zone de text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0610" cy="1932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16D3" w:rsidRDefault="009716D3" w:rsidP="009716D3">
                            <w:bookmarkStart w:id="0" w:name="_GoBack"/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17F838F" wp14:editId="73E6EF7F">
                                  <wp:extent cx="2157663" cy="1897166"/>
                                  <wp:effectExtent l="0" t="0" r="0" b="8255"/>
                                  <wp:docPr id="34" name="Imag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60185" cy="18993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  <w:p w:rsidR="009716D3" w:rsidRDefault="009716D3" w:rsidP="009716D3"/>
                          <w:p w:rsidR="009716D3" w:rsidRDefault="009716D3" w:rsidP="009716D3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D7EC036" wp14:editId="02A0D92C">
                                  <wp:extent cx="2157663" cy="1897166"/>
                                  <wp:effectExtent l="0" t="0" r="0" b="8255"/>
                                  <wp:docPr id="8" name="Imag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60185" cy="18993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64" o:spid="_x0000_s1033" type="#_x0000_t202" style="position:absolute;margin-left:304.25pt;margin-top:11.45pt;width:184.3pt;height:152.2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" fillcolor="white [3201]" stroked="f" strokeweight=".5pt">
                <v:textbox>
                  <w:txbxContent>
                    <w:p w:rsidR="009716D3" w:rsidRDefault="009716D3" w:rsidP="009716D3">
                      <w:bookmarkStart w:id="1" w:name="_GoBack"/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17F838F" wp14:editId="73E6EF7F">
                            <wp:extent cx="2157663" cy="1897166"/>
                            <wp:effectExtent l="0" t="0" r="0" b="8255"/>
                            <wp:docPr id="34" name="Imag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60185" cy="18993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  <w:p w:rsidR="009716D3" w:rsidRDefault="009716D3" w:rsidP="009716D3"/>
                    <w:p w:rsidR="009716D3" w:rsidRDefault="009716D3" w:rsidP="009716D3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D7EC036" wp14:editId="02A0D92C">
                            <wp:extent cx="2157663" cy="1897166"/>
                            <wp:effectExtent l="0" t="0" r="0" b="8255"/>
                            <wp:docPr id="8" name="Imag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60185" cy="18993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185CAA" wp14:editId="6FA7A751">
                <wp:simplePos x="0" y="0"/>
                <wp:positionH relativeFrom="column">
                  <wp:posOffset>-457835</wp:posOffset>
                </wp:positionH>
                <wp:positionV relativeFrom="paragraph">
                  <wp:posOffset>122555</wp:posOffset>
                </wp:positionV>
                <wp:extent cx="6758940" cy="2065020"/>
                <wp:effectExtent l="0" t="0" r="22860" b="11430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2065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16D3" w:rsidRPr="00B078AD" w:rsidRDefault="009716D3" w:rsidP="009716D3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B078A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  <w:t xml:space="preserve">Exercice 3: </w:t>
                            </w:r>
                          </w:p>
                          <w:p w:rsidR="009716D3" w:rsidRPr="00A206AB" w:rsidRDefault="009716D3" w:rsidP="009716D3">
                            <w:pPr>
                              <w:pStyle w:val="Paragraphedeliste"/>
                              <w:spacing w:after="0" w:line="360" w:lineRule="auto"/>
                              <w:ind w:left="0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A206AB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On considère la figure suivante :</w:t>
                            </w:r>
                          </w:p>
                          <w:p w:rsidR="009716D3" w:rsidRPr="00A206AB" w:rsidRDefault="009716D3" w:rsidP="009716D3">
                            <w:pPr>
                              <w:pStyle w:val="Paragraphedeliste"/>
                              <w:spacing w:after="0" w:line="360" w:lineRule="auto"/>
                              <w:ind w:left="360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A206AB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Déterminer la mesure de  A</w:t>
                            </w:r>
                            <m:oMath>
                              <m:acc>
                                <m:acc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B</m:t>
                                  </m:r>
                                </m:e>
                              </m:acc>
                            </m:oMath>
                            <w:r w:rsidRPr="00A206AB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D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. Justifier</w:t>
                            </w:r>
                          </w:p>
                          <w:p w:rsidR="009716D3" w:rsidRPr="00A206AB" w:rsidRDefault="009716D3" w:rsidP="009716D3">
                            <w:pPr>
                              <w:pStyle w:val="Paragraphedeliste"/>
                              <w:spacing w:after="0" w:line="360" w:lineRule="auto"/>
                              <w:ind w:left="360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A206AB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Déterminer la mesure de  B</w:t>
                            </w:r>
                            <m:oMath>
                              <m:acc>
                                <m:acc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A</m:t>
                                  </m:r>
                                </m:e>
                              </m:acc>
                            </m:oMath>
                            <w:r w:rsidRPr="00A206AB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.</w:t>
                            </w:r>
                            <w:r w:rsidRPr="00A206AB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Justifier</w:t>
                            </w:r>
                          </w:p>
                          <w:p w:rsidR="009716D3" w:rsidRPr="00B078AD" w:rsidRDefault="009716D3" w:rsidP="009716D3"/>
                          <w:p w:rsidR="009716D3" w:rsidRPr="00B078AD" w:rsidRDefault="009716D3" w:rsidP="009716D3"/>
                          <w:p w:rsidR="009716D3" w:rsidRDefault="009716D3" w:rsidP="009716D3"/>
                          <w:p w:rsidR="009716D3" w:rsidRPr="00B078AD" w:rsidRDefault="009716D3" w:rsidP="009716D3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B078A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  <w:t xml:space="preserve">Exercice 3: </w:t>
                            </w:r>
                          </w:p>
                          <w:p w:rsidR="009716D3" w:rsidRPr="00A206AB" w:rsidRDefault="009716D3" w:rsidP="009716D3">
                            <w:pPr>
                              <w:pStyle w:val="Paragraphedeliste"/>
                              <w:spacing w:after="0" w:line="360" w:lineRule="auto"/>
                              <w:ind w:left="0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A206AB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On considère la figure suivante :</w:t>
                            </w:r>
                          </w:p>
                          <w:p w:rsidR="009716D3" w:rsidRPr="00A206AB" w:rsidRDefault="009716D3" w:rsidP="009716D3">
                            <w:pPr>
                              <w:pStyle w:val="Paragraphedeliste"/>
                              <w:spacing w:after="0" w:line="360" w:lineRule="auto"/>
                              <w:ind w:left="360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A206AB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Déterminer la mesure de  A</w:t>
                            </w:r>
                            <m:oMath>
                              <m:acc>
                                <m:acc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B</m:t>
                                  </m:r>
                                </m:e>
                              </m:acc>
                            </m:oMath>
                            <w:r w:rsidRPr="00A206AB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D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. Justifier</w:t>
                            </w:r>
                          </w:p>
                          <w:p w:rsidR="009716D3" w:rsidRPr="00A206AB" w:rsidRDefault="009716D3" w:rsidP="009716D3">
                            <w:pPr>
                              <w:pStyle w:val="Paragraphedeliste"/>
                              <w:spacing w:after="0" w:line="360" w:lineRule="auto"/>
                              <w:ind w:left="360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A206AB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Déterminer la mesure de  B</w:t>
                            </w:r>
                            <m:oMath>
                              <m:acc>
                                <m:acc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A</m:t>
                                  </m:r>
                                </m:e>
                              </m:acc>
                            </m:oMath>
                            <w:r w:rsidRPr="00A206AB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.</w:t>
                            </w:r>
                            <w:r w:rsidRPr="00A206AB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Justifier</w:t>
                            </w:r>
                          </w:p>
                          <w:p w:rsidR="009716D3" w:rsidRPr="00B078AD" w:rsidRDefault="009716D3" w:rsidP="009716D3"/>
                          <w:p w:rsidR="009716D3" w:rsidRPr="00B078AD" w:rsidRDefault="009716D3" w:rsidP="009716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4" o:spid="_x0000_s1034" type="#_x0000_t202" style="position:absolute;margin-left:-36.05pt;margin-top:9.65pt;width:532.2pt;height:162.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" fillcolor="white [3201]" strokeweight=".5pt">
                <v:textbox>
                  <w:txbxContent>
                    <w:p w:rsidR="009716D3" w:rsidRPr="00B078AD" w:rsidRDefault="009716D3" w:rsidP="009716D3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</w:pPr>
                      <w:r w:rsidRPr="00B078AD"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  <w:t xml:space="preserve">Exercice 3: </w:t>
                      </w:r>
                    </w:p>
                    <w:p w:rsidR="009716D3" w:rsidRPr="00A206AB" w:rsidRDefault="009716D3" w:rsidP="009716D3">
                      <w:pPr>
                        <w:pStyle w:val="Paragraphedeliste"/>
                        <w:spacing w:after="0" w:line="360" w:lineRule="auto"/>
                        <w:ind w:left="0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A206AB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On considère la figure suivante :</w:t>
                      </w:r>
                    </w:p>
                    <w:p w:rsidR="009716D3" w:rsidRPr="00A206AB" w:rsidRDefault="009716D3" w:rsidP="009716D3">
                      <w:pPr>
                        <w:pStyle w:val="Paragraphedeliste"/>
                        <w:spacing w:after="0" w:line="360" w:lineRule="auto"/>
                        <w:ind w:left="360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A206AB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Déterminer la mesure de  A</w:t>
                      </w:r>
                      <m:oMath>
                        <m:acc>
                          <m:accPr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B</m:t>
                            </m:r>
                          </m:e>
                        </m:acc>
                      </m:oMath>
                      <w:r w:rsidRPr="00A206AB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D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. Justifier</w:t>
                      </w:r>
                    </w:p>
                    <w:p w:rsidR="009716D3" w:rsidRPr="00A206AB" w:rsidRDefault="009716D3" w:rsidP="009716D3">
                      <w:pPr>
                        <w:pStyle w:val="Paragraphedeliste"/>
                        <w:spacing w:after="0" w:line="360" w:lineRule="auto"/>
                        <w:ind w:left="360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A206AB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Déterminer la mesure de  B</w:t>
                      </w:r>
                      <m:oMath>
                        <m:acc>
                          <m:accPr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A</m:t>
                            </m:r>
                          </m:e>
                        </m:acc>
                      </m:oMath>
                      <w:r w:rsidRPr="00A206AB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C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.</w:t>
                      </w:r>
                      <w:r w:rsidRPr="00A206AB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Justifier</w:t>
                      </w:r>
                    </w:p>
                    <w:p w:rsidR="009716D3" w:rsidRPr="00B078AD" w:rsidRDefault="009716D3" w:rsidP="009716D3"/>
                    <w:p w:rsidR="009716D3" w:rsidRPr="00B078AD" w:rsidRDefault="009716D3" w:rsidP="009716D3"/>
                    <w:p w:rsidR="009716D3" w:rsidRDefault="009716D3" w:rsidP="009716D3"/>
                    <w:p w:rsidR="009716D3" w:rsidRPr="00B078AD" w:rsidRDefault="009716D3" w:rsidP="009716D3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</w:pPr>
                      <w:r w:rsidRPr="00B078AD"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  <w:t xml:space="preserve">Exercice 3: </w:t>
                      </w:r>
                    </w:p>
                    <w:p w:rsidR="009716D3" w:rsidRPr="00A206AB" w:rsidRDefault="009716D3" w:rsidP="009716D3">
                      <w:pPr>
                        <w:pStyle w:val="Paragraphedeliste"/>
                        <w:spacing w:after="0" w:line="360" w:lineRule="auto"/>
                        <w:ind w:left="0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A206AB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On considère la figure suivante :</w:t>
                      </w:r>
                    </w:p>
                    <w:p w:rsidR="009716D3" w:rsidRPr="00A206AB" w:rsidRDefault="009716D3" w:rsidP="009716D3">
                      <w:pPr>
                        <w:pStyle w:val="Paragraphedeliste"/>
                        <w:spacing w:after="0" w:line="360" w:lineRule="auto"/>
                        <w:ind w:left="360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A206AB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Déterminer la mesure de  A</w:t>
                      </w:r>
                      <m:oMath>
                        <m:acc>
                          <m:accPr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B</m:t>
                            </m:r>
                          </m:e>
                        </m:acc>
                      </m:oMath>
                      <w:r w:rsidRPr="00A206AB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D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. Justifier</w:t>
                      </w:r>
                    </w:p>
                    <w:p w:rsidR="009716D3" w:rsidRPr="00A206AB" w:rsidRDefault="009716D3" w:rsidP="009716D3">
                      <w:pPr>
                        <w:pStyle w:val="Paragraphedeliste"/>
                        <w:spacing w:after="0" w:line="360" w:lineRule="auto"/>
                        <w:ind w:left="360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A206AB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Déterminer la mesure de  B</w:t>
                      </w:r>
                      <m:oMath>
                        <m:acc>
                          <m:accPr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A</m:t>
                            </m:r>
                          </m:e>
                        </m:acc>
                      </m:oMath>
                      <w:r w:rsidRPr="00A206AB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C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.</w:t>
                      </w:r>
                      <w:r w:rsidRPr="00A206AB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Justifier</w:t>
                      </w:r>
                    </w:p>
                    <w:p w:rsidR="009716D3" w:rsidRPr="00B078AD" w:rsidRDefault="009716D3" w:rsidP="009716D3"/>
                    <w:p w:rsidR="009716D3" w:rsidRPr="00B078AD" w:rsidRDefault="009716D3" w:rsidP="009716D3"/>
                  </w:txbxContent>
                </v:textbox>
              </v:shape>
            </w:pict>
          </mc:Fallback>
        </mc:AlternateContent>
      </w:r>
    </w:p>
    <w:p w:rsidR="009716D3" w:rsidRDefault="009716D3" w:rsidP="009716D3"/>
    <w:p w:rsidR="009716D3" w:rsidRDefault="009716D3" w:rsidP="009716D3"/>
    <w:p w:rsidR="009716D3" w:rsidRDefault="009716D3" w:rsidP="009716D3"/>
    <w:p w:rsidR="009716D3" w:rsidRDefault="009716D3" w:rsidP="009716D3"/>
    <w:p w:rsidR="009716D3" w:rsidRDefault="009716D3" w:rsidP="009716D3"/>
    <w:p w:rsidR="009716D3" w:rsidRDefault="009716D3" w:rsidP="009716D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A32E55" wp14:editId="0D3536D8">
                <wp:simplePos x="0" y="0"/>
                <wp:positionH relativeFrom="column">
                  <wp:posOffset>-457835</wp:posOffset>
                </wp:positionH>
                <wp:positionV relativeFrom="paragraph">
                  <wp:posOffset>191135</wp:posOffset>
                </wp:positionV>
                <wp:extent cx="6755765" cy="2029460"/>
                <wp:effectExtent l="0" t="0" r="26035" b="27940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5765" cy="2029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16D3" w:rsidRPr="00602A56" w:rsidRDefault="009716D3" w:rsidP="009716D3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B078A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  <w:t xml:space="preserve">Exercice 4: </w:t>
                            </w:r>
                            <w:r w:rsidRPr="00AA152B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>ABCD est un carré de centre O, M un point de [AB]. On mène par B la perpendiculaire à (CM) qui coupe (AD) en P.</w:t>
                            </w:r>
                          </w:p>
                          <w:p w:rsidR="009716D3" w:rsidRPr="00AA152B" w:rsidRDefault="009716D3" w:rsidP="009716D3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</w:pPr>
                            <w:r w:rsidRPr="00AA152B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 xml:space="preserve">Démontrer que </w:t>
                            </w:r>
                            <w:r w:rsidRPr="00AA152B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fldChar w:fldCharType="begin"/>
                            </w:r>
                            <w:r w:rsidRPr="00AA152B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instrText xml:space="preserve"> eq \o(\s\up6(</w:instrText>
                            </w:r>
                            <w:r w:rsidRPr="00AA152B">
                              <w:object w:dxaOrig="412" w:dyaOrig="173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25.8pt;height:8.4pt" o:ole="">
                                  <v:imagedata r:id="rId8" o:title=""/>
                                </v:shape>
                                <o:OLEObject Type="Embed" ProgID="Draw" ShapeID="_x0000_i1025" DrawAspect="Content" ObjectID="_1654258405" r:id="rId9"/>
                              </w:object>
                            </w:r>
                            <w:r w:rsidRPr="00AA152B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instrText>);BCM)</w:instrText>
                            </w:r>
                            <w:r w:rsidRPr="00AA152B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fldChar w:fldCharType="end"/>
                            </w:r>
                            <w:r w:rsidRPr="00AA152B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gramStart"/>
                            <w:r w:rsidRPr="00AA152B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 xml:space="preserve">= </w:t>
                            </w:r>
                            <w:proofErr w:type="gramEnd"/>
                            <w:r w:rsidRPr="00AA152B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fldChar w:fldCharType="begin"/>
                            </w:r>
                            <w:r w:rsidRPr="00AA152B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instrText xml:space="preserve"> eq \o(\s\up6(</w:instrText>
                            </w:r>
                            <w:r w:rsidRPr="00AA152B">
                              <w:object w:dxaOrig="412" w:dyaOrig="173">
                                <v:shape id="_x0000_i1026" type="#_x0000_t75" style="width:22.8pt;height:8.4pt" o:ole="">
                                  <v:imagedata r:id="rId8" o:title=""/>
                                </v:shape>
                                <o:OLEObject Type="Embed" ProgID="Draw" ShapeID="_x0000_i1026" DrawAspect="Content" ObjectID="_1654258406" r:id="rId10"/>
                              </w:object>
                            </w:r>
                            <w:r w:rsidRPr="00AA152B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instrText>);ABP)</w:instrText>
                            </w:r>
                            <w:r w:rsidRPr="00AA152B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fldChar w:fldCharType="end"/>
                            </w:r>
                            <w:r w:rsidRPr="00AA152B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9716D3" w:rsidRPr="00AA152B" w:rsidRDefault="009716D3" w:rsidP="009716D3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</w:pPr>
                            <w:r w:rsidRPr="00AA152B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>En déduire que les</w:t>
                            </w:r>
                            <w:r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 xml:space="preserve"> triangles MCB et ABP </w:t>
                            </w:r>
                            <w:r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br/>
                            </w:r>
                            <w:r w:rsidRPr="00AA152B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>sont isométriques et que MB = AP.</w:t>
                            </w:r>
                          </w:p>
                          <w:p w:rsidR="009716D3" w:rsidRPr="00AA152B" w:rsidRDefault="009716D3" w:rsidP="009716D3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</w:pPr>
                            <w:r w:rsidRPr="00AA152B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>Démontrer que les</w:t>
                            </w:r>
                            <w:r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 xml:space="preserve"> triangles OMB et OPA </w:t>
                            </w:r>
                            <w:r w:rsidRPr="00AA152B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>sont isométriques.</w:t>
                            </w:r>
                          </w:p>
                          <w:p w:rsidR="009716D3" w:rsidRPr="00AA152B" w:rsidRDefault="009716D3" w:rsidP="009716D3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</w:pPr>
                            <w:r w:rsidRPr="00AA152B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>En déduire que le triangle POM est rectangle et isocèle.</w:t>
                            </w:r>
                          </w:p>
                          <w:p w:rsidR="009716D3" w:rsidRDefault="009716D3" w:rsidP="009716D3"/>
                          <w:p w:rsidR="009716D3" w:rsidRDefault="009716D3" w:rsidP="009716D3"/>
                          <w:p w:rsidR="009716D3" w:rsidRPr="00602A56" w:rsidRDefault="009716D3" w:rsidP="009716D3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B078A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  <w:t xml:space="preserve">Exercice 4: </w:t>
                            </w:r>
                            <w:r w:rsidRPr="00AA152B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>ABCD est un carré de centre O, M un point de [AB]. On mène par B la perpendiculaire à (CM) qui coupe (AD) en P.</w:t>
                            </w:r>
                          </w:p>
                          <w:p w:rsidR="009716D3" w:rsidRPr="00AA152B" w:rsidRDefault="009716D3" w:rsidP="009716D3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</w:pPr>
                            <w:r w:rsidRPr="00AA152B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 xml:space="preserve">Démontrer que </w:t>
                            </w:r>
                            <w:r w:rsidRPr="00AA152B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fldChar w:fldCharType="begin"/>
                            </w:r>
                            <w:r w:rsidRPr="00AA152B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instrText xml:space="preserve"> eq \o(\s\up6(</w:instrText>
                            </w:r>
                            <w:r w:rsidRPr="00AA152B">
                              <w:object w:dxaOrig="412" w:dyaOrig="173">
                                <v:shape id="_x0000_i1027" type="#_x0000_t75" style="width:25.8pt;height:8.4pt" o:ole="">
                                  <v:imagedata r:id="rId8" o:title=""/>
                                </v:shape>
                                <o:OLEObject Type="Embed" ProgID="Draw" ShapeID="_x0000_i1027" DrawAspect="Content" ObjectID="_1654258407" r:id="rId11"/>
                              </w:object>
                            </w:r>
                            <w:r w:rsidRPr="00AA152B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instrText>);BCM)</w:instrText>
                            </w:r>
                            <w:r w:rsidRPr="00AA152B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fldChar w:fldCharType="end"/>
                            </w:r>
                            <w:r w:rsidRPr="00AA152B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gramStart"/>
                            <w:r w:rsidRPr="00AA152B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 xml:space="preserve">= </w:t>
                            </w:r>
                            <w:proofErr w:type="gramEnd"/>
                            <w:r w:rsidRPr="00AA152B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fldChar w:fldCharType="begin"/>
                            </w:r>
                            <w:r w:rsidRPr="00AA152B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instrText xml:space="preserve"> eq \o(\s\up6(</w:instrText>
                            </w:r>
                            <w:r w:rsidRPr="00AA152B">
                              <w:object w:dxaOrig="412" w:dyaOrig="173">
                                <v:shape id="_x0000_i1028" type="#_x0000_t75" style="width:22.8pt;height:8.4pt" o:ole="">
                                  <v:imagedata r:id="rId8" o:title=""/>
                                </v:shape>
                                <o:OLEObject Type="Embed" ProgID="Draw" ShapeID="_x0000_i1028" DrawAspect="Content" ObjectID="_1654258408" r:id="rId12"/>
                              </w:object>
                            </w:r>
                            <w:r w:rsidRPr="00AA152B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instrText>);ABP)</w:instrText>
                            </w:r>
                            <w:r w:rsidRPr="00AA152B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fldChar w:fldCharType="end"/>
                            </w:r>
                            <w:r w:rsidRPr="00AA152B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9716D3" w:rsidRPr="00AA152B" w:rsidRDefault="009716D3" w:rsidP="009716D3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</w:pPr>
                            <w:r w:rsidRPr="00AA152B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>En déduire que les</w:t>
                            </w:r>
                            <w:r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 xml:space="preserve"> triangles MCB et ABP </w:t>
                            </w:r>
                            <w:r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br/>
                            </w:r>
                            <w:r w:rsidRPr="00AA152B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>sont isométriques et que MB = AP.</w:t>
                            </w:r>
                          </w:p>
                          <w:p w:rsidR="009716D3" w:rsidRPr="00AA152B" w:rsidRDefault="009716D3" w:rsidP="009716D3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</w:pPr>
                            <w:r w:rsidRPr="00AA152B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>Démontrer que les</w:t>
                            </w:r>
                            <w:r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 xml:space="preserve"> triangles OMB et OPA </w:t>
                            </w:r>
                            <w:r w:rsidRPr="00AA152B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>sont isométriques.</w:t>
                            </w:r>
                          </w:p>
                          <w:p w:rsidR="009716D3" w:rsidRPr="00AA152B" w:rsidRDefault="009716D3" w:rsidP="009716D3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</w:pPr>
                            <w:r w:rsidRPr="00AA152B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>En déduire que le triangle POM est rectangle et isocèle.</w:t>
                            </w:r>
                          </w:p>
                          <w:p w:rsidR="009716D3" w:rsidRDefault="009716D3" w:rsidP="009716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5" o:spid="_x0000_s1035" type="#_x0000_t202" style="position:absolute;margin-left:-36.05pt;margin-top:15.05pt;width:531.95pt;height:159.8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" fillcolor="white [3201]" strokeweight=".5pt">
                <v:textbox>
                  <w:txbxContent>
                    <w:p w:rsidR="009716D3" w:rsidRPr="00602A56" w:rsidRDefault="009716D3" w:rsidP="009716D3">
                      <w:pPr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</w:pPr>
                      <w:r w:rsidRPr="00B078AD"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  <w:t xml:space="preserve">Exercice 4: </w:t>
                      </w:r>
                      <w:r w:rsidRPr="00AA152B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>ABCD est un carré de centre O, M un point de [AB]. On mène par B la perpendiculaire à (CM) qui coupe (AD) en P.</w:t>
                      </w:r>
                    </w:p>
                    <w:p w:rsidR="009716D3" w:rsidRPr="00AA152B" w:rsidRDefault="009716D3" w:rsidP="009716D3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0" w:line="360" w:lineRule="auto"/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</w:pPr>
                      <w:r w:rsidRPr="00AA152B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 xml:space="preserve">Démontrer que </w:t>
                      </w:r>
                      <w:r w:rsidRPr="00AA152B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fldChar w:fldCharType="begin"/>
                      </w:r>
                      <w:r w:rsidRPr="00AA152B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instrText xml:space="preserve"> eq \o(\s\up6(</w:instrText>
                      </w:r>
                      <w:r w:rsidRPr="00AA152B">
                        <w:object w:dxaOrig="412" w:dyaOrig="173">
                          <v:shape id="_x0000_i1025" type="#_x0000_t75" style="width:25.8pt;height:8.4pt" o:ole="">
                            <v:imagedata r:id="rId8" o:title=""/>
                          </v:shape>
                          <o:OLEObject Type="Embed" ProgID="Draw" ShapeID="_x0000_i1025" DrawAspect="Content" ObjectID="_1654258405" r:id="rId13"/>
                        </w:object>
                      </w:r>
                      <w:r w:rsidRPr="00AA152B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instrText>);BCM)</w:instrText>
                      </w:r>
                      <w:r w:rsidRPr="00AA152B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fldChar w:fldCharType="end"/>
                      </w:r>
                      <w:r w:rsidRPr="00AA152B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 xml:space="preserve"> </w:t>
                      </w:r>
                      <w:proofErr w:type="gramStart"/>
                      <w:r w:rsidRPr="00AA152B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 xml:space="preserve">= </w:t>
                      </w:r>
                      <w:proofErr w:type="gramEnd"/>
                      <w:r w:rsidRPr="00AA152B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fldChar w:fldCharType="begin"/>
                      </w:r>
                      <w:r w:rsidRPr="00AA152B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instrText xml:space="preserve"> eq \o(\s\up6(</w:instrText>
                      </w:r>
                      <w:r w:rsidRPr="00AA152B">
                        <w:object w:dxaOrig="412" w:dyaOrig="173">
                          <v:shape id="_x0000_i1026" type="#_x0000_t75" style="width:22.8pt;height:8.4pt" o:ole="">
                            <v:imagedata r:id="rId8" o:title=""/>
                          </v:shape>
                          <o:OLEObject Type="Embed" ProgID="Draw" ShapeID="_x0000_i1026" DrawAspect="Content" ObjectID="_1654258406" r:id="rId14"/>
                        </w:object>
                      </w:r>
                      <w:r w:rsidRPr="00AA152B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instrText>);ABP)</w:instrText>
                      </w:r>
                      <w:r w:rsidRPr="00AA152B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fldChar w:fldCharType="end"/>
                      </w:r>
                      <w:r w:rsidRPr="00AA152B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>.</w:t>
                      </w:r>
                    </w:p>
                    <w:p w:rsidR="009716D3" w:rsidRPr="00AA152B" w:rsidRDefault="009716D3" w:rsidP="009716D3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0" w:line="360" w:lineRule="auto"/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</w:pPr>
                      <w:r w:rsidRPr="00AA152B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>En déduire que les</w:t>
                      </w:r>
                      <w:r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 xml:space="preserve"> triangles MCB et ABP </w:t>
                      </w:r>
                      <w:r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br/>
                      </w:r>
                      <w:r w:rsidRPr="00AA152B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>sont isométriques et que MB = AP.</w:t>
                      </w:r>
                    </w:p>
                    <w:p w:rsidR="009716D3" w:rsidRPr="00AA152B" w:rsidRDefault="009716D3" w:rsidP="009716D3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0" w:line="360" w:lineRule="auto"/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</w:pPr>
                      <w:r w:rsidRPr="00AA152B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>Démontrer que les</w:t>
                      </w:r>
                      <w:r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 xml:space="preserve"> triangles OMB et OPA </w:t>
                      </w:r>
                      <w:r w:rsidRPr="00AA152B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>sont isométriques.</w:t>
                      </w:r>
                    </w:p>
                    <w:p w:rsidR="009716D3" w:rsidRPr="00AA152B" w:rsidRDefault="009716D3" w:rsidP="009716D3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0" w:line="360" w:lineRule="auto"/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</w:pPr>
                      <w:r w:rsidRPr="00AA152B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>En déduire que le triangle POM est rectangle et isocèle.</w:t>
                      </w:r>
                    </w:p>
                    <w:p w:rsidR="009716D3" w:rsidRDefault="009716D3" w:rsidP="009716D3"/>
                    <w:p w:rsidR="009716D3" w:rsidRDefault="009716D3" w:rsidP="009716D3"/>
                    <w:p w:rsidR="009716D3" w:rsidRPr="00602A56" w:rsidRDefault="009716D3" w:rsidP="009716D3">
                      <w:pPr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</w:pPr>
                      <w:r w:rsidRPr="00B078AD"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  <w:t xml:space="preserve">Exercice 4: </w:t>
                      </w:r>
                      <w:r w:rsidRPr="00AA152B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>ABCD est un carré de centre O, M un point de [AB]. On mène par B la perpendiculaire à (CM) qui coupe (AD) en P.</w:t>
                      </w:r>
                    </w:p>
                    <w:p w:rsidR="009716D3" w:rsidRPr="00AA152B" w:rsidRDefault="009716D3" w:rsidP="009716D3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0" w:line="360" w:lineRule="auto"/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</w:pPr>
                      <w:r w:rsidRPr="00AA152B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 xml:space="preserve">Démontrer que </w:t>
                      </w:r>
                      <w:r w:rsidRPr="00AA152B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fldChar w:fldCharType="begin"/>
                      </w:r>
                      <w:r w:rsidRPr="00AA152B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instrText xml:space="preserve"> eq \o(\s\up6(</w:instrText>
                      </w:r>
                      <w:r w:rsidRPr="00AA152B">
                        <w:object w:dxaOrig="412" w:dyaOrig="173">
                          <v:shape id="_x0000_i1027" type="#_x0000_t75" style="width:25.8pt;height:8.4pt" o:ole="">
                            <v:imagedata r:id="rId8" o:title=""/>
                          </v:shape>
                          <o:OLEObject Type="Embed" ProgID="Draw" ShapeID="_x0000_i1027" DrawAspect="Content" ObjectID="_1654258407" r:id="rId15"/>
                        </w:object>
                      </w:r>
                      <w:r w:rsidRPr="00AA152B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instrText>);BCM)</w:instrText>
                      </w:r>
                      <w:r w:rsidRPr="00AA152B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fldChar w:fldCharType="end"/>
                      </w:r>
                      <w:r w:rsidRPr="00AA152B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 xml:space="preserve"> </w:t>
                      </w:r>
                      <w:proofErr w:type="gramStart"/>
                      <w:r w:rsidRPr="00AA152B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 xml:space="preserve">= </w:t>
                      </w:r>
                      <w:proofErr w:type="gramEnd"/>
                      <w:r w:rsidRPr="00AA152B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fldChar w:fldCharType="begin"/>
                      </w:r>
                      <w:r w:rsidRPr="00AA152B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instrText xml:space="preserve"> eq \o(\s\up6(</w:instrText>
                      </w:r>
                      <w:r w:rsidRPr="00AA152B">
                        <w:object w:dxaOrig="412" w:dyaOrig="173">
                          <v:shape id="_x0000_i1028" type="#_x0000_t75" style="width:22.8pt;height:8.4pt" o:ole="">
                            <v:imagedata r:id="rId8" o:title=""/>
                          </v:shape>
                          <o:OLEObject Type="Embed" ProgID="Draw" ShapeID="_x0000_i1028" DrawAspect="Content" ObjectID="_1654258408" r:id="rId16"/>
                        </w:object>
                      </w:r>
                      <w:r w:rsidRPr="00AA152B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instrText>);ABP)</w:instrText>
                      </w:r>
                      <w:r w:rsidRPr="00AA152B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fldChar w:fldCharType="end"/>
                      </w:r>
                      <w:r w:rsidRPr="00AA152B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>.</w:t>
                      </w:r>
                    </w:p>
                    <w:p w:rsidR="009716D3" w:rsidRPr="00AA152B" w:rsidRDefault="009716D3" w:rsidP="009716D3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0" w:line="360" w:lineRule="auto"/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</w:pPr>
                      <w:r w:rsidRPr="00AA152B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>En déduire que les</w:t>
                      </w:r>
                      <w:r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 xml:space="preserve"> triangles MCB et ABP </w:t>
                      </w:r>
                      <w:r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br/>
                      </w:r>
                      <w:r w:rsidRPr="00AA152B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>sont isométriques et que MB = AP.</w:t>
                      </w:r>
                    </w:p>
                    <w:p w:rsidR="009716D3" w:rsidRPr="00AA152B" w:rsidRDefault="009716D3" w:rsidP="009716D3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0" w:line="360" w:lineRule="auto"/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</w:pPr>
                      <w:r w:rsidRPr="00AA152B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>Démontrer que les</w:t>
                      </w:r>
                      <w:r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 xml:space="preserve"> triangles OMB et OPA </w:t>
                      </w:r>
                      <w:r w:rsidRPr="00AA152B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>sont isométriques.</w:t>
                      </w:r>
                    </w:p>
                    <w:p w:rsidR="009716D3" w:rsidRPr="00AA152B" w:rsidRDefault="009716D3" w:rsidP="009716D3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0" w:line="360" w:lineRule="auto"/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</w:pPr>
                      <w:r w:rsidRPr="00AA152B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>En déduire que le triangle POM est rectangle et isocèle.</w:t>
                      </w:r>
                    </w:p>
                    <w:p w:rsidR="009716D3" w:rsidRDefault="009716D3" w:rsidP="009716D3"/>
                  </w:txbxContent>
                </v:textbox>
              </v:shape>
            </w:pict>
          </mc:Fallback>
        </mc:AlternateContent>
      </w:r>
    </w:p>
    <w:p w:rsidR="009716D3" w:rsidRDefault="009716D3" w:rsidP="009716D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429340" wp14:editId="5417D71D">
                <wp:simplePos x="0" y="0"/>
                <wp:positionH relativeFrom="column">
                  <wp:posOffset>4000500</wp:posOffset>
                </wp:positionH>
                <wp:positionV relativeFrom="paragraph">
                  <wp:posOffset>138430</wp:posOffset>
                </wp:positionV>
                <wp:extent cx="2204252" cy="1732547"/>
                <wp:effectExtent l="0" t="0" r="5715" b="1270"/>
                <wp:wrapNone/>
                <wp:docPr id="72" name="Zone de text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4252" cy="17325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16D3" w:rsidRDefault="009716D3" w:rsidP="009716D3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86C39DF" wp14:editId="7AF4F547">
                                  <wp:extent cx="2061410" cy="1684421"/>
                                  <wp:effectExtent l="0" t="0" r="0" b="0"/>
                                  <wp:docPr id="32" name="Image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60919" cy="1684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716D3" w:rsidRDefault="009716D3" w:rsidP="009716D3"/>
                          <w:p w:rsidR="009716D3" w:rsidRDefault="009716D3" w:rsidP="009716D3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27299C2" wp14:editId="21816FC9">
                                  <wp:extent cx="2061410" cy="1684421"/>
                                  <wp:effectExtent l="0" t="0" r="0" b="0"/>
                                  <wp:docPr id="11" name="Imag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60919" cy="1684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72" o:spid="_x0000_s1036" type="#_x0000_t202" style="position:absolute;margin-left:315pt;margin-top:10.9pt;width:173.55pt;height:136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" fillcolor="white [3201]" stroked="f" strokeweight=".5pt">
                <v:textbox>
                  <w:txbxContent>
                    <w:p w:rsidR="009716D3" w:rsidRDefault="009716D3" w:rsidP="009716D3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86C39DF" wp14:editId="7AF4F547">
                            <wp:extent cx="2061410" cy="1684421"/>
                            <wp:effectExtent l="0" t="0" r="0" b="0"/>
                            <wp:docPr id="32" name="Image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60919" cy="16840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716D3" w:rsidRDefault="009716D3" w:rsidP="009716D3"/>
                    <w:p w:rsidR="009716D3" w:rsidRDefault="009716D3" w:rsidP="009716D3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27299C2" wp14:editId="21816FC9">
                            <wp:extent cx="2061410" cy="1684421"/>
                            <wp:effectExtent l="0" t="0" r="0" b="0"/>
                            <wp:docPr id="11" name="Imag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60919" cy="16840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716D3" w:rsidRDefault="009716D3" w:rsidP="009716D3"/>
    <w:p w:rsidR="009716D3" w:rsidRDefault="009716D3" w:rsidP="009716D3"/>
    <w:p w:rsidR="005605AE" w:rsidRDefault="005605AE"/>
    <w:sectPr w:rsidR="005605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C7B40"/>
    <w:multiLevelType w:val="hybridMultilevel"/>
    <w:tmpl w:val="28886AD8"/>
    <w:lvl w:ilvl="0" w:tplc="55D2EBE2">
      <w:start w:val="1"/>
      <w:numFmt w:val="decimal"/>
      <w:lvlText w:val="%1-"/>
      <w:lvlJc w:val="left"/>
      <w:pPr>
        <w:ind w:left="360" w:hanging="360"/>
      </w:pPr>
      <w:rPr>
        <w:rFonts w:hint="default"/>
        <w:b/>
        <w:color w:val="1F497D" w:themeColor="text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0C3614"/>
    <w:multiLevelType w:val="hybridMultilevel"/>
    <w:tmpl w:val="270C6E60"/>
    <w:lvl w:ilvl="0" w:tplc="E21CF15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1F497D" w:themeColor="text2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CBF5A40"/>
    <w:multiLevelType w:val="hybridMultilevel"/>
    <w:tmpl w:val="D3C02E26"/>
    <w:lvl w:ilvl="0" w:tplc="C65A06F2">
      <w:start w:val="1"/>
      <w:numFmt w:val="decimal"/>
      <w:lvlText w:val="%1-"/>
      <w:lvlJc w:val="left"/>
      <w:pPr>
        <w:ind w:left="360" w:hanging="360"/>
      </w:pPr>
      <w:rPr>
        <w:rFonts w:hint="default"/>
        <w:color w:val="1F497D" w:themeColor="text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FA04C58"/>
    <w:multiLevelType w:val="hybridMultilevel"/>
    <w:tmpl w:val="B040FC12"/>
    <w:lvl w:ilvl="0" w:tplc="C38C61E6">
      <w:start w:val="1"/>
      <w:numFmt w:val="decimal"/>
      <w:lvlText w:val="%1-"/>
      <w:lvlJc w:val="left"/>
      <w:pPr>
        <w:ind w:left="360" w:hanging="360"/>
      </w:pPr>
      <w:rPr>
        <w:rFonts w:hint="default"/>
        <w:color w:val="1F497D" w:themeColor="text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6297F5D"/>
    <w:multiLevelType w:val="hybridMultilevel"/>
    <w:tmpl w:val="736EBCA0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1F497D" w:themeColor="text2"/>
      </w:rPr>
    </w:lvl>
    <w:lvl w:ilvl="1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5C0"/>
    <w:rsid w:val="005605AE"/>
    <w:rsid w:val="009716D3"/>
    <w:rsid w:val="00BD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6D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716D3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9716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716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Retraitcorpsdetexte3">
    <w:name w:val="Body Text Indent 3"/>
    <w:basedOn w:val="Normal"/>
    <w:link w:val="Retraitcorpsdetexte3Car"/>
    <w:semiHidden/>
    <w:rsid w:val="009716D3"/>
    <w:pPr>
      <w:tabs>
        <w:tab w:val="left" w:pos="426"/>
      </w:tabs>
      <w:spacing w:after="0" w:line="240" w:lineRule="auto"/>
      <w:ind w:left="142"/>
    </w:pPr>
    <w:rPr>
      <w:rFonts w:ascii="Tahoma" w:eastAsia="Times New Roman" w:hAnsi="Tahoma" w:cs="Times New Roman"/>
      <w:sz w:val="20"/>
      <w:szCs w:val="20"/>
      <w:lang w:eastAsia="fr-FR"/>
    </w:rPr>
  </w:style>
  <w:style w:type="character" w:customStyle="1" w:styleId="Retraitcorpsdetexte3Car">
    <w:name w:val="Retrait corps de texte 3 Car"/>
    <w:basedOn w:val="Policepardfaut"/>
    <w:link w:val="Retraitcorpsdetexte3"/>
    <w:semiHidden/>
    <w:rsid w:val="009716D3"/>
    <w:rPr>
      <w:rFonts w:ascii="Tahoma" w:eastAsia="Times New Roman" w:hAnsi="Tahoma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1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16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6D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716D3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9716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716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Retraitcorpsdetexte3">
    <w:name w:val="Body Text Indent 3"/>
    <w:basedOn w:val="Normal"/>
    <w:link w:val="Retraitcorpsdetexte3Car"/>
    <w:semiHidden/>
    <w:rsid w:val="009716D3"/>
    <w:pPr>
      <w:tabs>
        <w:tab w:val="left" w:pos="426"/>
      </w:tabs>
      <w:spacing w:after="0" w:line="240" w:lineRule="auto"/>
      <w:ind w:left="142"/>
    </w:pPr>
    <w:rPr>
      <w:rFonts w:ascii="Tahoma" w:eastAsia="Times New Roman" w:hAnsi="Tahoma" w:cs="Times New Roman"/>
      <w:sz w:val="20"/>
      <w:szCs w:val="20"/>
      <w:lang w:eastAsia="fr-FR"/>
    </w:rPr>
  </w:style>
  <w:style w:type="character" w:customStyle="1" w:styleId="Retraitcorpsdetexte3Car">
    <w:name w:val="Retrait corps de texte 3 Car"/>
    <w:basedOn w:val="Policepardfaut"/>
    <w:link w:val="Retraitcorpsdetexte3"/>
    <w:semiHidden/>
    <w:rsid w:val="009716D3"/>
    <w:rPr>
      <w:rFonts w:ascii="Tahoma" w:eastAsia="Times New Roman" w:hAnsi="Tahoma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1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16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oleObject" Target="embeddings/oleObject4.bin"/><Relationship Id="rId17" Type="http://schemas.openxmlformats.org/officeDocument/2006/relationships/image" Target="media/image4.emf"/><Relationship Id="rId2" Type="http://schemas.openxmlformats.org/officeDocument/2006/relationships/styles" Target="styles.xml"/><Relationship Id="rId16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7.bin"/><Relationship Id="rId10" Type="http://schemas.openxmlformats.org/officeDocument/2006/relationships/oleObject" Target="embeddings/oleObject2.bin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2020-06-21T15:14:00Z</dcterms:created>
  <dcterms:modified xsi:type="dcterms:W3CDTF">2020-06-21T15:27:00Z</dcterms:modified>
</cp:coreProperties>
</file>